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56F81" w14:textId="77777777" w:rsidR="00574207" w:rsidRDefault="00574207" w:rsidP="002876B0">
      <w:pPr>
        <w:overflowPunct w:val="0"/>
        <w:spacing w:line="276" w:lineRule="auto"/>
        <w:ind w:left="720"/>
        <w:rPr>
          <w:rFonts w:ascii="Genesis Sans Head Global Light" w:eastAsia="제네시스산스 Head" w:hAnsi="Genesis Sans Head Global Light" w:cs="Genesis Sans Head Global Light"/>
          <w:caps/>
          <w:color w:val="000000"/>
          <w:spacing w:val="-22"/>
          <w:sz w:val="34"/>
          <w:szCs w:val="34"/>
        </w:rPr>
      </w:pPr>
      <w:bookmarkStart w:id="0" w:name="_Hlk118368332"/>
      <w:bookmarkStart w:id="1" w:name="_Hlk131591565"/>
    </w:p>
    <w:p w14:paraId="38530FB3" w14:textId="03948E31" w:rsidR="007B4E5C" w:rsidRDefault="00A476C2" w:rsidP="007B4E5C">
      <w:pPr>
        <w:jc w:val="center"/>
        <w:rPr>
          <w:rFonts w:ascii="Genesis Sans Head Global Light" w:eastAsia="제네시스산스 Head" w:hAnsi="Genesis Sans Head Global Light" w:cs="Genesis Sans Head Global Light"/>
          <w:caps/>
          <w:spacing w:val="-22"/>
          <w:kern w:val="2"/>
          <w:sz w:val="34"/>
          <w:szCs w:val="34"/>
          <w:lang w:val="en-US" w:eastAsia="ko-KR"/>
        </w:rPr>
      </w:pPr>
      <w:bookmarkStart w:id="2" w:name="_Hlk131063515"/>
      <w:r w:rsidRPr="00A476C2">
        <w:rPr>
          <w:rFonts w:ascii="Genesis Sans Head Global Light" w:eastAsia="제네시스산스 Head" w:hAnsi="Genesis Sans Head Global Light" w:cs="Genesis Sans Head Global Light"/>
          <w:caps/>
          <w:spacing w:val="-22"/>
          <w:kern w:val="2"/>
          <w:sz w:val="34"/>
          <w:szCs w:val="34"/>
          <w:lang w:val="en-US" w:eastAsia="ko-KR"/>
        </w:rPr>
        <w:t>GENESIS X GRAN COUPE CONCEPT, X GRAN CONVERTIBLE CONCEPT MAKE WORLD PREMIERE AT SEOUL MOBILITY SHOW 2025</w:t>
      </w:r>
    </w:p>
    <w:p w14:paraId="2B7A0D10" w14:textId="77777777" w:rsidR="0074671D" w:rsidRDefault="0074671D" w:rsidP="0074671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Global Bold" w:eastAsia="제네시스산스 Text" w:hAnsi="Genesis Sans Text Global Bold" w:cs="Genesis Sans Text Global Bold"/>
          <w:sz w:val="22"/>
        </w:rPr>
      </w:pPr>
    </w:p>
    <w:p w14:paraId="2FD1A1D1" w14:textId="439B6245" w:rsidR="00F8575B" w:rsidRPr="00A53004" w:rsidRDefault="00A53004" w:rsidP="0074671D">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hAnsi="Genesis Sans Text" w:cs="Genesis Sans Text Global Bold"/>
          <w:color w:val="000000" w:themeColor="text1"/>
          <w:lang w:val="en-US"/>
        </w:rPr>
      </w:pPr>
      <w:r w:rsidRPr="00A53004">
        <w:rPr>
          <w:rFonts w:ascii="Genesis Sans Text" w:hAnsi="Genesis Sans Text" w:cs="Genesis Sans Text Global Bold"/>
          <w:color w:val="000000" w:themeColor="text1"/>
          <w:lang w:val="en-US"/>
        </w:rPr>
        <w:t>X Gran Coupe and X Gran Convertible created by Genesis Design are derivatives of the brand’s G90 flagship</w:t>
      </w:r>
    </w:p>
    <w:p w14:paraId="069EB7F2" w14:textId="45DAD0FD" w:rsidR="00A53004" w:rsidRPr="00A53004" w:rsidRDefault="00A53004" w:rsidP="00A53004">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hAnsi="Genesis Sans Text" w:cs="Genesis Sans Text Global Bold"/>
          <w:color w:val="000000" w:themeColor="text1"/>
          <w:lang w:val="en-US"/>
        </w:rPr>
      </w:pPr>
      <w:r w:rsidRPr="00A53004">
        <w:rPr>
          <w:rFonts w:ascii="Genesis Sans Text" w:hAnsi="Genesis Sans Text" w:cs="Genesis Sans Text Global Bold"/>
          <w:color w:val="000000" w:themeColor="text1"/>
          <w:lang w:val="en-US"/>
        </w:rPr>
        <w:t>The coupe and convertible architectures have been chosen to express the brand’s facets of exclusive sportiness and luxurious elegance</w:t>
      </w:r>
    </w:p>
    <w:p w14:paraId="120375C4" w14:textId="22FD89D3" w:rsidR="00A53004" w:rsidRPr="00A53004" w:rsidRDefault="00A53004" w:rsidP="00A53004">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hAnsi="Genesis Sans Text" w:cs="Genesis Sans Text Global Bold"/>
          <w:color w:val="000000" w:themeColor="text1"/>
          <w:lang w:val="en-US"/>
        </w:rPr>
      </w:pPr>
      <w:r w:rsidRPr="00A53004">
        <w:rPr>
          <w:rFonts w:ascii="Genesis Sans Text" w:hAnsi="Genesis Sans Text" w:cs="Genesis Sans Text Global Bold"/>
          <w:color w:val="000000" w:themeColor="text1"/>
          <w:lang w:val="en-US"/>
        </w:rPr>
        <w:t xml:space="preserve">X Gran </w:t>
      </w:r>
      <w:r w:rsidR="00074096" w:rsidRPr="00074096">
        <w:rPr>
          <w:rFonts w:ascii="Genesis Sans Text" w:hAnsi="Genesis Sans Text" w:cs="Genesis Sans Text Global Bold"/>
          <w:color w:val="000000" w:themeColor="text1"/>
          <w:lang w:val="en-US"/>
        </w:rPr>
        <w:t>Coupe Concept takes inspiration from the Mediterranean olive tree, while the X Gran Convertible Concept carries the essence of the most exclusive southern European wine</w:t>
      </w:r>
    </w:p>
    <w:p w14:paraId="470498F1" w14:textId="77777777" w:rsidR="00F8575B" w:rsidRPr="0074671D" w:rsidRDefault="00F8575B" w:rsidP="0074671D">
      <w:pPr>
        <w:pStyle w:val="ListParagraph"/>
        <w:numPr>
          <w:ilvl w:val="0"/>
          <w:numId w:val="3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hAnsi="Genesis Sans Text" w:cs="Genesis Sans Text Global Bold"/>
          <w:lang w:val="en-US"/>
        </w:rPr>
      </w:pPr>
      <w:r w:rsidRPr="0074671D">
        <w:rPr>
          <w:rFonts w:ascii="Genesis Sans Text" w:hAnsi="Genesis Sans Text" w:cs="Genesis Sans Text Global Bold"/>
          <w:lang w:val="en-US"/>
        </w:rPr>
        <w:t>Genesis Magma</w:t>
      </w:r>
      <w:r w:rsidRPr="0074671D">
        <w:rPr>
          <w:rFonts w:ascii="Genesis Sans Text Global Bold" w:eastAsia="HYHeadLine-Medium" w:hAnsi="Genesis Sans Text Global Bold" w:cs="Genesis Sans Text Global Bold"/>
        </w:rPr>
        <w:t xml:space="preserve"> </w:t>
      </w:r>
      <w:r w:rsidRPr="0074671D">
        <w:rPr>
          <w:rFonts w:ascii="Genesis Sans Text" w:hAnsi="Genesis Sans Text" w:cs="Genesis Sans Text Global Bold"/>
          <w:lang w:val="en-US"/>
        </w:rPr>
        <w:t>Racing Team Principal</w:t>
      </w:r>
      <w:r w:rsidRPr="0074671D">
        <w:rPr>
          <w:rFonts w:ascii="Genesis Sans Text" w:hAnsi="Genesis Sans Text" w:cs="Genesis Sans Text Global Bold" w:hint="eastAsia"/>
          <w:lang w:val="en-US"/>
        </w:rPr>
        <w:t xml:space="preserve"> Cyril Abiteboul</w:t>
      </w:r>
      <w:r w:rsidRPr="0074671D">
        <w:rPr>
          <w:rFonts w:ascii="Genesis Sans Text" w:hAnsi="Genesis Sans Text" w:cs="Genesis Sans Text Global Bold"/>
          <w:lang w:val="en-US"/>
        </w:rPr>
        <w:t xml:space="preserve"> shares upcoming plans and expectations of performance </w:t>
      </w:r>
      <w:r w:rsidRPr="0074671D">
        <w:rPr>
          <w:rFonts w:ascii="Genesis Sans Text" w:hAnsi="Genesis Sans Text" w:cs="Genesis Sans Text Global Bold" w:hint="eastAsia"/>
          <w:lang w:val="en-US"/>
        </w:rPr>
        <w:t xml:space="preserve">for </w:t>
      </w:r>
      <w:proofErr w:type="gramStart"/>
      <w:r w:rsidRPr="0074671D">
        <w:rPr>
          <w:rFonts w:ascii="Genesis Sans Text" w:hAnsi="Genesis Sans Text" w:cs="Genesis Sans Text Global Bold" w:hint="eastAsia"/>
          <w:lang w:val="en-US"/>
        </w:rPr>
        <w:t>first</w:t>
      </w:r>
      <w:proofErr w:type="gramEnd"/>
      <w:r w:rsidRPr="0074671D">
        <w:rPr>
          <w:rFonts w:ascii="Genesis Sans Text" w:hAnsi="Genesis Sans Text" w:cs="Genesis Sans Text Global Bold" w:hint="eastAsia"/>
          <w:lang w:val="en-US"/>
        </w:rPr>
        <w:t xml:space="preserve"> time in Korea</w:t>
      </w:r>
    </w:p>
    <w:p w14:paraId="22EB6DF0" w14:textId="77777777" w:rsidR="00A53004" w:rsidRDefault="00A53004"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Global Bold" w:eastAsia="Malgun Gothic" w:hAnsi="Genesis Sans Text Global Bold" w:cs="Genesis Sans Text Global Bold"/>
          <w:b/>
          <w:i/>
          <w:kern w:val="2"/>
          <w:lang w:eastAsia="ko-KR"/>
        </w:rPr>
      </w:pPr>
    </w:p>
    <w:p w14:paraId="0FF97C15" w14:textId="5D870042" w:rsidR="00B16C79" w:rsidRPr="0074671D" w:rsidRDefault="0024313D"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r w:rsidRPr="002A2054">
        <w:rPr>
          <w:rFonts w:ascii="Genesis Sans Text Global Bold" w:eastAsia="Malgun Gothic" w:hAnsi="Genesis Sans Text Global Bold" w:cs="Genesis Sans Text Global Bold"/>
          <w:b/>
          <w:i/>
          <w:kern w:val="2"/>
          <w:lang w:eastAsia="ko-KR"/>
        </w:rPr>
        <w:t xml:space="preserve">Frankfurt, Germany, </w:t>
      </w:r>
      <w:r w:rsidR="002C05B0" w:rsidRPr="002A2054">
        <w:rPr>
          <w:rFonts w:ascii="Genesis Sans Text Global Bold" w:eastAsia="Malgun Gothic" w:hAnsi="Genesis Sans Text Global Bold" w:cs="Genesis Sans Text Global Bold"/>
          <w:b/>
          <w:i/>
          <w:kern w:val="2"/>
          <w:lang w:eastAsia="ko-KR"/>
        </w:rPr>
        <w:t>3 April</w:t>
      </w:r>
      <w:r w:rsidR="005256F6" w:rsidRPr="002A2054">
        <w:rPr>
          <w:rFonts w:ascii="Genesis Sans Text Global Bold" w:eastAsia="Malgun Gothic" w:hAnsi="Genesis Sans Text Global Bold" w:cs="Genesis Sans Text Global Bold"/>
          <w:b/>
          <w:i/>
          <w:kern w:val="2"/>
          <w:lang w:eastAsia="ko-KR"/>
        </w:rPr>
        <w:t xml:space="preserve"> </w:t>
      </w:r>
      <w:r w:rsidR="00DA1232" w:rsidRPr="002A2054">
        <w:rPr>
          <w:rFonts w:ascii="Genesis Sans Text Global Bold" w:eastAsia="Malgun Gothic" w:hAnsi="Genesis Sans Text Global Bold" w:cs="Genesis Sans Text Global Bold"/>
          <w:b/>
          <w:i/>
          <w:kern w:val="2"/>
          <w:lang w:eastAsia="ko-KR"/>
        </w:rPr>
        <w:t>202</w:t>
      </w:r>
      <w:r w:rsidR="00201578" w:rsidRPr="002A2054">
        <w:rPr>
          <w:rFonts w:ascii="Genesis Sans Text Global Bold" w:eastAsia="Malgun Gothic" w:hAnsi="Genesis Sans Text Global Bold" w:cs="Genesis Sans Text Global Bold"/>
          <w:b/>
          <w:i/>
          <w:kern w:val="2"/>
          <w:lang w:eastAsia="ko-KR"/>
        </w:rPr>
        <w:t>5</w:t>
      </w:r>
      <w:r w:rsidRPr="002A2054">
        <w:rPr>
          <w:rFonts w:ascii="Genesis Sans Text Global Bold" w:eastAsia="Malgun Gothic" w:hAnsi="Genesis Sans Text Global Bold" w:cs="Genesis Sans Text Global Bold"/>
          <w:b/>
          <w:i/>
          <w:kern w:val="2"/>
          <w:lang w:eastAsia="ko-KR"/>
        </w:rPr>
        <w:t>:</w:t>
      </w:r>
      <w:bookmarkEnd w:id="0"/>
      <w:bookmarkEnd w:id="1"/>
      <w:bookmarkEnd w:id="2"/>
      <w:r w:rsidR="00DA1232" w:rsidRPr="002A2054">
        <w:rPr>
          <w:rFonts w:ascii="Genesis Sans Text Global Bold" w:eastAsia="Malgun Gothic" w:hAnsi="Genesis Sans Text Global Bold" w:cs="Genesis Sans Text Global Bold"/>
          <w:kern w:val="2"/>
          <w:lang w:eastAsia="ko-KR"/>
        </w:rPr>
        <w:t xml:space="preserve"> </w:t>
      </w:r>
      <w:r w:rsidR="007B4E5C" w:rsidRPr="002A2054">
        <w:rPr>
          <w:rFonts w:ascii="Genesis Sans Text Global Bold" w:eastAsia="Malgun Gothic" w:hAnsi="Genesis Sans Text Global Bold" w:cs="Genesis Sans Text Global Bold"/>
          <w:kern w:val="2"/>
          <w:lang w:eastAsia="ko-KR"/>
        </w:rPr>
        <w:t xml:space="preserve"> </w:t>
      </w:r>
      <w:r w:rsidR="00B16C79" w:rsidRPr="0074671D">
        <w:rPr>
          <w:rFonts w:ascii="Genesis Sans Text" w:eastAsiaTheme="minorHAnsi" w:hAnsi="Genesis Sans Text" w:cs="Genesis Sans Text Global Bold" w:hint="eastAsia"/>
          <w:color w:val="auto"/>
          <w:bdr w:val="none" w:sz="0" w:space="0" w:color="auto"/>
          <w:lang w:val="en-US" w:eastAsia="en-US"/>
        </w:rPr>
        <w:t xml:space="preserve">Genesis revealed the X Gran Coupe Concept and X Gran Convertible Concept for the first time today at the Seoul Mobility Show 2025 </w:t>
      </w:r>
      <w:r w:rsidR="00B16C79" w:rsidRPr="0074671D">
        <w:rPr>
          <w:rFonts w:ascii="Genesis Sans Text" w:eastAsiaTheme="minorHAnsi" w:hAnsi="Genesis Sans Text" w:cs="Genesis Sans Text Global Bold"/>
          <w:color w:val="auto"/>
          <w:bdr w:val="none" w:sz="0" w:space="0" w:color="auto"/>
          <w:lang w:val="en-US" w:eastAsia="en-US"/>
        </w:rPr>
        <w:t xml:space="preserve">in Goyang, Korea, </w:t>
      </w:r>
      <w:r w:rsidR="00A53004">
        <w:rPr>
          <w:rFonts w:ascii="Genesis Sans Text" w:eastAsiaTheme="minorHAnsi" w:hAnsi="Genesis Sans Text" w:cs="Genesis Sans Text Global Bold"/>
          <w:color w:val="auto"/>
          <w:bdr w:val="none" w:sz="0" w:space="0" w:color="auto"/>
          <w:lang w:val="en-US" w:eastAsia="en-US"/>
        </w:rPr>
        <w:t>taking yet another step forward towards redefining automotive luxury and performance</w:t>
      </w:r>
      <w:r w:rsidR="00B16C79" w:rsidRPr="0074671D">
        <w:rPr>
          <w:rFonts w:ascii="Genesis Sans Text" w:eastAsiaTheme="minorHAnsi" w:hAnsi="Genesis Sans Text" w:cs="Genesis Sans Text Global Bold"/>
          <w:color w:val="auto"/>
          <w:bdr w:val="none" w:sz="0" w:space="0" w:color="auto"/>
          <w:lang w:val="en-US" w:eastAsia="en-US"/>
        </w:rPr>
        <w:t>.</w:t>
      </w:r>
    </w:p>
    <w:p w14:paraId="1C4FEE98" w14:textId="77777777" w:rsidR="00B16C79" w:rsidRPr="00DE4122" w:rsidRDefault="00B16C79"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Global Bold" w:eastAsia="Malgun Gothic" w:hAnsi="Genesis Sans Text Global Bold" w:cs="Genesis Sans Text Global Bold"/>
          <w:color w:val="FF0000"/>
          <w:kern w:val="2"/>
          <w:lang w:val="en-US" w:eastAsia="ko-KR"/>
        </w:rPr>
      </w:pPr>
    </w:p>
    <w:p w14:paraId="7119F48A" w14:textId="1A9927AE" w:rsidR="00B16C79" w:rsidRPr="0074671D" w:rsidRDefault="00B16C79"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r w:rsidRPr="0074671D">
        <w:rPr>
          <w:rFonts w:ascii="Genesis Sans Text" w:eastAsiaTheme="minorHAnsi" w:hAnsi="Genesis Sans Text" w:cs="Genesis Sans Text Global Bold"/>
          <w:color w:val="auto"/>
          <w:bdr w:val="none" w:sz="0" w:space="0" w:color="auto"/>
          <w:lang w:val="en-US" w:eastAsia="en-US"/>
        </w:rPr>
        <w:t xml:space="preserve">The world premieres were held at the KINTEX convention </w:t>
      </w:r>
      <w:r w:rsidRPr="0074671D">
        <w:rPr>
          <w:rFonts w:ascii="Genesis Sans Text" w:eastAsiaTheme="minorHAnsi" w:hAnsi="Genesis Sans Text" w:cs="Genesis Sans Text Global Bold" w:hint="eastAsia"/>
          <w:color w:val="auto"/>
          <w:bdr w:val="none" w:sz="0" w:space="0" w:color="auto"/>
          <w:lang w:val="en-US" w:eastAsia="en-US"/>
        </w:rPr>
        <w:t>cent</w:t>
      </w:r>
      <w:r w:rsidR="00E94FF9" w:rsidRPr="0074671D">
        <w:rPr>
          <w:rFonts w:ascii="Genesis Sans Text" w:eastAsiaTheme="minorHAnsi" w:hAnsi="Genesis Sans Text" w:cs="Genesis Sans Text Global Bold"/>
          <w:color w:val="auto"/>
          <w:bdr w:val="none" w:sz="0" w:space="0" w:color="auto"/>
          <w:lang w:val="en-US" w:eastAsia="en-US"/>
        </w:rPr>
        <w:t>re</w:t>
      </w:r>
      <w:r w:rsidRPr="0074671D">
        <w:rPr>
          <w:rFonts w:ascii="Genesis Sans Text" w:eastAsiaTheme="minorHAnsi" w:hAnsi="Genesis Sans Text" w:cs="Genesis Sans Text Global Bold" w:hint="eastAsia"/>
          <w:color w:val="auto"/>
          <w:bdr w:val="none" w:sz="0" w:space="0" w:color="auto"/>
          <w:lang w:val="en-US" w:eastAsia="en-US"/>
        </w:rPr>
        <w:t xml:space="preserve"> under the theme </w:t>
      </w:r>
      <w:r w:rsidR="00011794" w:rsidRPr="0074671D">
        <w:rPr>
          <w:rFonts w:ascii="Genesis Sans Text" w:eastAsiaTheme="minorHAnsi" w:hAnsi="Genesis Sans Text" w:cs="Genesis Sans Text Global Bold"/>
          <w:color w:val="auto"/>
          <w:bdr w:val="none" w:sz="0" w:space="0" w:color="auto"/>
          <w:lang w:val="en-US" w:eastAsia="en-US"/>
        </w:rPr>
        <w:t>‘</w:t>
      </w:r>
      <w:r w:rsidRPr="0074671D">
        <w:rPr>
          <w:rFonts w:ascii="Genesis Sans Text" w:eastAsiaTheme="minorHAnsi" w:hAnsi="Genesis Sans Text" w:cs="Genesis Sans Text Global Bold" w:hint="eastAsia"/>
          <w:color w:val="auto"/>
          <w:bdr w:val="none" w:sz="0" w:space="0" w:color="auto"/>
          <w:lang w:val="en-US" w:eastAsia="en-US"/>
        </w:rPr>
        <w:t>Unfold a New Era of Genesis</w:t>
      </w:r>
      <w:r w:rsidR="00011794" w:rsidRPr="0074671D">
        <w:rPr>
          <w:rFonts w:ascii="Genesis Sans Text" w:eastAsiaTheme="minorHAnsi" w:hAnsi="Genesis Sans Text" w:cs="Genesis Sans Text Global Bold"/>
          <w:color w:val="auto"/>
          <w:bdr w:val="none" w:sz="0" w:space="0" w:color="auto"/>
          <w:lang w:val="en-US" w:eastAsia="en-US"/>
        </w:rPr>
        <w:t xml:space="preserve">,’ </w:t>
      </w:r>
      <w:r w:rsidRPr="0074671D">
        <w:rPr>
          <w:rFonts w:ascii="Genesis Sans Text" w:eastAsiaTheme="minorHAnsi" w:hAnsi="Genesis Sans Text" w:cs="Genesis Sans Text Global Bold" w:hint="eastAsia"/>
          <w:color w:val="auto"/>
          <w:bdr w:val="none" w:sz="0" w:space="0" w:color="auto"/>
          <w:lang w:val="en-US" w:eastAsia="en-US"/>
        </w:rPr>
        <w:t>as the brand expressed deep gratitude to local Genesis customers and shared its aspirations to embark on a new chapter.</w:t>
      </w:r>
    </w:p>
    <w:p w14:paraId="4EFB9F10" w14:textId="77777777" w:rsidR="00B16C79" w:rsidRPr="0074671D" w:rsidRDefault="00B16C79"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p>
    <w:p w14:paraId="0BC733D8" w14:textId="77777777" w:rsidR="00B16C79" w:rsidRPr="0074671D" w:rsidRDefault="00B16C79"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r w:rsidRPr="0074671D">
        <w:rPr>
          <w:rFonts w:ascii="Genesis Sans Text" w:eastAsiaTheme="minorHAnsi" w:hAnsi="Genesis Sans Text" w:cs="Genesis Sans Text Global Bold"/>
          <w:color w:val="auto"/>
          <w:bdr w:val="none" w:sz="0" w:space="0" w:color="auto"/>
          <w:lang w:val="en-US" w:eastAsia="en-US"/>
        </w:rPr>
        <w:t xml:space="preserve">“In the </w:t>
      </w:r>
      <w:r w:rsidRPr="0074671D">
        <w:rPr>
          <w:rFonts w:ascii="Genesis Sans Text" w:eastAsiaTheme="minorHAnsi" w:hAnsi="Genesis Sans Text" w:cs="Genesis Sans Text Global Bold" w:hint="eastAsia"/>
          <w:color w:val="auto"/>
          <w:bdr w:val="none" w:sz="0" w:space="0" w:color="auto"/>
          <w:lang w:val="en-US" w:eastAsia="en-US"/>
        </w:rPr>
        <w:t>10 years</w:t>
      </w:r>
      <w:r w:rsidRPr="0074671D">
        <w:rPr>
          <w:rFonts w:ascii="Genesis Sans Text" w:eastAsiaTheme="minorHAnsi" w:hAnsi="Genesis Sans Text" w:cs="Genesis Sans Text Global Bold"/>
          <w:color w:val="auto"/>
          <w:bdr w:val="none" w:sz="0" w:space="0" w:color="auto"/>
          <w:lang w:val="en-US" w:eastAsia="en-US"/>
        </w:rPr>
        <w:t xml:space="preserve"> since our launch, Genesis has </w:t>
      </w:r>
      <w:r w:rsidRPr="0074671D">
        <w:rPr>
          <w:rFonts w:ascii="Genesis Sans Text" w:eastAsiaTheme="minorHAnsi" w:hAnsi="Genesis Sans Text" w:cs="Genesis Sans Text Global Bold" w:hint="eastAsia"/>
          <w:color w:val="auto"/>
          <w:bdr w:val="none" w:sz="0" w:space="0" w:color="auto"/>
          <w:lang w:val="en-US" w:eastAsia="en-US"/>
        </w:rPr>
        <w:t>been dedicated to delivering</w:t>
      </w:r>
      <w:r w:rsidRPr="0074671D">
        <w:rPr>
          <w:rFonts w:ascii="Genesis Sans Text" w:eastAsiaTheme="minorHAnsi" w:hAnsi="Genesis Sans Text" w:cs="Genesis Sans Text Global Bold"/>
          <w:color w:val="auto"/>
          <w:bdr w:val="none" w:sz="0" w:space="0" w:color="auto"/>
          <w:lang w:val="en-US" w:eastAsia="en-US"/>
        </w:rPr>
        <w:t xml:space="preserve"> </w:t>
      </w:r>
      <w:r w:rsidRPr="0074671D">
        <w:rPr>
          <w:rFonts w:ascii="Genesis Sans Text" w:eastAsiaTheme="minorHAnsi" w:hAnsi="Genesis Sans Text" w:cs="Genesis Sans Text Global Bold" w:hint="eastAsia"/>
          <w:color w:val="auto"/>
          <w:bdr w:val="none" w:sz="0" w:space="0" w:color="auto"/>
          <w:lang w:val="en-US" w:eastAsia="en-US"/>
        </w:rPr>
        <w:t>its</w:t>
      </w:r>
      <w:r w:rsidRPr="0074671D">
        <w:rPr>
          <w:rFonts w:ascii="Genesis Sans Text" w:eastAsiaTheme="minorHAnsi" w:hAnsi="Genesis Sans Text" w:cs="Genesis Sans Text Global Bold"/>
          <w:color w:val="auto"/>
          <w:bdr w:val="none" w:sz="0" w:space="0" w:color="auto"/>
          <w:lang w:val="en-US" w:eastAsia="en-US"/>
        </w:rPr>
        <w:t xml:space="preserve"> unique value</w:t>
      </w:r>
      <w:r w:rsidRPr="0074671D">
        <w:rPr>
          <w:rFonts w:ascii="Genesis Sans Text" w:eastAsiaTheme="minorHAnsi" w:hAnsi="Genesis Sans Text" w:cs="Genesis Sans Text Global Bold" w:hint="eastAsia"/>
          <w:color w:val="auto"/>
          <w:bdr w:val="none" w:sz="0" w:space="0" w:color="auto"/>
          <w:lang w:val="en-US" w:eastAsia="en-US"/>
        </w:rPr>
        <w:t>s</w:t>
      </w:r>
      <w:r w:rsidRPr="0074671D">
        <w:rPr>
          <w:rFonts w:ascii="Genesis Sans Text" w:eastAsiaTheme="minorHAnsi" w:hAnsi="Genesis Sans Text" w:cs="Genesis Sans Text Global Bold"/>
          <w:color w:val="auto"/>
          <w:bdr w:val="none" w:sz="0" w:space="0" w:color="auto"/>
          <w:lang w:val="en-US" w:eastAsia="en-US"/>
        </w:rPr>
        <w:t xml:space="preserve"> </w:t>
      </w:r>
      <w:r w:rsidRPr="0074671D">
        <w:rPr>
          <w:rFonts w:ascii="Genesis Sans Text" w:eastAsiaTheme="minorHAnsi" w:hAnsi="Genesis Sans Text" w:cs="Genesis Sans Text Global Bold" w:hint="eastAsia"/>
          <w:color w:val="auto"/>
          <w:bdr w:val="none" w:sz="0" w:space="0" w:color="auto"/>
          <w:lang w:val="en-US" w:eastAsia="en-US"/>
        </w:rPr>
        <w:t>to</w:t>
      </w:r>
      <w:r w:rsidRPr="0074671D">
        <w:rPr>
          <w:rFonts w:ascii="Genesis Sans Text" w:eastAsiaTheme="minorHAnsi" w:hAnsi="Genesis Sans Text" w:cs="Genesis Sans Text Global Bold"/>
          <w:color w:val="auto"/>
          <w:bdr w:val="none" w:sz="0" w:space="0" w:color="auto"/>
          <w:lang w:val="en-US" w:eastAsia="en-US"/>
        </w:rPr>
        <w:t xml:space="preserve"> </w:t>
      </w:r>
      <w:r w:rsidRPr="0074671D">
        <w:rPr>
          <w:rFonts w:ascii="Genesis Sans Text" w:eastAsiaTheme="minorHAnsi" w:hAnsi="Genesis Sans Text" w:cs="Genesis Sans Text Global Bold" w:hint="eastAsia"/>
          <w:color w:val="auto"/>
          <w:bdr w:val="none" w:sz="0" w:space="0" w:color="auto"/>
          <w:lang w:val="en-US" w:eastAsia="en-US"/>
        </w:rPr>
        <w:t>more than</w:t>
      </w:r>
      <w:r w:rsidRPr="0074671D">
        <w:rPr>
          <w:rFonts w:ascii="Genesis Sans Text" w:eastAsiaTheme="minorHAnsi" w:hAnsi="Genesis Sans Text" w:cs="Genesis Sans Text Global Bold"/>
          <w:color w:val="auto"/>
          <w:bdr w:val="none" w:sz="0" w:space="0" w:color="auto"/>
          <w:lang w:val="en-US" w:eastAsia="en-US"/>
        </w:rPr>
        <w:t xml:space="preserve"> 1.3 million customers worldwide</w:t>
      </w:r>
      <w:r w:rsidRPr="0074671D">
        <w:rPr>
          <w:rFonts w:ascii="Genesis Sans Text" w:eastAsiaTheme="minorHAnsi" w:hAnsi="Genesis Sans Text" w:cs="Genesis Sans Text Global Bold" w:hint="eastAsia"/>
          <w:color w:val="auto"/>
          <w:bdr w:val="none" w:sz="0" w:space="0" w:color="auto"/>
          <w:lang w:val="en-US" w:eastAsia="en-US"/>
        </w:rPr>
        <w:t>,</w:t>
      </w:r>
      <w:r w:rsidRPr="0074671D">
        <w:rPr>
          <w:rFonts w:ascii="Genesis Sans Text" w:eastAsiaTheme="minorHAnsi" w:hAnsi="Genesis Sans Text" w:cs="Genesis Sans Text Global Bold"/>
          <w:color w:val="auto"/>
          <w:bdr w:val="none" w:sz="0" w:space="0" w:color="auto"/>
          <w:lang w:val="en-US" w:eastAsia="en-US"/>
        </w:rPr>
        <w:t>”</w:t>
      </w:r>
      <w:r w:rsidRPr="0074671D">
        <w:rPr>
          <w:rFonts w:ascii="Genesis Sans Text" w:eastAsiaTheme="minorHAnsi" w:hAnsi="Genesis Sans Text" w:cs="Genesis Sans Text Global Bold" w:hint="eastAsia"/>
          <w:color w:val="auto"/>
          <w:bdr w:val="none" w:sz="0" w:space="0" w:color="auto"/>
          <w:lang w:val="en-US" w:eastAsia="en-US"/>
        </w:rPr>
        <w:t xml:space="preserve"> </w:t>
      </w:r>
      <w:r w:rsidRPr="0074671D">
        <w:rPr>
          <w:rFonts w:ascii="Genesis Sans Text" w:eastAsiaTheme="minorHAnsi" w:hAnsi="Genesis Sans Text" w:cs="Genesis Sans Text Global Bold"/>
          <w:color w:val="auto"/>
          <w:bdr w:val="none" w:sz="0" w:space="0" w:color="auto"/>
          <w:lang w:val="en-US" w:eastAsia="en-US"/>
        </w:rPr>
        <w:t>said</w:t>
      </w:r>
      <w:r w:rsidRPr="0074671D">
        <w:rPr>
          <w:rFonts w:ascii="Genesis Sans Text" w:eastAsiaTheme="minorHAnsi" w:hAnsi="Genesis Sans Text" w:cs="Genesis Sans Text Global Bold" w:hint="eastAsia"/>
          <w:color w:val="auto"/>
          <w:bdr w:val="none" w:sz="0" w:space="0" w:color="auto"/>
          <w:lang w:val="en-US" w:eastAsia="en-US"/>
        </w:rPr>
        <w:t xml:space="preserve"> Mike Song, Global Head of Genesis.</w:t>
      </w:r>
      <w:r w:rsidRPr="0074671D">
        <w:rPr>
          <w:rFonts w:ascii="Genesis Sans Text" w:eastAsiaTheme="minorHAnsi" w:hAnsi="Genesis Sans Text" w:cs="Genesis Sans Text Global Bold"/>
          <w:color w:val="auto"/>
          <w:bdr w:val="none" w:sz="0" w:space="0" w:color="auto"/>
          <w:lang w:val="en-US" w:eastAsia="en-US"/>
        </w:rPr>
        <w:t xml:space="preserve"> “We aim to </w:t>
      </w:r>
      <w:r w:rsidRPr="0074671D">
        <w:rPr>
          <w:rFonts w:ascii="Genesis Sans Text" w:eastAsiaTheme="minorHAnsi" w:hAnsi="Genesis Sans Text" w:cs="Genesis Sans Text Global Bold" w:hint="eastAsia"/>
          <w:color w:val="auto"/>
          <w:bdr w:val="none" w:sz="0" w:space="0" w:color="auto"/>
          <w:lang w:val="en-US" w:eastAsia="en-US"/>
        </w:rPr>
        <w:t>seize this opportunity</w:t>
      </w:r>
      <w:r w:rsidRPr="0074671D">
        <w:rPr>
          <w:rFonts w:ascii="Genesis Sans Text" w:eastAsiaTheme="minorHAnsi" w:hAnsi="Genesis Sans Text" w:cs="Genesis Sans Text Global Bold"/>
          <w:color w:val="auto"/>
          <w:bdr w:val="none" w:sz="0" w:space="0" w:color="auto"/>
          <w:lang w:val="en-US" w:eastAsia="en-US"/>
        </w:rPr>
        <w:t xml:space="preserve"> as a </w:t>
      </w:r>
      <w:r w:rsidRPr="0074671D">
        <w:rPr>
          <w:rFonts w:ascii="Genesis Sans Text" w:eastAsiaTheme="minorHAnsi" w:hAnsi="Genesis Sans Text" w:cs="Genesis Sans Text Global Bold" w:hint="eastAsia"/>
          <w:color w:val="auto"/>
          <w:bdr w:val="none" w:sz="0" w:space="0" w:color="auto"/>
          <w:lang w:val="en-US" w:eastAsia="en-US"/>
        </w:rPr>
        <w:t>launchpad</w:t>
      </w:r>
      <w:r w:rsidRPr="0074671D">
        <w:rPr>
          <w:rFonts w:ascii="Genesis Sans Text" w:eastAsiaTheme="minorHAnsi" w:hAnsi="Genesis Sans Text" w:cs="Genesis Sans Text Global Bold"/>
          <w:color w:val="auto"/>
          <w:bdr w:val="none" w:sz="0" w:space="0" w:color="auto"/>
          <w:lang w:val="en-US" w:eastAsia="en-US"/>
        </w:rPr>
        <w:t xml:space="preserve"> for a new decade, showcasing </w:t>
      </w:r>
      <w:r w:rsidRPr="0074671D">
        <w:rPr>
          <w:rFonts w:ascii="Genesis Sans Text" w:eastAsiaTheme="minorHAnsi" w:hAnsi="Genesis Sans Text" w:cs="Genesis Sans Text Global Bold" w:hint="eastAsia"/>
          <w:color w:val="auto"/>
          <w:bdr w:val="none" w:sz="0" w:space="0" w:color="auto"/>
          <w:lang w:val="en-US" w:eastAsia="en-US"/>
        </w:rPr>
        <w:t>models</w:t>
      </w:r>
      <w:r w:rsidRPr="0074671D">
        <w:rPr>
          <w:rFonts w:ascii="Genesis Sans Text" w:eastAsiaTheme="minorHAnsi" w:hAnsi="Genesis Sans Text" w:cs="Genesis Sans Text Global Bold"/>
          <w:color w:val="auto"/>
          <w:bdr w:val="none" w:sz="0" w:space="0" w:color="auto"/>
          <w:lang w:val="en-US" w:eastAsia="en-US"/>
        </w:rPr>
        <w:t xml:space="preserve"> that </w:t>
      </w:r>
      <w:r w:rsidRPr="0074671D">
        <w:rPr>
          <w:rFonts w:ascii="Genesis Sans Text" w:eastAsiaTheme="minorHAnsi" w:hAnsi="Genesis Sans Text" w:cs="Genesis Sans Text Global Bold" w:hint="eastAsia"/>
          <w:color w:val="auto"/>
          <w:bdr w:val="none" w:sz="0" w:space="0" w:color="auto"/>
          <w:lang w:val="en-US" w:eastAsia="en-US"/>
        </w:rPr>
        <w:t>embody</w:t>
      </w:r>
      <w:r w:rsidRPr="0074671D">
        <w:rPr>
          <w:rFonts w:ascii="Genesis Sans Text" w:eastAsiaTheme="minorHAnsi" w:hAnsi="Genesis Sans Text" w:cs="Genesis Sans Text Global Bold"/>
          <w:color w:val="auto"/>
          <w:bdr w:val="none" w:sz="0" w:space="0" w:color="auto"/>
          <w:lang w:val="en-US" w:eastAsia="en-US"/>
        </w:rPr>
        <w:t xml:space="preserve"> Genesis' pursuit of high-performance technology and future luxury design.”</w:t>
      </w:r>
    </w:p>
    <w:p w14:paraId="09E3D6BF" w14:textId="77777777" w:rsidR="00B16C79" w:rsidRPr="00B16C79" w:rsidRDefault="00B16C79"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Global Bold" w:eastAsia="Malgun Gothic" w:hAnsi="Genesis Sans Text Global Bold" w:cs="Genesis Sans Text Global Bold"/>
          <w:kern w:val="2"/>
          <w:lang w:val="en-US" w:eastAsia="ko-KR"/>
        </w:rPr>
      </w:pPr>
    </w:p>
    <w:p w14:paraId="741C938C" w14:textId="79FC3E8B" w:rsidR="00B16C79" w:rsidRPr="002A2054" w:rsidRDefault="00B16C79"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Global Bold" w:eastAsia="Malgun Gothic" w:hAnsi="Genesis Sans Text Global Bold" w:cs="Genesis Sans Text Global Bold"/>
          <w:b/>
          <w:kern w:val="2"/>
          <w:lang w:val="en-US" w:eastAsia="ko-KR"/>
        </w:rPr>
      </w:pPr>
      <w:r w:rsidRPr="00B16C79">
        <w:rPr>
          <w:rFonts w:ascii="Genesis Sans Text Global Bold" w:eastAsia="Malgun Gothic" w:hAnsi="Genesis Sans Text Global Bold" w:cs="Genesis Sans Text Global Bold" w:hint="eastAsia"/>
          <w:b/>
          <w:kern w:val="2"/>
          <w:lang w:val="en-US" w:eastAsia="ko-KR"/>
        </w:rPr>
        <w:t>Introducing X</w:t>
      </w:r>
      <w:r w:rsidRPr="00B16C79">
        <w:rPr>
          <w:rFonts w:ascii="Genesis Sans Text Global Bold" w:eastAsia="Malgun Gothic" w:hAnsi="Genesis Sans Text Global Bold" w:cs="Genesis Sans Text Global Bold"/>
          <w:b/>
          <w:kern w:val="2"/>
          <w:lang w:val="en-US" w:eastAsia="ko-KR"/>
        </w:rPr>
        <w:t xml:space="preserve"> Gran Coupe </w:t>
      </w:r>
      <w:r w:rsidRPr="00B16C79">
        <w:rPr>
          <w:rFonts w:ascii="Genesis Sans Text Global Bold" w:eastAsia="Malgun Gothic" w:hAnsi="Genesis Sans Text Global Bold" w:cs="Genesis Sans Text Global Bold" w:hint="eastAsia"/>
          <w:b/>
          <w:kern w:val="2"/>
          <w:lang w:val="en-US" w:eastAsia="ko-KR"/>
        </w:rPr>
        <w:t xml:space="preserve">Concept </w:t>
      </w:r>
      <w:r w:rsidRPr="00B16C79">
        <w:rPr>
          <w:rFonts w:ascii="Genesis Sans Text Global Bold" w:eastAsia="Malgun Gothic" w:hAnsi="Genesis Sans Text Global Bold" w:cs="Genesis Sans Text Global Bold"/>
          <w:b/>
          <w:kern w:val="2"/>
          <w:lang w:val="en-US" w:eastAsia="ko-KR"/>
        </w:rPr>
        <w:t>and</w:t>
      </w:r>
      <w:r w:rsidRPr="00B16C79">
        <w:rPr>
          <w:rFonts w:ascii="Genesis Sans Text Global Bold" w:eastAsia="Malgun Gothic" w:hAnsi="Genesis Sans Text Global Bold" w:cs="Genesis Sans Text Global Bold" w:hint="eastAsia"/>
          <w:b/>
          <w:kern w:val="2"/>
          <w:lang w:val="en-US" w:eastAsia="ko-KR"/>
        </w:rPr>
        <w:t xml:space="preserve"> </w:t>
      </w:r>
      <w:r w:rsidRPr="00B16C79">
        <w:rPr>
          <w:rFonts w:ascii="Genesis Sans Text Global Bold" w:eastAsia="Malgun Gothic" w:hAnsi="Genesis Sans Text Global Bold" w:cs="Genesis Sans Text Global Bold"/>
          <w:b/>
          <w:kern w:val="2"/>
          <w:lang w:val="en-US" w:eastAsia="ko-KR"/>
        </w:rPr>
        <w:t>X Gran Convertible Concept</w:t>
      </w:r>
    </w:p>
    <w:p w14:paraId="3E12A1E6" w14:textId="77777777" w:rsidR="00B16C79" w:rsidRPr="00B16C79" w:rsidRDefault="00B16C79"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Global Bold" w:eastAsia="Malgun Gothic" w:hAnsi="Genesis Sans Text Global Bold" w:cs="Genesis Sans Text Global Bold"/>
          <w:b/>
          <w:kern w:val="2"/>
          <w:lang w:val="en-US" w:eastAsia="ko-KR"/>
        </w:rPr>
      </w:pPr>
    </w:p>
    <w:p w14:paraId="21F1B7F7" w14:textId="77777777" w:rsidR="00A53004" w:rsidRDefault="00B16C79"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r w:rsidRPr="0074671D">
        <w:rPr>
          <w:rFonts w:ascii="Genesis Sans Text" w:eastAsiaTheme="minorHAnsi" w:hAnsi="Genesis Sans Text" w:cs="Genesis Sans Text Global Bold"/>
          <w:color w:val="auto"/>
          <w:bdr w:val="none" w:sz="0" w:space="0" w:color="auto"/>
          <w:lang w:val="en-US" w:eastAsia="en-US"/>
        </w:rPr>
        <w:t>X Gran Coupe</w:t>
      </w:r>
      <w:r w:rsidRPr="0074671D">
        <w:rPr>
          <w:rFonts w:ascii="Genesis Sans Text" w:eastAsiaTheme="minorHAnsi" w:hAnsi="Genesis Sans Text" w:cs="Genesis Sans Text Global Bold" w:hint="eastAsia"/>
          <w:color w:val="auto"/>
          <w:bdr w:val="none" w:sz="0" w:space="0" w:color="auto"/>
          <w:lang w:val="en-US" w:eastAsia="en-US"/>
        </w:rPr>
        <w:t xml:space="preserve"> Concept</w:t>
      </w:r>
      <w:r w:rsidRPr="0074671D">
        <w:rPr>
          <w:rFonts w:ascii="Genesis Sans Text" w:eastAsiaTheme="minorHAnsi" w:hAnsi="Genesis Sans Text" w:cs="Genesis Sans Text Global Bold"/>
          <w:color w:val="auto"/>
          <w:bdr w:val="none" w:sz="0" w:space="0" w:color="auto"/>
          <w:lang w:val="en-US" w:eastAsia="en-US"/>
        </w:rPr>
        <w:t xml:space="preserve"> and X Gran Convertible </w:t>
      </w:r>
      <w:r w:rsidRPr="0074671D">
        <w:rPr>
          <w:rFonts w:ascii="Genesis Sans Text" w:eastAsiaTheme="minorHAnsi" w:hAnsi="Genesis Sans Text" w:cs="Genesis Sans Text Global Bold" w:hint="eastAsia"/>
          <w:color w:val="auto"/>
          <w:bdr w:val="none" w:sz="0" w:space="0" w:color="auto"/>
          <w:lang w:val="en-US" w:eastAsia="en-US"/>
        </w:rPr>
        <w:t>C</w:t>
      </w:r>
      <w:r w:rsidRPr="0074671D">
        <w:rPr>
          <w:rFonts w:ascii="Genesis Sans Text" w:eastAsiaTheme="minorHAnsi" w:hAnsi="Genesis Sans Text" w:cs="Genesis Sans Text Global Bold"/>
          <w:color w:val="auto"/>
          <w:bdr w:val="none" w:sz="0" w:space="0" w:color="auto"/>
          <w:lang w:val="en-US" w:eastAsia="en-US"/>
        </w:rPr>
        <w:t xml:space="preserve">oncept are </w:t>
      </w:r>
      <w:r w:rsidR="00A53004">
        <w:rPr>
          <w:rFonts w:ascii="Genesis Sans Text" w:eastAsiaTheme="minorHAnsi" w:hAnsi="Genesis Sans Text" w:cs="Genesis Sans Text Global Bold"/>
          <w:color w:val="auto"/>
          <w:bdr w:val="none" w:sz="0" w:space="0" w:color="auto"/>
          <w:lang w:val="en-US" w:eastAsia="en-US"/>
        </w:rPr>
        <w:t xml:space="preserve">derivatives of </w:t>
      </w:r>
      <w:r w:rsidRPr="0074671D">
        <w:rPr>
          <w:rFonts w:ascii="Genesis Sans Text" w:eastAsiaTheme="minorHAnsi" w:hAnsi="Genesis Sans Text" w:cs="Genesis Sans Text Global Bold"/>
          <w:color w:val="auto"/>
          <w:bdr w:val="none" w:sz="0" w:space="0" w:color="auto"/>
          <w:lang w:val="en-US" w:eastAsia="en-US"/>
        </w:rPr>
        <w:t>Genes</w:t>
      </w:r>
      <w:r w:rsidRPr="0074671D">
        <w:rPr>
          <w:rFonts w:ascii="Genesis Sans Text" w:eastAsiaTheme="minorHAnsi" w:hAnsi="Genesis Sans Text" w:cs="Genesis Sans Text Global Bold" w:hint="eastAsia"/>
          <w:color w:val="auto"/>
          <w:bdr w:val="none" w:sz="0" w:space="0" w:color="auto"/>
          <w:lang w:val="en-US" w:eastAsia="en-US"/>
        </w:rPr>
        <w:t>is</w:t>
      </w:r>
      <w:r w:rsidRPr="0074671D">
        <w:rPr>
          <w:rFonts w:ascii="Genesis Sans Text" w:eastAsiaTheme="minorHAnsi" w:hAnsi="Genesis Sans Text" w:cs="Genesis Sans Text Global Bold"/>
          <w:color w:val="auto"/>
          <w:bdr w:val="none" w:sz="0" w:space="0" w:color="auto"/>
          <w:lang w:val="en-US" w:eastAsia="en-US"/>
        </w:rPr>
        <w:t>’</w:t>
      </w:r>
      <w:r w:rsidRPr="0074671D">
        <w:rPr>
          <w:rFonts w:ascii="Genesis Sans Text" w:eastAsiaTheme="minorHAnsi" w:hAnsi="Genesis Sans Text" w:cs="Genesis Sans Text Global Bold" w:hint="eastAsia"/>
          <w:color w:val="auto"/>
          <w:bdr w:val="none" w:sz="0" w:space="0" w:color="auto"/>
          <w:lang w:val="en-US" w:eastAsia="en-US"/>
        </w:rPr>
        <w:t xml:space="preserve"> </w:t>
      </w:r>
      <w:r w:rsidRPr="0074671D">
        <w:rPr>
          <w:rFonts w:ascii="Genesis Sans Text" w:eastAsiaTheme="minorHAnsi" w:hAnsi="Genesis Sans Text" w:cs="Genesis Sans Text Global Bold"/>
          <w:color w:val="auto"/>
          <w:bdr w:val="none" w:sz="0" w:space="0" w:color="auto"/>
          <w:lang w:val="en-US" w:eastAsia="en-US"/>
        </w:rPr>
        <w:t xml:space="preserve">flagship model, G90. </w:t>
      </w:r>
      <w:r w:rsidR="00A53004">
        <w:rPr>
          <w:rFonts w:ascii="Genesis Sans Text" w:eastAsiaTheme="minorHAnsi" w:hAnsi="Genesis Sans Text" w:cs="Genesis Sans Text Global Bold"/>
          <w:color w:val="auto"/>
          <w:bdr w:val="none" w:sz="0" w:space="0" w:color="auto"/>
          <w:lang w:val="en-US" w:eastAsia="en-US"/>
        </w:rPr>
        <w:t xml:space="preserve">Both concepts demonstrate the brand’s future position as an emotional luxury brand through distinct typologies. </w:t>
      </w:r>
    </w:p>
    <w:p w14:paraId="064AF237" w14:textId="77777777" w:rsidR="00A53004" w:rsidRDefault="00A53004"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p>
    <w:p w14:paraId="26F4358B" w14:textId="76BB3542" w:rsidR="00A53004" w:rsidRDefault="00A53004" w:rsidP="00A5300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r w:rsidRPr="00A53004">
        <w:rPr>
          <w:rFonts w:ascii="Genesis Sans Text" w:eastAsiaTheme="minorHAnsi" w:hAnsi="Genesis Sans Text" w:cs="Genesis Sans Text Global Bold"/>
          <w:color w:val="auto"/>
          <w:bdr w:val="none" w:sz="0" w:space="0" w:color="auto"/>
          <w:lang w:val="en-US" w:eastAsia="en-US"/>
        </w:rPr>
        <w:t>Given its unique typology</w:t>
      </w:r>
      <w:r>
        <w:rPr>
          <w:rFonts w:ascii="Genesis Sans Text" w:eastAsiaTheme="minorHAnsi" w:hAnsi="Genesis Sans Text" w:cs="Genesis Sans Text Global Bold"/>
          <w:color w:val="auto"/>
          <w:bdr w:val="none" w:sz="0" w:space="0" w:color="auto"/>
          <w:lang w:val="en-US" w:eastAsia="en-US"/>
        </w:rPr>
        <w:t>,</w:t>
      </w:r>
      <w:r w:rsidRPr="00A53004">
        <w:rPr>
          <w:rFonts w:ascii="Genesis Sans Text" w:eastAsiaTheme="minorHAnsi" w:hAnsi="Genesis Sans Text" w:cs="Genesis Sans Text Global Bold"/>
          <w:color w:val="auto"/>
          <w:bdr w:val="none" w:sz="0" w:space="0" w:color="auto"/>
          <w:lang w:val="en-US" w:eastAsia="en-US"/>
        </w:rPr>
        <w:t xml:space="preserve"> which is traditionally the most exclusive and unique body architecture in the luxury segment, X Gran Coupe Concept perfectly showcases </w:t>
      </w:r>
      <w:r>
        <w:rPr>
          <w:rFonts w:ascii="Genesis Sans Text" w:eastAsiaTheme="minorHAnsi" w:hAnsi="Genesis Sans Text" w:cs="Genesis Sans Text Global Bold"/>
          <w:color w:val="auto"/>
          <w:bdr w:val="none" w:sz="0" w:space="0" w:color="auto"/>
          <w:lang w:val="en-US" w:eastAsia="en-US"/>
        </w:rPr>
        <w:t xml:space="preserve">the </w:t>
      </w:r>
      <w:r w:rsidRPr="00A53004">
        <w:rPr>
          <w:rFonts w:ascii="Genesis Sans Text" w:eastAsiaTheme="minorHAnsi" w:hAnsi="Genesis Sans Text" w:cs="Genesis Sans Text Global Bold"/>
          <w:color w:val="auto"/>
          <w:bdr w:val="none" w:sz="0" w:space="0" w:color="auto"/>
          <w:lang w:val="en-US" w:eastAsia="en-US"/>
        </w:rPr>
        <w:t>Genesis way of elegance and athleticism.</w:t>
      </w:r>
    </w:p>
    <w:p w14:paraId="44200373" w14:textId="77777777" w:rsidR="00A53004" w:rsidRPr="00A53004" w:rsidRDefault="00A53004" w:rsidP="00A5300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p>
    <w:p w14:paraId="1B8284E1" w14:textId="01B6D351" w:rsidR="00B16C79" w:rsidRPr="0074671D" w:rsidRDefault="00A53004" w:rsidP="00A53004">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r w:rsidRPr="00A53004">
        <w:rPr>
          <w:rFonts w:ascii="Genesis Sans Text" w:eastAsiaTheme="minorHAnsi" w:hAnsi="Genesis Sans Text" w:cs="Genesis Sans Text Global Bold"/>
          <w:color w:val="auto"/>
          <w:bdr w:val="none" w:sz="0" w:space="0" w:color="auto"/>
          <w:lang w:val="en-US" w:eastAsia="en-US"/>
        </w:rPr>
        <w:lastRenderedPageBreak/>
        <w:t>Another interpretation of the flagship G90, the X Gran Convertible Concept, showcases a typology that offers freedom of expression and a heightened open roof experience, which allows a direct connection with the surrounding environment.</w:t>
      </w:r>
    </w:p>
    <w:p w14:paraId="46F9ED0C" w14:textId="77777777" w:rsidR="00A53004" w:rsidRDefault="00A53004"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p>
    <w:p w14:paraId="6FF384C0" w14:textId="1B312234" w:rsidR="00B16C79" w:rsidRPr="0074671D" w:rsidRDefault="00B16C79"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r w:rsidRPr="0074671D">
        <w:rPr>
          <w:rFonts w:ascii="Genesis Sans Text" w:eastAsiaTheme="minorHAnsi" w:hAnsi="Genesis Sans Text" w:cs="Genesis Sans Text Global Bold"/>
          <w:color w:val="auto"/>
          <w:bdr w:val="none" w:sz="0" w:space="0" w:color="auto"/>
          <w:lang w:val="en-US" w:eastAsia="en-US"/>
        </w:rPr>
        <w:t xml:space="preserve">“Each concept car is a unique expression of Genesis’ luxury ethos designed to provide a sophisticated and immersive driving experience,” </w:t>
      </w:r>
      <w:r w:rsidRPr="0074671D">
        <w:rPr>
          <w:rFonts w:ascii="Genesis Sans Text" w:eastAsiaTheme="minorHAnsi" w:hAnsi="Genesis Sans Text" w:cs="Genesis Sans Text Global Bold" w:hint="eastAsia"/>
          <w:color w:val="auto"/>
          <w:bdr w:val="none" w:sz="0" w:space="0" w:color="auto"/>
          <w:lang w:val="en-US" w:eastAsia="en-US"/>
        </w:rPr>
        <w:t>said</w:t>
      </w:r>
      <w:r w:rsidRPr="0074671D">
        <w:rPr>
          <w:rFonts w:ascii="Genesis Sans Text" w:eastAsiaTheme="minorHAnsi" w:hAnsi="Genesis Sans Text" w:cs="Genesis Sans Text Global Bold"/>
          <w:color w:val="auto"/>
          <w:bdr w:val="none" w:sz="0" w:space="0" w:color="auto"/>
          <w:lang w:val="en-US" w:eastAsia="en-US"/>
        </w:rPr>
        <w:t xml:space="preserve"> Ilhun Yoon, Head of </w:t>
      </w:r>
      <w:r w:rsidRPr="0074671D">
        <w:rPr>
          <w:rFonts w:ascii="Genesis Sans Text" w:eastAsiaTheme="minorHAnsi" w:hAnsi="Genesis Sans Text" w:cs="Genesis Sans Text Global Bold" w:hint="eastAsia"/>
          <w:color w:val="auto"/>
          <w:bdr w:val="none" w:sz="0" w:space="0" w:color="auto"/>
          <w:lang w:val="en-US" w:eastAsia="en-US"/>
        </w:rPr>
        <w:t xml:space="preserve">the </w:t>
      </w:r>
      <w:r w:rsidRPr="0074671D">
        <w:rPr>
          <w:rFonts w:ascii="Genesis Sans Text" w:eastAsiaTheme="minorHAnsi" w:hAnsi="Genesis Sans Text" w:cs="Genesis Sans Text Global Bold"/>
          <w:color w:val="auto"/>
          <w:bdr w:val="none" w:sz="0" w:space="0" w:color="auto"/>
          <w:lang w:val="en-US" w:eastAsia="en-US"/>
        </w:rPr>
        <w:t>Genesis Design Center</w:t>
      </w:r>
      <w:r w:rsidRPr="0074671D">
        <w:rPr>
          <w:rFonts w:ascii="Genesis Sans Text" w:eastAsiaTheme="minorHAnsi" w:hAnsi="Genesis Sans Text" w:cs="Genesis Sans Text Global Bold" w:hint="eastAsia"/>
          <w:color w:val="auto"/>
          <w:bdr w:val="none" w:sz="0" w:space="0" w:color="auto"/>
          <w:lang w:val="en-US" w:eastAsia="en-US"/>
        </w:rPr>
        <w:t xml:space="preserve"> in Seoul.</w:t>
      </w:r>
    </w:p>
    <w:p w14:paraId="4FD2D1E0" w14:textId="77777777" w:rsidR="00B16C79" w:rsidRPr="00B16C79" w:rsidRDefault="00B16C79"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Global Bold" w:eastAsia="Malgun Gothic" w:hAnsi="Genesis Sans Text Global Bold" w:cs="Genesis Sans Text Global Bold"/>
          <w:kern w:val="2"/>
          <w:lang w:val="en-US" w:eastAsia="ko-KR"/>
        </w:rPr>
      </w:pPr>
    </w:p>
    <w:p w14:paraId="6C38B9BA" w14:textId="46061AD7" w:rsidR="00B16C79" w:rsidRPr="002A2054" w:rsidRDefault="00B16C79"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Global Bold" w:eastAsia="Malgun Gothic" w:hAnsi="Genesis Sans Text Global Bold" w:cs="Genesis Sans Text Global Bold"/>
          <w:b/>
          <w:kern w:val="2"/>
          <w:lang w:val="en-US" w:eastAsia="ko-KR"/>
        </w:rPr>
      </w:pPr>
      <w:r w:rsidRPr="00B16C79">
        <w:rPr>
          <w:rFonts w:ascii="Genesis Sans Text Global Bold" w:eastAsia="Malgun Gothic" w:hAnsi="Genesis Sans Text Global Bold" w:cs="Genesis Sans Text Global Bold"/>
          <w:b/>
          <w:kern w:val="2"/>
          <w:lang w:val="en-US" w:eastAsia="ko-KR"/>
        </w:rPr>
        <w:t xml:space="preserve">Showcasing Genesis' </w:t>
      </w:r>
      <w:r w:rsidR="00A53004">
        <w:rPr>
          <w:rFonts w:ascii="Genesis Sans Text Global Bold" w:eastAsia="Malgun Gothic" w:hAnsi="Genesis Sans Text Global Bold" w:cs="Genesis Sans Text Global Bold"/>
          <w:b/>
          <w:kern w:val="2"/>
          <w:lang w:val="en-US" w:eastAsia="ko-KR"/>
        </w:rPr>
        <w:t>u</w:t>
      </w:r>
      <w:r w:rsidRPr="00B16C79">
        <w:rPr>
          <w:rFonts w:ascii="Genesis Sans Text Global Bold" w:eastAsia="Malgun Gothic" w:hAnsi="Genesis Sans Text Global Bold" w:cs="Genesis Sans Text Global Bold"/>
          <w:b/>
          <w:kern w:val="2"/>
          <w:lang w:val="en-US" w:eastAsia="ko-KR"/>
        </w:rPr>
        <w:t xml:space="preserve">nique </w:t>
      </w:r>
      <w:r w:rsidR="00A53004">
        <w:rPr>
          <w:rFonts w:ascii="Genesis Sans Text Global Bold" w:eastAsia="Malgun Gothic" w:hAnsi="Genesis Sans Text Global Bold" w:cs="Genesis Sans Text Global Bold"/>
          <w:b/>
          <w:kern w:val="2"/>
          <w:lang w:val="en-US" w:eastAsia="ko-KR"/>
        </w:rPr>
        <w:t>d</w:t>
      </w:r>
      <w:r w:rsidRPr="00B16C79">
        <w:rPr>
          <w:rFonts w:ascii="Genesis Sans Text Global Bold" w:eastAsia="Malgun Gothic" w:hAnsi="Genesis Sans Text Global Bold" w:cs="Genesis Sans Text Global Bold"/>
          <w:b/>
          <w:kern w:val="2"/>
          <w:lang w:val="en-US" w:eastAsia="ko-KR"/>
        </w:rPr>
        <w:t xml:space="preserve">esign </w:t>
      </w:r>
      <w:r w:rsidR="00A53004">
        <w:rPr>
          <w:rFonts w:ascii="Genesis Sans Text Global Bold" w:eastAsia="Malgun Gothic" w:hAnsi="Genesis Sans Text Global Bold" w:cs="Genesis Sans Text Global Bold"/>
          <w:b/>
          <w:kern w:val="2"/>
          <w:lang w:val="en-US" w:eastAsia="ko-KR"/>
        </w:rPr>
        <w:t>c</w:t>
      </w:r>
      <w:r w:rsidRPr="00B16C79">
        <w:rPr>
          <w:rFonts w:ascii="Genesis Sans Text Global Bold" w:eastAsia="Malgun Gothic" w:hAnsi="Genesis Sans Text Global Bold" w:cs="Genesis Sans Text Global Bold"/>
          <w:b/>
          <w:kern w:val="2"/>
          <w:lang w:val="en-US" w:eastAsia="ko-KR"/>
        </w:rPr>
        <w:t>haracteristics</w:t>
      </w:r>
    </w:p>
    <w:p w14:paraId="20A0F0E5" w14:textId="77777777" w:rsidR="00B16C79" w:rsidRPr="00B16C79" w:rsidRDefault="00B16C79"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Global Bold" w:eastAsia="Malgun Gothic" w:hAnsi="Genesis Sans Text Global Bold" w:cs="Genesis Sans Text Global Bold"/>
          <w:b/>
          <w:kern w:val="2"/>
          <w:lang w:val="en-US" w:eastAsia="ko-KR"/>
        </w:rPr>
      </w:pPr>
    </w:p>
    <w:p w14:paraId="5739F7B3" w14:textId="3A21C4C4" w:rsidR="00B16C79" w:rsidRPr="0074671D" w:rsidRDefault="007407E2"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r w:rsidRPr="0074671D">
        <w:rPr>
          <w:rFonts w:ascii="Genesis Sans Text" w:eastAsiaTheme="minorHAnsi" w:hAnsi="Genesis Sans Text" w:cs="Genesis Sans Text Global Bold"/>
          <w:color w:val="auto"/>
          <w:bdr w:val="none" w:sz="0" w:space="0" w:color="auto"/>
          <w:lang w:val="en-US" w:eastAsia="en-US"/>
        </w:rPr>
        <w:t xml:space="preserve">At the front, </w:t>
      </w:r>
      <w:r w:rsidR="00B16C79" w:rsidRPr="0074671D">
        <w:rPr>
          <w:rFonts w:ascii="Genesis Sans Text" w:eastAsiaTheme="minorHAnsi" w:hAnsi="Genesis Sans Text" w:cs="Genesis Sans Text Global Bold"/>
          <w:color w:val="auto"/>
          <w:bdr w:val="none" w:sz="0" w:space="0" w:color="auto"/>
          <w:lang w:val="en-US" w:eastAsia="en-US"/>
        </w:rPr>
        <w:t>both concepts feature Genesis’ characteristic Two-Line headlights</w:t>
      </w:r>
      <w:r w:rsidR="00B16C79" w:rsidRPr="0074671D">
        <w:rPr>
          <w:rFonts w:ascii="Genesis Sans Text" w:eastAsiaTheme="minorHAnsi" w:hAnsi="Genesis Sans Text" w:cs="Genesis Sans Text Global Bold" w:hint="eastAsia"/>
          <w:color w:val="auto"/>
          <w:bdr w:val="none" w:sz="0" w:space="0" w:color="auto"/>
          <w:lang w:val="en-US" w:eastAsia="en-US"/>
        </w:rPr>
        <w:t xml:space="preserve">, which </w:t>
      </w:r>
      <w:r w:rsidR="00B16C79" w:rsidRPr="0074671D">
        <w:rPr>
          <w:rFonts w:ascii="Genesis Sans Text" w:eastAsiaTheme="minorHAnsi" w:hAnsi="Genesis Sans Text" w:cs="Genesis Sans Text Global Bold"/>
          <w:color w:val="auto"/>
          <w:bdr w:val="none" w:sz="0" w:space="0" w:color="auto"/>
          <w:lang w:val="en-US" w:eastAsia="en-US"/>
        </w:rPr>
        <w:t xml:space="preserve">extend </w:t>
      </w:r>
      <w:r w:rsidR="00B16C79" w:rsidRPr="0074671D">
        <w:rPr>
          <w:rFonts w:ascii="Genesis Sans Text" w:eastAsiaTheme="minorHAnsi" w:hAnsi="Genesis Sans Text" w:cs="Genesis Sans Text Global Bold" w:hint="eastAsia"/>
          <w:color w:val="auto"/>
          <w:bdr w:val="none" w:sz="0" w:space="0" w:color="auto"/>
          <w:lang w:val="en-US" w:eastAsia="en-US"/>
        </w:rPr>
        <w:t>toward</w:t>
      </w:r>
      <w:r w:rsidR="00B16C79" w:rsidRPr="0074671D">
        <w:rPr>
          <w:rFonts w:ascii="Genesis Sans Text" w:eastAsiaTheme="minorHAnsi" w:hAnsi="Genesis Sans Text" w:cs="Genesis Sans Text Global Bold"/>
          <w:color w:val="auto"/>
          <w:bdr w:val="none" w:sz="0" w:space="0" w:color="auto"/>
          <w:lang w:val="en-US" w:eastAsia="en-US"/>
        </w:rPr>
        <w:t xml:space="preserve"> the </w:t>
      </w:r>
      <w:r w:rsidR="00775D26" w:rsidRPr="0074671D">
        <w:rPr>
          <w:rFonts w:ascii="Genesis Sans Text" w:eastAsiaTheme="minorHAnsi" w:hAnsi="Genesis Sans Text" w:cs="Genesis Sans Text Global Bold"/>
          <w:color w:val="auto"/>
          <w:bdr w:val="none" w:sz="0" w:space="0" w:color="auto"/>
          <w:lang w:val="en-US" w:eastAsia="en-US"/>
        </w:rPr>
        <w:t xml:space="preserve">brand’s </w:t>
      </w:r>
      <w:r w:rsidR="00B16C79" w:rsidRPr="0074671D">
        <w:rPr>
          <w:rFonts w:ascii="Genesis Sans Text" w:eastAsiaTheme="minorHAnsi" w:hAnsi="Genesis Sans Text" w:cs="Genesis Sans Text Global Bold"/>
          <w:color w:val="auto"/>
          <w:bdr w:val="none" w:sz="0" w:space="0" w:color="auto"/>
          <w:lang w:val="en-US" w:eastAsia="en-US"/>
        </w:rPr>
        <w:t>iconic</w:t>
      </w:r>
      <w:r w:rsidR="00B16C79" w:rsidRPr="0074671D">
        <w:rPr>
          <w:rFonts w:ascii="Genesis Sans Text" w:eastAsiaTheme="minorHAnsi" w:hAnsi="Genesis Sans Text" w:cs="Genesis Sans Text Global Bold" w:hint="eastAsia"/>
          <w:color w:val="auto"/>
          <w:bdr w:val="none" w:sz="0" w:space="0" w:color="auto"/>
          <w:lang w:val="en-US" w:eastAsia="en-US"/>
        </w:rPr>
        <w:t xml:space="preserve"> C</w:t>
      </w:r>
      <w:r w:rsidR="00B16C79" w:rsidRPr="0074671D">
        <w:rPr>
          <w:rFonts w:ascii="Genesis Sans Text" w:eastAsiaTheme="minorHAnsi" w:hAnsi="Genesis Sans Text" w:cs="Genesis Sans Text Global Bold"/>
          <w:color w:val="auto"/>
          <w:bdr w:val="none" w:sz="0" w:space="0" w:color="auto"/>
          <w:lang w:val="en-US" w:eastAsia="en-US"/>
        </w:rPr>
        <w:t xml:space="preserve">rest </w:t>
      </w:r>
      <w:r w:rsidR="00B16C79" w:rsidRPr="0074671D">
        <w:rPr>
          <w:rFonts w:ascii="Genesis Sans Text" w:eastAsiaTheme="minorHAnsi" w:hAnsi="Genesis Sans Text" w:cs="Genesis Sans Text Global Bold" w:hint="eastAsia"/>
          <w:color w:val="auto"/>
          <w:bdr w:val="none" w:sz="0" w:space="0" w:color="auto"/>
          <w:lang w:val="en-US" w:eastAsia="en-US"/>
        </w:rPr>
        <w:t>G</w:t>
      </w:r>
      <w:r w:rsidR="00B16C79" w:rsidRPr="0074671D">
        <w:rPr>
          <w:rFonts w:ascii="Genesis Sans Text" w:eastAsiaTheme="minorHAnsi" w:hAnsi="Genesis Sans Text" w:cs="Genesis Sans Text Global Bold"/>
          <w:color w:val="auto"/>
          <w:bdr w:val="none" w:sz="0" w:space="0" w:color="auto"/>
          <w:lang w:val="en-US" w:eastAsia="en-US"/>
        </w:rPr>
        <w:t>rille. The</w:t>
      </w:r>
      <w:r w:rsidR="004220B1" w:rsidRPr="0074671D">
        <w:rPr>
          <w:rFonts w:ascii="Genesis Sans Text" w:eastAsiaTheme="minorHAnsi" w:hAnsi="Genesis Sans Text" w:cs="Genesis Sans Text Global Bold"/>
          <w:color w:val="auto"/>
          <w:bdr w:val="none" w:sz="0" w:space="0" w:color="auto"/>
          <w:lang w:val="en-US" w:eastAsia="en-US"/>
        </w:rPr>
        <w:t xml:space="preserve"> three-dimensional front</w:t>
      </w:r>
      <w:r w:rsidR="00B16C79" w:rsidRPr="0074671D">
        <w:rPr>
          <w:rFonts w:ascii="Genesis Sans Text" w:eastAsiaTheme="minorHAnsi" w:hAnsi="Genesis Sans Text" w:cs="Genesis Sans Text Global Bold"/>
          <w:color w:val="auto"/>
          <w:bdr w:val="none" w:sz="0" w:space="0" w:color="auto"/>
          <w:lang w:val="en-US" w:eastAsia="en-US"/>
        </w:rPr>
        <w:t xml:space="preserve"> grill</w:t>
      </w:r>
      <w:r w:rsidR="00B16C79" w:rsidRPr="0074671D">
        <w:rPr>
          <w:rFonts w:ascii="Genesis Sans Text" w:eastAsiaTheme="minorHAnsi" w:hAnsi="Genesis Sans Text" w:cs="Genesis Sans Text Global Bold" w:hint="eastAsia"/>
          <w:color w:val="auto"/>
          <w:bdr w:val="none" w:sz="0" w:space="0" w:color="auto"/>
          <w:lang w:val="en-US" w:eastAsia="en-US"/>
        </w:rPr>
        <w:t>e</w:t>
      </w:r>
      <w:r w:rsidR="004220B1" w:rsidRPr="0074671D">
        <w:rPr>
          <w:rFonts w:ascii="Genesis Sans Text" w:eastAsiaTheme="minorHAnsi" w:hAnsi="Genesis Sans Text" w:cs="Genesis Sans Text Global Bold"/>
          <w:color w:val="auto"/>
          <w:bdr w:val="none" w:sz="0" w:space="0" w:color="auto"/>
          <w:lang w:val="en-US" w:eastAsia="en-US"/>
        </w:rPr>
        <w:t xml:space="preserve"> is</w:t>
      </w:r>
      <w:r w:rsidR="00B16C79" w:rsidRPr="0074671D">
        <w:rPr>
          <w:rFonts w:ascii="Genesis Sans Text" w:eastAsiaTheme="minorHAnsi" w:hAnsi="Genesis Sans Text" w:cs="Genesis Sans Text Global Bold"/>
          <w:color w:val="auto"/>
          <w:bdr w:val="none" w:sz="0" w:space="0" w:color="auto"/>
          <w:lang w:val="en-US" w:eastAsia="en-US"/>
        </w:rPr>
        <w:t xml:space="preserve"> inspired by woven metal strings</w:t>
      </w:r>
      <w:r w:rsidR="004F2FAF" w:rsidRPr="0074671D">
        <w:rPr>
          <w:rFonts w:ascii="Genesis Sans Text" w:eastAsiaTheme="minorHAnsi" w:hAnsi="Genesis Sans Text" w:cs="Genesis Sans Text Global Bold"/>
          <w:color w:val="auto"/>
          <w:bdr w:val="none" w:sz="0" w:space="0" w:color="auto"/>
          <w:lang w:val="en-US" w:eastAsia="en-US"/>
        </w:rPr>
        <w:t>,</w:t>
      </w:r>
      <w:r w:rsidR="00B16C79" w:rsidRPr="0074671D">
        <w:rPr>
          <w:rFonts w:ascii="Genesis Sans Text" w:eastAsiaTheme="minorHAnsi" w:hAnsi="Genesis Sans Text" w:cs="Genesis Sans Text Global Bold"/>
          <w:color w:val="auto"/>
          <w:bdr w:val="none" w:sz="0" w:space="0" w:color="auto"/>
          <w:lang w:val="en-US" w:eastAsia="en-US"/>
        </w:rPr>
        <w:t xml:space="preserve"> </w:t>
      </w:r>
      <w:r w:rsidR="00B16C79" w:rsidRPr="0074671D">
        <w:rPr>
          <w:rFonts w:ascii="Genesis Sans Text" w:eastAsiaTheme="minorHAnsi" w:hAnsi="Genesis Sans Text" w:cs="Genesis Sans Text Global Bold" w:hint="eastAsia"/>
          <w:color w:val="auto"/>
          <w:bdr w:val="none" w:sz="0" w:space="0" w:color="auto"/>
          <w:lang w:val="en-US" w:eastAsia="en-US"/>
        </w:rPr>
        <w:t>arranged in</w:t>
      </w:r>
      <w:r w:rsidR="00B16C79" w:rsidRPr="0074671D">
        <w:rPr>
          <w:rFonts w:ascii="Genesis Sans Text" w:eastAsiaTheme="minorHAnsi" w:hAnsi="Genesis Sans Text" w:cs="Genesis Sans Text Global Bold"/>
          <w:color w:val="auto"/>
          <w:bdr w:val="none" w:sz="0" w:space="0" w:color="auto"/>
          <w:lang w:val="en-US" w:eastAsia="en-US"/>
        </w:rPr>
        <w:t xml:space="preserve"> </w:t>
      </w:r>
      <w:r w:rsidR="00864778" w:rsidRPr="0074671D">
        <w:rPr>
          <w:rFonts w:ascii="Genesis Sans Text" w:eastAsiaTheme="minorHAnsi" w:hAnsi="Genesis Sans Text" w:cs="Genesis Sans Text Global Bold"/>
          <w:color w:val="auto"/>
          <w:bdr w:val="none" w:sz="0" w:space="0" w:color="auto"/>
          <w:lang w:val="en-US" w:eastAsia="en-US"/>
        </w:rPr>
        <w:t xml:space="preserve">bold, </w:t>
      </w:r>
      <w:r w:rsidR="00B16C79" w:rsidRPr="0074671D">
        <w:rPr>
          <w:rFonts w:ascii="Genesis Sans Text" w:eastAsiaTheme="minorHAnsi" w:hAnsi="Genesis Sans Text" w:cs="Genesis Sans Text Global Bold"/>
          <w:color w:val="auto"/>
          <w:bdr w:val="none" w:sz="0" w:space="0" w:color="auto"/>
          <w:lang w:val="en-US" w:eastAsia="en-US"/>
        </w:rPr>
        <w:t>diamond</w:t>
      </w:r>
      <w:r w:rsidR="00B16C79" w:rsidRPr="0074671D">
        <w:rPr>
          <w:rFonts w:ascii="Genesis Sans Text" w:eastAsiaTheme="minorHAnsi" w:hAnsi="Genesis Sans Text" w:cs="Genesis Sans Text Global Bold" w:hint="eastAsia"/>
          <w:color w:val="auto"/>
          <w:bdr w:val="none" w:sz="0" w:space="0" w:color="auto"/>
          <w:lang w:val="en-US" w:eastAsia="en-US"/>
        </w:rPr>
        <w:t>-</w:t>
      </w:r>
      <w:r w:rsidR="00B16C79" w:rsidRPr="0074671D">
        <w:rPr>
          <w:rFonts w:ascii="Genesis Sans Text" w:eastAsiaTheme="minorHAnsi" w:hAnsi="Genesis Sans Text" w:cs="Genesis Sans Text Global Bold"/>
          <w:color w:val="auto"/>
          <w:bdr w:val="none" w:sz="0" w:space="0" w:color="auto"/>
          <w:lang w:val="en-US" w:eastAsia="en-US"/>
        </w:rPr>
        <w:t xml:space="preserve">shaped </w:t>
      </w:r>
      <w:r w:rsidR="00A53004">
        <w:rPr>
          <w:rFonts w:ascii="Genesis Sans Text" w:eastAsiaTheme="minorHAnsi" w:hAnsi="Genesis Sans Text" w:cs="Genesis Sans Text Global Bold"/>
          <w:color w:val="auto"/>
          <w:bdr w:val="none" w:sz="0" w:space="0" w:color="auto"/>
          <w:lang w:val="en-US" w:eastAsia="en-US"/>
        </w:rPr>
        <w:t xml:space="preserve">‘Two-Line’ </w:t>
      </w:r>
      <w:r w:rsidR="00B16C79" w:rsidRPr="0074671D">
        <w:rPr>
          <w:rFonts w:ascii="Genesis Sans Text" w:eastAsiaTheme="minorHAnsi" w:hAnsi="Genesis Sans Text" w:cs="Genesis Sans Text Global Bold"/>
          <w:color w:val="auto"/>
          <w:bdr w:val="none" w:sz="0" w:space="0" w:color="auto"/>
          <w:lang w:val="en-US" w:eastAsia="en-US"/>
        </w:rPr>
        <w:t>pattern</w:t>
      </w:r>
      <w:r w:rsidR="00B16C79" w:rsidRPr="0074671D">
        <w:rPr>
          <w:rFonts w:ascii="Genesis Sans Text" w:eastAsiaTheme="minorHAnsi" w:hAnsi="Genesis Sans Text" w:cs="Genesis Sans Text Global Bold" w:hint="eastAsia"/>
          <w:color w:val="auto"/>
          <w:bdr w:val="none" w:sz="0" w:space="0" w:color="auto"/>
          <w:lang w:val="en-US" w:eastAsia="en-US"/>
        </w:rPr>
        <w:t>s</w:t>
      </w:r>
      <w:r w:rsidR="00B16C79" w:rsidRPr="0074671D">
        <w:rPr>
          <w:rFonts w:ascii="Genesis Sans Text" w:eastAsiaTheme="minorHAnsi" w:hAnsi="Genesis Sans Text" w:cs="Genesis Sans Text Global Bold"/>
          <w:color w:val="auto"/>
          <w:bdr w:val="none" w:sz="0" w:space="0" w:color="auto"/>
          <w:lang w:val="en-US" w:eastAsia="en-US"/>
        </w:rPr>
        <w:t xml:space="preserve">. </w:t>
      </w:r>
    </w:p>
    <w:p w14:paraId="75D8105C" w14:textId="77777777" w:rsidR="00B16C79" w:rsidRPr="0074671D" w:rsidRDefault="00B16C79"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p>
    <w:p w14:paraId="65E073DA" w14:textId="3E7FA0AB" w:rsidR="00B16C79" w:rsidRPr="0074671D" w:rsidRDefault="00B16C79"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r w:rsidRPr="0074671D">
        <w:rPr>
          <w:rFonts w:ascii="Genesis Sans Text" w:eastAsiaTheme="minorHAnsi" w:hAnsi="Genesis Sans Text" w:cs="Genesis Sans Text Global Bold"/>
          <w:color w:val="auto"/>
          <w:bdr w:val="none" w:sz="0" w:space="0" w:color="auto"/>
          <w:lang w:val="en-US" w:eastAsia="en-US"/>
        </w:rPr>
        <w:t>The wide lower air intake</w:t>
      </w:r>
      <w:r w:rsidR="00B04357">
        <w:rPr>
          <w:rFonts w:ascii="Genesis Sans Text" w:eastAsiaTheme="minorHAnsi" w:hAnsi="Genesis Sans Text" w:cs="Genesis Sans Text Global Bold"/>
          <w:color w:val="auto"/>
          <w:bdr w:val="none" w:sz="0" w:space="0" w:color="auto"/>
          <w:lang w:val="en-US" w:eastAsia="en-US"/>
        </w:rPr>
        <w:t>s</w:t>
      </w:r>
      <w:r w:rsidRPr="0074671D">
        <w:rPr>
          <w:rFonts w:ascii="Genesis Sans Text" w:eastAsiaTheme="minorHAnsi" w:hAnsi="Genesis Sans Text" w:cs="Genesis Sans Text Global Bold"/>
          <w:color w:val="auto"/>
          <w:bdr w:val="none" w:sz="0" w:space="0" w:color="auto"/>
          <w:lang w:val="en-US" w:eastAsia="en-US"/>
        </w:rPr>
        <w:t xml:space="preserve"> with sculpted grill</w:t>
      </w:r>
      <w:r w:rsidRPr="0074671D">
        <w:rPr>
          <w:rFonts w:ascii="Genesis Sans Text" w:eastAsiaTheme="minorHAnsi" w:hAnsi="Genesis Sans Text" w:cs="Genesis Sans Text Global Bold" w:hint="eastAsia"/>
          <w:color w:val="auto"/>
          <w:bdr w:val="none" w:sz="0" w:space="0" w:color="auto"/>
          <w:lang w:val="en-US" w:eastAsia="en-US"/>
        </w:rPr>
        <w:t>e</w:t>
      </w:r>
      <w:r w:rsidRPr="0074671D">
        <w:rPr>
          <w:rFonts w:ascii="Genesis Sans Text" w:eastAsiaTheme="minorHAnsi" w:hAnsi="Genesis Sans Text" w:cs="Genesis Sans Text Global Bold"/>
          <w:color w:val="auto"/>
          <w:bdr w:val="none" w:sz="0" w:space="0" w:color="auto"/>
          <w:lang w:val="en-US" w:eastAsia="en-US"/>
        </w:rPr>
        <w:t xml:space="preserve"> mesh</w:t>
      </w:r>
      <w:r w:rsidR="00B04357">
        <w:rPr>
          <w:rFonts w:ascii="Genesis Sans Text" w:eastAsiaTheme="minorHAnsi" w:hAnsi="Genesis Sans Text" w:cs="Genesis Sans Text Global Bold"/>
          <w:color w:val="auto"/>
          <w:bdr w:val="none" w:sz="0" w:space="0" w:color="auto"/>
          <w:lang w:val="en-US" w:eastAsia="en-US"/>
        </w:rPr>
        <w:t>ing</w:t>
      </w:r>
      <w:r w:rsidRPr="0074671D">
        <w:rPr>
          <w:rFonts w:ascii="Genesis Sans Text" w:eastAsiaTheme="minorHAnsi" w:hAnsi="Genesis Sans Text" w:cs="Genesis Sans Text Global Bold"/>
          <w:color w:val="auto"/>
          <w:bdr w:val="none" w:sz="0" w:space="0" w:color="auto"/>
          <w:lang w:val="en-US" w:eastAsia="en-US"/>
        </w:rPr>
        <w:t xml:space="preserve"> emphasi</w:t>
      </w:r>
      <w:r w:rsidR="00DB0958" w:rsidRPr="0074671D">
        <w:rPr>
          <w:rFonts w:ascii="Genesis Sans Text" w:eastAsiaTheme="minorHAnsi" w:hAnsi="Genesis Sans Text" w:cs="Genesis Sans Text Global Bold"/>
          <w:color w:val="auto"/>
          <w:bdr w:val="none" w:sz="0" w:space="0" w:color="auto"/>
          <w:lang w:val="en-US" w:eastAsia="en-US"/>
        </w:rPr>
        <w:t>s</w:t>
      </w:r>
      <w:r w:rsidRPr="0074671D">
        <w:rPr>
          <w:rFonts w:ascii="Genesis Sans Text" w:eastAsiaTheme="minorHAnsi" w:hAnsi="Genesis Sans Text" w:cs="Genesis Sans Text Global Bold"/>
          <w:color w:val="auto"/>
          <w:bdr w:val="none" w:sz="0" w:space="0" w:color="auto"/>
          <w:lang w:val="en-US" w:eastAsia="en-US"/>
        </w:rPr>
        <w:t>e the sporty character</w:t>
      </w:r>
      <w:r w:rsidRPr="0074671D">
        <w:rPr>
          <w:rFonts w:ascii="Genesis Sans Text" w:eastAsiaTheme="minorHAnsi" w:hAnsi="Genesis Sans Text" w:cs="Genesis Sans Text Global Bold" w:hint="eastAsia"/>
          <w:color w:val="auto"/>
          <w:bdr w:val="none" w:sz="0" w:space="0" w:color="auto"/>
          <w:lang w:val="en-US" w:eastAsia="en-US"/>
        </w:rPr>
        <w:t xml:space="preserve"> of </w:t>
      </w:r>
      <w:r w:rsidR="002029E0" w:rsidRPr="0074671D">
        <w:rPr>
          <w:rFonts w:ascii="Genesis Sans Text" w:eastAsiaTheme="minorHAnsi" w:hAnsi="Genesis Sans Text" w:cs="Genesis Sans Text Global Bold"/>
          <w:color w:val="auto"/>
          <w:bdr w:val="none" w:sz="0" w:space="0" w:color="auto"/>
          <w:lang w:val="en-US" w:eastAsia="en-US"/>
        </w:rPr>
        <w:t>X Gran Coupe and X Gran Convertible</w:t>
      </w:r>
      <w:r w:rsidRPr="0074671D">
        <w:rPr>
          <w:rFonts w:ascii="Genesis Sans Text" w:eastAsiaTheme="minorHAnsi" w:hAnsi="Genesis Sans Text" w:cs="Genesis Sans Text Global Bold"/>
          <w:color w:val="auto"/>
          <w:bdr w:val="none" w:sz="0" w:space="0" w:color="auto"/>
          <w:lang w:val="en-US" w:eastAsia="en-US"/>
        </w:rPr>
        <w:t xml:space="preserve">, while the elongated </w:t>
      </w:r>
      <w:r w:rsidR="009F31B2" w:rsidRPr="0074671D">
        <w:rPr>
          <w:rFonts w:ascii="Genesis Sans Text" w:eastAsiaTheme="minorHAnsi" w:hAnsi="Genesis Sans Text" w:cs="Genesis Sans Text Global Bold"/>
          <w:color w:val="auto"/>
          <w:bdr w:val="none" w:sz="0" w:space="0" w:color="auto"/>
          <w:lang w:val="en-US" w:eastAsia="en-US"/>
        </w:rPr>
        <w:t xml:space="preserve">bonnet </w:t>
      </w:r>
      <w:r w:rsidR="002029E0" w:rsidRPr="0074671D">
        <w:rPr>
          <w:rFonts w:ascii="Genesis Sans Text" w:eastAsiaTheme="minorHAnsi" w:hAnsi="Genesis Sans Text" w:cs="Genesis Sans Text Global Bold"/>
          <w:color w:val="auto"/>
          <w:bdr w:val="none" w:sz="0" w:space="0" w:color="auto"/>
          <w:lang w:val="en-US" w:eastAsia="en-US"/>
        </w:rPr>
        <w:t xml:space="preserve">of both concepts </w:t>
      </w:r>
      <w:r w:rsidRPr="0074671D">
        <w:rPr>
          <w:rFonts w:ascii="Genesis Sans Text" w:eastAsiaTheme="minorHAnsi" w:hAnsi="Genesis Sans Text" w:cs="Genesis Sans Text Global Bold"/>
          <w:color w:val="auto"/>
          <w:bdr w:val="none" w:sz="0" w:space="0" w:color="auto"/>
          <w:lang w:val="en-US" w:eastAsia="en-US"/>
        </w:rPr>
        <w:t>create</w:t>
      </w:r>
      <w:r w:rsidR="00E36DAD" w:rsidRPr="0074671D">
        <w:rPr>
          <w:rFonts w:ascii="Genesis Sans Text" w:eastAsiaTheme="minorHAnsi" w:hAnsi="Genesis Sans Text" w:cs="Genesis Sans Text Global Bold"/>
          <w:color w:val="auto"/>
          <w:bdr w:val="none" w:sz="0" w:space="0" w:color="auto"/>
          <w:lang w:val="en-US" w:eastAsia="en-US"/>
        </w:rPr>
        <w:t>s</w:t>
      </w:r>
      <w:r w:rsidRPr="0074671D">
        <w:rPr>
          <w:rFonts w:ascii="Genesis Sans Text" w:eastAsiaTheme="minorHAnsi" w:hAnsi="Genesis Sans Text" w:cs="Genesis Sans Text Global Bold"/>
          <w:color w:val="auto"/>
          <w:bdr w:val="none" w:sz="0" w:space="0" w:color="auto"/>
          <w:lang w:val="en-US" w:eastAsia="en-US"/>
        </w:rPr>
        <w:t xml:space="preserve"> a dynamic </w:t>
      </w:r>
      <w:r w:rsidRPr="0074671D">
        <w:rPr>
          <w:rFonts w:ascii="Genesis Sans Text" w:eastAsiaTheme="minorHAnsi" w:hAnsi="Genesis Sans Text" w:cs="Genesis Sans Text Global Bold" w:hint="eastAsia"/>
          <w:color w:val="auto"/>
          <w:bdr w:val="none" w:sz="0" w:space="0" w:color="auto"/>
          <w:lang w:val="en-US" w:eastAsia="en-US"/>
        </w:rPr>
        <w:t>silhouette</w:t>
      </w:r>
      <w:r w:rsidRPr="0074671D">
        <w:rPr>
          <w:rFonts w:ascii="Genesis Sans Text" w:eastAsiaTheme="minorHAnsi" w:hAnsi="Genesis Sans Text" w:cs="Genesis Sans Text Global Bold"/>
          <w:color w:val="auto"/>
          <w:bdr w:val="none" w:sz="0" w:space="0" w:color="auto"/>
          <w:lang w:val="en-US" w:eastAsia="en-US"/>
        </w:rPr>
        <w:t xml:space="preserve">. </w:t>
      </w:r>
      <w:r w:rsidRPr="0074671D">
        <w:rPr>
          <w:rFonts w:ascii="Genesis Sans Text" w:eastAsiaTheme="minorHAnsi" w:hAnsi="Genesis Sans Text" w:cs="Genesis Sans Text Global Bold" w:hint="eastAsia"/>
          <w:color w:val="auto"/>
          <w:bdr w:val="none" w:sz="0" w:space="0" w:color="auto"/>
          <w:lang w:val="en-US" w:eastAsia="en-US"/>
        </w:rPr>
        <w:t>The</w:t>
      </w:r>
      <w:r w:rsidRPr="0074671D">
        <w:rPr>
          <w:rFonts w:ascii="Genesis Sans Text" w:eastAsiaTheme="minorHAnsi" w:hAnsi="Genesis Sans Text" w:cs="Genesis Sans Text Global Bold"/>
          <w:color w:val="auto"/>
          <w:bdr w:val="none" w:sz="0" w:space="0" w:color="auto"/>
          <w:lang w:val="en-US" w:eastAsia="en-US"/>
        </w:rPr>
        <w:t xml:space="preserve"> </w:t>
      </w:r>
      <w:r w:rsidR="00A53004">
        <w:rPr>
          <w:rFonts w:ascii="Genesis Sans Text" w:eastAsiaTheme="minorHAnsi" w:hAnsi="Genesis Sans Text" w:cs="Genesis Sans Text Global Bold"/>
          <w:color w:val="auto"/>
          <w:bdr w:val="none" w:sz="0" w:space="0" w:color="auto"/>
          <w:lang w:val="en-US" w:eastAsia="en-US"/>
        </w:rPr>
        <w:t xml:space="preserve">‘Two-Line’ </w:t>
      </w:r>
      <w:r w:rsidRPr="0074671D">
        <w:rPr>
          <w:rFonts w:ascii="Genesis Sans Text" w:eastAsiaTheme="minorHAnsi" w:hAnsi="Genesis Sans Text" w:cs="Genesis Sans Text Global Bold"/>
          <w:color w:val="auto"/>
          <w:bdr w:val="none" w:sz="0" w:space="0" w:color="auto"/>
          <w:lang w:val="en-US" w:eastAsia="en-US"/>
        </w:rPr>
        <w:t xml:space="preserve">headlights extend to </w:t>
      </w:r>
      <w:r w:rsidRPr="0074671D">
        <w:rPr>
          <w:rFonts w:ascii="Genesis Sans Text" w:eastAsiaTheme="minorHAnsi" w:hAnsi="Genesis Sans Text" w:cs="Genesis Sans Text Global Bold" w:hint="eastAsia"/>
          <w:color w:val="auto"/>
          <w:bdr w:val="none" w:sz="0" w:space="0" w:color="auto"/>
          <w:lang w:val="en-US" w:eastAsia="en-US"/>
        </w:rPr>
        <w:t xml:space="preserve">the </w:t>
      </w:r>
      <w:r w:rsidR="00805EF6" w:rsidRPr="0074671D">
        <w:rPr>
          <w:rFonts w:ascii="Genesis Sans Text" w:eastAsiaTheme="minorHAnsi" w:hAnsi="Genesis Sans Text" w:cs="Genesis Sans Text Global Bold"/>
          <w:color w:val="auto"/>
          <w:bdr w:val="none" w:sz="0" w:space="0" w:color="auto"/>
          <w:lang w:val="en-US" w:eastAsia="en-US"/>
        </w:rPr>
        <w:t>front arches</w:t>
      </w:r>
      <w:r w:rsidRPr="0074671D">
        <w:rPr>
          <w:rFonts w:ascii="Genesis Sans Text" w:eastAsiaTheme="minorHAnsi" w:hAnsi="Genesis Sans Text" w:cs="Genesis Sans Text Global Bold" w:hint="eastAsia"/>
          <w:color w:val="auto"/>
          <w:bdr w:val="none" w:sz="0" w:space="0" w:color="auto"/>
          <w:lang w:val="en-US" w:eastAsia="en-US"/>
        </w:rPr>
        <w:t xml:space="preserve">, </w:t>
      </w:r>
      <w:r w:rsidR="00043EB5" w:rsidRPr="0074671D">
        <w:rPr>
          <w:rFonts w:ascii="Genesis Sans Text" w:eastAsiaTheme="minorHAnsi" w:hAnsi="Genesis Sans Text" w:cs="Genesis Sans Text Global Bold"/>
          <w:color w:val="auto"/>
          <w:bdr w:val="none" w:sz="0" w:space="0" w:color="auto"/>
          <w:lang w:val="en-US" w:eastAsia="en-US"/>
        </w:rPr>
        <w:t>enhancing</w:t>
      </w:r>
      <w:r w:rsidR="002644D8" w:rsidRPr="0074671D">
        <w:rPr>
          <w:rFonts w:ascii="Genesis Sans Text" w:eastAsiaTheme="minorHAnsi" w:hAnsi="Genesis Sans Text" w:cs="Genesis Sans Text Global Bold"/>
          <w:color w:val="auto"/>
          <w:bdr w:val="none" w:sz="0" w:space="0" w:color="auto"/>
          <w:lang w:val="en-US" w:eastAsia="en-US"/>
        </w:rPr>
        <w:t xml:space="preserve"> the sense of presence</w:t>
      </w:r>
      <w:r w:rsidR="00B04357">
        <w:rPr>
          <w:rFonts w:ascii="Genesis Sans Text" w:eastAsiaTheme="minorHAnsi" w:hAnsi="Genesis Sans Text" w:cs="Genesis Sans Text Global Bold"/>
          <w:color w:val="auto"/>
          <w:bdr w:val="none" w:sz="0" w:space="0" w:color="auto"/>
          <w:lang w:val="en-US" w:eastAsia="en-US"/>
        </w:rPr>
        <w:t>,</w:t>
      </w:r>
      <w:r w:rsidR="002644D8" w:rsidRPr="0074671D">
        <w:rPr>
          <w:rFonts w:ascii="Genesis Sans Text" w:eastAsiaTheme="minorHAnsi" w:hAnsi="Genesis Sans Text" w:cs="Genesis Sans Text Global Bold"/>
          <w:color w:val="auto"/>
          <w:bdr w:val="none" w:sz="0" w:space="0" w:color="auto"/>
          <w:lang w:val="en-US" w:eastAsia="en-US"/>
        </w:rPr>
        <w:t xml:space="preserve"> </w:t>
      </w:r>
      <w:r w:rsidR="00043EB5" w:rsidRPr="0074671D">
        <w:rPr>
          <w:rFonts w:ascii="Genesis Sans Text" w:eastAsiaTheme="minorHAnsi" w:hAnsi="Genesis Sans Text" w:cs="Genesis Sans Text Global Bold"/>
          <w:color w:val="auto"/>
          <w:bdr w:val="none" w:sz="0" w:space="0" w:color="auto"/>
          <w:lang w:val="en-US" w:eastAsia="en-US"/>
        </w:rPr>
        <w:t>underlined</w:t>
      </w:r>
      <w:r w:rsidR="002644D8" w:rsidRPr="0074671D">
        <w:rPr>
          <w:rFonts w:ascii="Genesis Sans Text" w:eastAsiaTheme="minorHAnsi" w:hAnsi="Genesis Sans Text" w:cs="Genesis Sans Text Global Bold"/>
          <w:color w:val="auto"/>
          <w:bdr w:val="none" w:sz="0" w:space="0" w:color="auto"/>
          <w:lang w:val="en-US" w:eastAsia="en-US"/>
        </w:rPr>
        <w:t xml:space="preserve"> by </w:t>
      </w:r>
      <w:r w:rsidRPr="0074671D">
        <w:rPr>
          <w:rFonts w:ascii="Genesis Sans Text" w:eastAsiaTheme="minorHAnsi" w:hAnsi="Genesis Sans Text" w:cs="Genesis Sans Text Global Bold"/>
          <w:color w:val="auto"/>
          <w:bdr w:val="none" w:sz="0" w:space="0" w:color="auto"/>
          <w:lang w:val="en-US" w:eastAsia="en-US"/>
        </w:rPr>
        <w:t>the increased track width.</w:t>
      </w:r>
    </w:p>
    <w:p w14:paraId="65280387" w14:textId="77777777" w:rsidR="00B16C79" w:rsidRPr="00B16C79" w:rsidRDefault="00B16C79"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Global Bold" w:eastAsia="Malgun Gothic" w:hAnsi="Genesis Sans Text Global Bold" w:cs="Genesis Sans Text Global Bold"/>
          <w:kern w:val="2"/>
          <w:lang w:val="en-US" w:eastAsia="ko-KR"/>
        </w:rPr>
      </w:pPr>
    </w:p>
    <w:p w14:paraId="6EC96CA0" w14:textId="6F58D518" w:rsidR="00B16C79" w:rsidRPr="002A2054" w:rsidRDefault="00B16C79"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Global Bold" w:eastAsia="Malgun Gothic" w:hAnsi="Genesis Sans Text Global Bold" w:cs="Genesis Sans Text Global Bold"/>
          <w:b/>
          <w:kern w:val="2"/>
          <w:lang w:val="en-US" w:eastAsia="ko-KR"/>
        </w:rPr>
      </w:pPr>
      <w:r w:rsidRPr="00B16C79">
        <w:rPr>
          <w:rFonts w:ascii="Genesis Sans Text Global Bold" w:eastAsia="Malgun Gothic" w:hAnsi="Genesis Sans Text Global Bold" w:cs="Genesis Sans Text Global Bold" w:hint="eastAsia"/>
          <w:b/>
          <w:kern w:val="2"/>
          <w:lang w:val="en-US" w:eastAsia="ko-KR"/>
        </w:rPr>
        <w:t xml:space="preserve">Dramatic </w:t>
      </w:r>
      <w:r w:rsidR="00A53004">
        <w:rPr>
          <w:rFonts w:ascii="Genesis Sans Text Global Bold" w:eastAsia="Malgun Gothic" w:hAnsi="Genesis Sans Text Global Bold" w:cs="Genesis Sans Text Global Bold"/>
          <w:b/>
          <w:kern w:val="2"/>
          <w:lang w:val="en-US" w:eastAsia="ko-KR"/>
        </w:rPr>
        <w:t>s</w:t>
      </w:r>
      <w:r w:rsidRPr="00B16C79">
        <w:rPr>
          <w:rFonts w:ascii="Genesis Sans Text Global Bold" w:eastAsia="Malgun Gothic" w:hAnsi="Genesis Sans Text Global Bold" w:cs="Genesis Sans Text Global Bold" w:hint="eastAsia"/>
          <w:b/>
          <w:kern w:val="2"/>
          <w:lang w:val="en-US" w:eastAsia="ko-KR"/>
        </w:rPr>
        <w:t xml:space="preserve">ide </w:t>
      </w:r>
      <w:r w:rsidR="00A53004">
        <w:rPr>
          <w:rFonts w:ascii="Genesis Sans Text Global Bold" w:eastAsia="Malgun Gothic" w:hAnsi="Genesis Sans Text Global Bold" w:cs="Genesis Sans Text Global Bold"/>
          <w:b/>
          <w:kern w:val="2"/>
          <w:lang w:val="en-US" w:eastAsia="ko-KR"/>
        </w:rPr>
        <w:t>p</w:t>
      </w:r>
      <w:r w:rsidRPr="00B16C79">
        <w:rPr>
          <w:rFonts w:ascii="Genesis Sans Text Global Bold" w:eastAsia="Malgun Gothic" w:hAnsi="Genesis Sans Text Global Bold" w:cs="Genesis Sans Text Global Bold" w:hint="eastAsia"/>
          <w:b/>
          <w:kern w:val="2"/>
          <w:lang w:val="en-US" w:eastAsia="ko-KR"/>
        </w:rPr>
        <w:t xml:space="preserve">rofiles and </w:t>
      </w:r>
      <w:r w:rsidR="00A53004">
        <w:rPr>
          <w:rFonts w:ascii="Genesis Sans Text Global Bold" w:eastAsia="Malgun Gothic" w:hAnsi="Genesis Sans Text Global Bold" w:cs="Genesis Sans Text Global Bold"/>
          <w:b/>
          <w:kern w:val="2"/>
          <w:lang w:val="en-US" w:eastAsia="ko-KR"/>
        </w:rPr>
        <w:t>w</w:t>
      </w:r>
      <w:r w:rsidRPr="00B16C79">
        <w:rPr>
          <w:rFonts w:ascii="Genesis Sans Text Global Bold" w:eastAsia="Malgun Gothic" w:hAnsi="Genesis Sans Text Global Bold" w:cs="Genesis Sans Text Global Bold" w:hint="eastAsia"/>
          <w:b/>
          <w:kern w:val="2"/>
          <w:lang w:val="en-US" w:eastAsia="ko-KR"/>
        </w:rPr>
        <w:t xml:space="preserve">heel </w:t>
      </w:r>
      <w:r w:rsidR="00A53004">
        <w:rPr>
          <w:rFonts w:ascii="Genesis Sans Text Global Bold" w:eastAsia="Malgun Gothic" w:hAnsi="Genesis Sans Text Global Bold" w:cs="Genesis Sans Text Global Bold"/>
          <w:b/>
          <w:kern w:val="2"/>
          <w:lang w:val="en-US" w:eastAsia="ko-KR"/>
        </w:rPr>
        <w:t>d</w:t>
      </w:r>
      <w:r w:rsidRPr="00B16C79">
        <w:rPr>
          <w:rFonts w:ascii="Genesis Sans Text Global Bold" w:eastAsia="Malgun Gothic" w:hAnsi="Genesis Sans Text Global Bold" w:cs="Genesis Sans Text Global Bold" w:hint="eastAsia"/>
          <w:b/>
          <w:kern w:val="2"/>
          <w:lang w:val="en-US" w:eastAsia="ko-KR"/>
        </w:rPr>
        <w:t>esigns</w:t>
      </w:r>
    </w:p>
    <w:p w14:paraId="18528F26" w14:textId="77777777" w:rsidR="00B16C79" w:rsidRPr="00B16C79" w:rsidRDefault="00B16C79"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Global Bold" w:eastAsia="Malgun Gothic" w:hAnsi="Genesis Sans Text Global Bold" w:cs="Genesis Sans Text Global Bold"/>
          <w:b/>
          <w:kern w:val="2"/>
          <w:lang w:val="en-US" w:eastAsia="ko-KR"/>
        </w:rPr>
      </w:pPr>
    </w:p>
    <w:p w14:paraId="2E568705" w14:textId="77777777" w:rsidR="008D2A85" w:rsidRDefault="00B16C79" w:rsidP="003769B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r w:rsidRPr="0074671D">
        <w:rPr>
          <w:rFonts w:ascii="Genesis Sans Text" w:eastAsiaTheme="minorHAnsi" w:hAnsi="Genesis Sans Text" w:cs="Genesis Sans Text Global Bold"/>
          <w:color w:val="auto"/>
          <w:bdr w:val="none" w:sz="0" w:space="0" w:color="auto"/>
          <w:lang w:val="en-US" w:eastAsia="en-US"/>
        </w:rPr>
        <w:t xml:space="preserve">Both concepts feature </w:t>
      </w:r>
      <w:r w:rsidR="00207B6C" w:rsidRPr="0074671D">
        <w:rPr>
          <w:rFonts w:ascii="Genesis Sans Text" w:eastAsiaTheme="minorHAnsi" w:hAnsi="Genesis Sans Text" w:cs="Genesis Sans Text Global Bold"/>
          <w:color w:val="auto"/>
          <w:bdr w:val="none" w:sz="0" w:space="0" w:color="auto"/>
          <w:lang w:val="en-US" w:eastAsia="en-US"/>
        </w:rPr>
        <w:t xml:space="preserve">a </w:t>
      </w:r>
      <w:r w:rsidRPr="0074671D">
        <w:rPr>
          <w:rFonts w:ascii="Genesis Sans Text" w:eastAsiaTheme="minorHAnsi" w:hAnsi="Genesis Sans Text" w:cs="Genesis Sans Text Global Bold"/>
          <w:color w:val="auto"/>
          <w:bdr w:val="none" w:sz="0" w:space="0" w:color="auto"/>
          <w:lang w:val="en-US" w:eastAsia="en-US"/>
        </w:rPr>
        <w:t xml:space="preserve">more steeply raked windscreen and </w:t>
      </w:r>
      <w:r w:rsidR="004F5150" w:rsidRPr="0074671D">
        <w:rPr>
          <w:rFonts w:ascii="Genesis Sans Text" w:eastAsiaTheme="minorHAnsi" w:hAnsi="Genesis Sans Text" w:cs="Genesis Sans Text Global Bold"/>
          <w:color w:val="auto"/>
          <w:bdr w:val="none" w:sz="0" w:space="0" w:color="auto"/>
          <w:lang w:val="en-US" w:eastAsia="en-US"/>
        </w:rPr>
        <w:t xml:space="preserve">shallower </w:t>
      </w:r>
      <w:r w:rsidRPr="0074671D">
        <w:rPr>
          <w:rFonts w:ascii="Genesis Sans Text" w:eastAsiaTheme="minorHAnsi" w:hAnsi="Genesis Sans Text" w:cs="Genesis Sans Text Global Bold"/>
          <w:color w:val="auto"/>
          <w:bdr w:val="none" w:sz="0" w:space="0" w:color="auto"/>
          <w:lang w:val="en-US" w:eastAsia="en-US"/>
        </w:rPr>
        <w:t>roof</w:t>
      </w:r>
      <w:r w:rsidR="004F5150" w:rsidRPr="0074671D">
        <w:rPr>
          <w:rFonts w:ascii="Genesis Sans Text" w:eastAsiaTheme="minorHAnsi" w:hAnsi="Genesis Sans Text" w:cs="Genesis Sans Text Global Bold"/>
          <w:color w:val="auto"/>
          <w:bdr w:val="none" w:sz="0" w:space="0" w:color="auto"/>
          <w:lang w:val="en-US" w:eastAsia="en-US"/>
        </w:rPr>
        <w:t>line</w:t>
      </w:r>
      <w:r w:rsidRPr="0074671D">
        <w:rPr>
          <w:rFonts w:ascii="Genesis Sans Text" w:eastAsiaTheme="minorHAnsi" w:hAnsi="Genesis Sans Text" w:cs="Genesis Sans Text Global Bold"/>
          <w:color w:val="auto"/>
          <w:bdr w:val="none" w:sz="0" w:space="0" w:color="auto"/>
          <w:lang w:val="en-US" w:eastAsia="en-US"/>
        </w:rPr>
        <w:t xml:space="preserve">, </w:t>
      </w:r>
      <w:r w:rsidR="004F5150" w:rsidRPr="0074671D">
        <w:rPr>
          <w:rFonts w:ascii="Genesis Sans Text" w:eastAsiaTheme="minorHAnsi" w:hAnsi="Genesis Sans Text" w:cs="Genesis Sans Text Global Bold"/>
          <w:color w:val="auto"/>
          <w:bdr w:val="none" w:sz="0" w:space="0" w:color="auto"/>
          <w:lang w:val="en-US" w:eastAsia="en-US"/>
        </w:rPr>
        <w:t xml:space="preserve">creating </w:t>
      </w:r>
      <w:r w:rsidR="008D2A85">
        <w:rPr>
          <w:rFonts w:ascii="Genesis Sans Text" w:eastAsiaTheme="minorHAnsi" w:hAnsi="Genesis Sans Text" w:cs="Genesis Sans Text Global Bold"/>
          <w:color w:val="auto"/>
          <w:bdr w:val="none" w:sz="0" w:space="0" w:color="auto"/>
          <w:lang w:val="en-US" w:eastAsia="en-US"/>
        </w:rPr>
        <w:t>audacious</w:t>
      </w:r>
      <w:r w:rsidR="004F5150" w:rsidRPr="0074671D">
        <w:rPr>
          <w:rFonts w:ascii="Genesis Sans Text" w:eastAsiaTheme="minorHAnsi" w:hAnsi="Genesis Sans Text" w:cs="Genesis Sans Text Global Bold"/>
          <w:color w:val="auto"/>
          <w:bdr w:val="none" w:sz="0" w:space="0" w:color="auto"/>
          <w:lang w:val="en-US" w:eastAsia="en-US"/>
        </w:rPr>
        <w:t xml:space="preserve"> </w:t>
      </w:r>
      <w:r w:rsidRPr="0074671D">
        <w:rPr>
          <w:rFonts w:ascii="Genesis Sans Text" w:eastAsiaTheme="minorHAnsi" w:hAnsi="Genesis Sans Text" w:cs="Genesis Sans Text Global Bold"/>
          <w:color w:val="auto"/>
          <w:bdr w:val="none" w:sz="0" w:space="0" w:color="auto"/>
          <w:lang w:val="en-US" w:eastAsia="en-US"/>
        </w:rPr>
        <w:t xml:space="preserve">silhouettes. </w:t>
      </w:r>
      <w:r w:rsidR="004F5150" w:rsidRPr="0074671D">
        <w:rPr>
          <w:rFonts w:ascii="Genesis Sans Text" w:eastAsiaTheme="minorHAnsi" w:hAnsi="Genesis Sans Text" w:cs="Genesis Sans Text Global Bold"/>
          <w:color w:val="auto"/>
          <w:bdr w:val="none" w:sz="0" w:space="0" w:color="auto"/>
          <w:lang w:val="en-US" w:eastAsia="en-US"/>
        </w:rPr>
        <w:t>T</w:t>
      </w:r>
      <w:r w:rsidRPr="0074671D">
        <w:rPr>
          <w:rFonts w:ascii="Genesis Sans Text" w:eastAsiaTheme="minorHAnsi" w:hAnsi="Genesis Sans Text" w:cs="Genesis Sans Text Global Bold"/>
          <w:color w:val="auto"/>
          <w:bdr w:val="none" w:sz="0" w:space="0" w:color="auto"/>
          <w:lang w:val="en-US" w:eastAsia="en-US"/>
        </w:rPr>
        <w:t xml:space="preserve">he </w:t>
      </w:r>
      <w:r w:rsidR="004F5150" w:rsidRPr="0074671D">
        <w:rPr>
          <w:rFonts w:ascii="Genesis Sans Text" w:eastAsiaTheme="minorHAnsi" w:hAnsi="Genesis Sans Text" w:cs="Genesis Sans Text Global Bold"/>
          <w:color w:val="auto"/>
          <w:bdr w:val="none" w:sz="0" w:space="0" w:color="auto"/>
          <w:lang w:val="en-US" w:eastAsia="en-US"/>
        </w:rPr>
        <w:t>pillarless</w:t>
      </w:r>
      <w:r w:rsidRPr="0074671D">
        <w:rPr>
          <w:rFonts w:ascii="Genesis Sans Text" w:eastAsiaTheme="minorHAnsi" w:hAnsi="Genesis Sans Text" w:cs="Genesis Sans Text Global Bold"/>
          <w:color w:val="auto"/>
          <w:bdr w:val="none" w:sz="0" w:space="0" w:color="auto"/>
          <w:lang w:val="en-US" w:eastAsia="en-US"/>
        </w:rPr>
        <w:t xml:space="preserve"> doors have been extended to create seamless and elongated profiles</w:t>
      </w:r>
      <w:r w:rsidR="004F5150" w:rsidRPr="0074671D">
        <w:rPr>
          <w:rFonts w:ascii="Genesis Sans Text" w:eastAsiaTheme="minorHAnsi" w:hAnsi="Genesis Sans Text" w:cs="Genesis Sans Text Global Bold"/>
          <w:color w:val="auto"/>
          <w:bdr w:val="none" w:sz="0" w:space="0" w:color="auto"/>
          <w:lang w:val="en-US" w:eastAsia="en-US"/>
        </w:rPr>
        <w:t>, with the f</w:t>
      </w:r>
      <w:r w:rsidRPr="0074671D">
        <w:rPr>
          <w:rFonts w:ascii="Genesis Sans Text" w:eastAsiaTheme="minorHAnsi" w:hAnsi="Genesis Sans Text" w:cs="Genesis Sans Text Global Bold"/>
          <w:color w:val="auto"/>
          <w:bdr w:val="none" w:sz="0" w:space="0" w:color="auto"/>
          <w:lang w:val="en-US" w:eastAsia="en-US"/>
        </w:rPr>
        <w:t xml:space="preserve">rameless windows </w:t>
      </w:r>
      <w:r w:rsidR="008D2A85">
        <w:rPr>
          <w:rFonts w:ascii="Genesis Sans Text" w:eastAsiaTheme="minorHAnsi" w:hAnsi="Genesis Sans Text" w:cs="Genesis Sans Text Global Bold"/>
          <w:color w:val="auto"/>
          <w:bdr w:val="none" w:sz="0" w:space="0" w:color="auto"/>
          <w:lang w:val="en-US" w:eastAsia="en-US"/>
        </w:rPr>
        <w:t xml:space="preserve">sliding down completely, </w:t>
      </w:r>
      <w:r w:rsidR="00B6704D" w:rsidRPr="0074671D">
        <w:rPr>
          <w:rFonts w:ascii="Genesis Sans Text" w:eastAsiaTheme="minorHAnsi" w:hAnsi="Genesis Sans Text" w:cs="Genesis Sans Text Global Bold"/>
          <w:color w:val="auto"/>
          <w:bdr w:val="none" w:sz="0" w:space="0" w:color="auto"/>
          <w:lang w:val="en-US" w:eastAsia="en-US"/>
        </w:rPr>
        <w:t>forming a dramatic, elegant side profile</w:t>
      </w:r>
      <w:r w:rsidRPr="0074671D">
        <w:rPr>
          <w:rFonts w:ascii="Genesis Sans Text" w:eastAsiaTheme="minorHAnsi" w:hAnsi="Genesis Sans Text" w:cs="Genesis Sans Text Global Bold"/>
          <w:color w:val="auto"/>
          <w:bdr w:val="none" w:sz="0" w:space="0" w:color="auto"/>
          <w:lang w:val="en-US" w:eastAsia="en-US"/>
        </w:rPr>
        <w:t>.</w:t>
      </w:r>
    </w:p>
    <w:p w14:paraId="7002F73A" w14:textId="77777777" w:rsidR="008D2A85" w:rsidRDefault="008D2A85" w:rsidP="003769B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p>
    <w:p w14:paraId="68929E13" w14:textId="05678331" w:rsidR="003769B3" w:rsidRPr="0074671D" w:rsidRDefault="00B16C79" w:rsidP="003769B3">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r w:rsidRPr="0074671D">
        <w:rPr>
          <w:rFonts w:ascii="Genesis Sans Text" w:eastAsiaTheme="minorHAnsi" w:hAnsi="Genesis Sans Text" w:cs="Genesis Sans Text Global Bold"/>
          <w:color w:val="auto"/>
          <w:bdr w:val="none" w:sz="0" w:space="0" w:color="auto"/>
          <w:lang w:val="en-US" w:eastAsia="en-US"/>
        </w:rPr>
        <w:t xml:space="preserve">Aerodynamic wing sections </w:t>
      </w:r>
      <w:r w:rsidR="0064025B" w:rsidRPr="0074671D">
        <w:rPr>
          <w:rFonts w:ascii="Genesis Sans Text" w:eastAsiaTheme="minorHAnsi" w:hAnsi="Genesis Sans Text" w:cs="Genesis Sans Text Global Bold"/>
          <w:color w:val="auto"/>
          <w:bdr w:val="none" w:sz="0" w:space="0" w:color="auto"/>
          <w:lang w:val="en-US" w:eastAsia="en-US"/>
        </w:rPr>
        <w:t>comple</w:t>
      </w:r>
      <w:r w:rsidR="00101EEC" w:rsidRPr="0074671D">
        <w:rPr>
          <w:rFonts w:ascii="Genesis Sans Text" w:eastAsiaTheme="minorHAnsi" w:hAnsi="Genesis Sans Text" w:cs="Genesis Sans Text Global Bold"/>
          <w:color w:val="auto"/>
          <w:bdr w:val="none" w:sz="0" w:space="0" w:color="auto"/>
          <w:lang w:val="en-US" w:eastAsia="en-US"/>
        </w:rPr>
        <w:t xml:space="preserve">ment </w:t>
      </w:r>
      <w:r w:rsidR="00A90FAC" w:rsidRPr="0074671D">
        <w:rPr>
          <w:rFonts w:ascii="Genesis Sans Text" w:eastAsiaTheme="minorHAnsi" w:hAnsi="Genesis Sans Text" w:cs="Genesis Sans Text Global Bold"/>
          <w:color w:val="auto"/>
          <w:bdr w:val="none" w:sz="0" w:space="0" w:color="auto"/>
          <w:lang w:val="en-US" w:eastAsia="en-US"/>
        </w:rPr>
        <w:t xml:space="preserve">the </w:t>
      </w:r>
      <w:r w:rsidR="00B04357">
        <w:rPr>
          <w:rFonts w:ascii="Genesis Sans Text" w:eastAsiaTheme="minorHAnsi" w:hAnsi="Genesis Sans Text" w:cs="Genesis Sans Text Global Bold"/>
          <w:color w:val="auto"/>
          <w:bdr w:val="none" w:sz="0" w:space="0" w:color="auto"/>
          <w:lang w:val="en-US" w:eastAsia="en-US"/>
        </w:rPr>
        <w:t>design</w:t>
      </w:r>
      <w:r w:rsidR="00A90FAC" w:rsidRPr="0074671D">
        <w:rPr>
          <w:rFonts w:ascii="Genesis Sans Text" w:eastAsiaTheme="minorHAnsi" w:hAnsi="Genesis Sans Text" w:cs="Genesis Sans Text Global Bold"/>
          <w:color w:val="auto"/>
          <w:bdr w:val="none" w:sz="0" w:space="0" w:color="auto"/>
          <w:lang w:val="en-US" w:eastAsia="en-US"/>
        </w:rPr>
        <w:t xml:space="preserve"> of both concepts, </w:t>
      </w:r>
      <w:r w:rsidR="007266FE" w:rsidRPr="0074671D">
        <w:rPr>
          <w:rFonts w:ascii="Genesis Sans Text" w:eastAsiaTheme="minorHAnsi" w:hAnsi="Genesis Sans Text" w:cs="Genesis Sans Text Global Bold"/>
          <w:color w:val="auto"/>
          <w:bdr w:val="none" w:sz="0" w:space="0" w:color="auto"/>
          <w:lang w:val="en-US" w:eastAsia="en-US"/>
        </w:rPr>
        <w:t>underlining</w:t>
      </w:r>
      <w:r w:rsidR="0064025B" w:rsidRPr="0074671D">
        <w:rPr>
          <w:rFonts w:ascii="Genesis Sans Text" w:eastAsiaTheme="minorHAnsi" w:hAnsi="Genesis Sans Text" w:cs="Genesis Sans Text Global Bold"/>
          <w:color w:val="auto"/>
          <w:bdr w:val="none" w:sz="0" w:space="0" w:color="auto"/>
          <w:lang w:val="en-US" w:eastAsia="en-US"/>
        </w:rPr>
        <w:t xml:space="preserve"> the bold appearance</w:t>
      </w:r>
      <w:r w:rsidR="008D2A85">
        <w:rPr>
          <w:rFonts w:ascii="Genesis Sans Text" w:eastAsiaTheme="minorHAnsi" w:hAnsi="Genesis Sans Text" w:cs="Genesis Sans Text Global Bold"/>
          <w:color w:val="auto"/>
          <w:bdr w:val="none" w:sz="0" w:space="0" w:color="auto"/>
          <w:lang w:val="en-US" w:eastAsia="en-US"/>
        </w:rPr>
        <w:t xml:space="preserve"> and planting the concepts seamlessly on the road</w:t>
      </w:r>
      <w:r w:rsidRPr="0074671D">
        <w:rPr>
          <w:rFonts w:ascii="Genesis Sans Text" w:eastAsiaTheme="minorHAnsi" w:hAnsi="Genesis Sans Text" w:cs="Genesis Sans Text Global Bold"/>
          <w:color w:val="auto"/>
          <w:bdr w:val="none" w:sz="0" w:space="0" w:color="auto"/>
          <w:lang w:val="en-US" w:eastAsia="en-US"/>
        </w:rPr>
        <w:t>.</w:t>
      </w:r>
    </w:p>
    <w:p w14:paraId="6D70F5E8" w14:textId="77777777" w:rsidR="00B82FEB" w:rsidRPr="0074671D" w:rsidRDefault="00B82FEB" w:rsidP="00C044BF">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p>
    <w:p w14:paraId="41E2090F" w14:textId="10F5AB8E" w:rsidR="008D2A85" w:rsidRDefault="008D2A85" w:rsidP="008D2A8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r w:rsidRPr="008D2A85">
        <w:rPr>
          <w:rFonts w:ascii="Genesis Sans Text" w:eastAsiaTheme="minorHAnsi" w:hAnsi="Genesis Sans Text" w:cs="Genesis Sans Text Global Bold"/>
          <w:color w:val="auto"/>
          <w:bdr w:val="none" w:sz="0" w:space="0" w:color="auto"/>
          <w:lang w:val="en-US" w:eastAsia="en-US"/>
        </w:rPr>
        <w:t>In the X Gran Coupe Concept, the roof</w:t>
      </w:r>
      <w:r>
        <w:rPr>
          <w:rFonts w:ascii="Genesis Sans Text" w:eastAsiaTheme="minorHAnsi" w:hAnsi="Genesis Sans Text" w:cs="Genesis Sans Text Global Bold"/>
          <w:color w:val="auto"/>
          <w:bdr w:val="none" w:sz="0" w:space="0" w:color="auto"/>
          <w:lang w:val="en-US" w:eastAsia="en-US"/>
        </w:rPr>
        <w:t>line has</w:t>
      </w:r>
      <w:r w:rsidRPr="008D2A85">
        <w:rPr>
          <w:rFonts w:ascii="Genesis Sans Text" w:eastAsiaTheme="minorHAnsi" w:hAnsi="Genesis Sans Text" w:cs="Genesis Sans Text Global Bold"/>
          <w:color w:val="auto"/>
          <w:bdr w:val="none" w:sz="0" w:space="0" w:color="auto"/>
          <w:lang w:val="en-US" w:eastAsia="en-US"/>
        </w:rPr>
        <w:t xml:space="preserve"> been visually integrated, shaping a cabin that resembles the canopy of sportscars.</w:t>
      </w:r>
      <w:r>
        <w:rPr>
          <w:rFonts w:ascii="Genesis Sans Text" w:eastAsiaTheme="minorHAnsi" w:hAnsi="Genesis Sans Text" w:cs="Genesis Sans Text Global Bold"/>
          <w:color w:val="auto"/>
          <w:bdr w:val="none" w:sz="0" w:space="0" w:color="auto"/>
          <w:lang w:val="en-US" w:eastAsia="en-US"/>
        </w:rPr>
        <w:t xml:space="preserve"> </w:t>
      </w:r>
      <w:r w:rsidRPr="008D2A85">
        <w:rPr>
          <w:rFonts w:ascii="Genesis Sans Text" w:eastAsiaTheme="minorHAnsi" w:hAnsi="Genesis Sans Text" w:cs="Genesis Sans Text Global Bold"/>
          <w:color w:val="auto"/>
          <w:bdr w:val="none" w:sz="0" w:space="0" w:color="auto"/>
          <w:lang w:val="en-US" w:eastAsia="en-US"/>
        </w:rPr>
        <w:t>The beltline for X Gran Convertible Concept is extended further back, dividing the body from the soft-top roof.</w:t>
      </w:r>
    </w:p>
    <w:p w14:paraId="763E100A" w14:textId="77777777" w:rsidR="008D2A85" w:rsidRPr="008D2A85" w:rsidRDefault="008D2A85" w:rsidP="008D2A8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p>
    <w:p w14:paraId="17825A52" w14:textId="77777777" w:rsidR="008D2A85" w:rsidRPr="008D2A85" w:rsidRDefault="008D2A85" w:rsidP="008D2A8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r w:rsidRPr="008D2A85">
        <w:rPr>
          <w:rFonts w:ascii="Genesis Sans Text" w:eastAsiaTheme="minorHAnsi" w:hAnsi="Genesis Sans Text" w:cs="Genesis Sans Text Global Bold"/>
          <w:color w:val="auto"/>
          <w:bdr w:val="none" w:sz="0" w:space="0" w:color="auto"/>
          <w:lang w:val="en-US" w:eastAsia="en-US"/>
        </w:rPr>
        <w:t>The dynamic five-star wheels of the X Gran Convertible Concept feature a sculptural cross-section that contrasts with the Two-Line spokes.</w:t>
      </w:r>
    </w:p>
    <w:p w14:paraId="44A6788E" w14:textId="77777777" w:rsidR="008D2A85" w:rsidRDefault="008D2A85" w:rsidP="008D2A8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p>
    <w:p w14:paraId="7ECFB568" w14:textId="08A3530B" w:rsidR="008D2A85" w:rsidRPr="008D2A85" w:rsidRDefault="008D2A85" w:rsidP="008D2A8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r w:rsidRPr="008D2A85">
        <w:rPr>
          <w:rFonts w:ascii="Genesis Sans Text" w:eastAsiaTheme="minorHAnsi" w:hAnsi="Genesis Sans Text" w:cs="Genesis Sans Text Global Bold"/>
          <w:color w:val="auto"/>
          <w:bdr w:val="none" w:sz="0" w:space="0" w:color="auto"/>
          <w:lang w:val="en-US" w:eastAsia="en-US"/>
        </w:rPr>
        <w:t>The striking combination of a five double-spoke design and a layered treatment on the secondary spokes makes X Gran Coupe Concept’s wheels a highlight from every angle.</w:t>
      </w:r>
    </w:p>
    <w:p w14:paraId="0F581E08" w14:textId="77777777" w:rsidR="008D2A85" w:rsidRDefault="008D2A85" w:rsidP="008D2A8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p>
    <w:p w14:paraId="57DDC42A" w14:textId="11B3064C" w:rsidR="00B16C79" w:rsidRPr="0074671D" w:rsidRDefault="008D2A85" w:rsidP="008D2A8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r w:rsidRPr="008D2A85">
        <w:rPr>
          <w:rFonts w:ascii="Genesis Sans Text" w:eastAsiaTheme="minorHAnsi" w:hAnsi="Genesis Sans Text" w:cs="Genesis Sans Text Global Bold"/>
          <w:color w:val="auto"/>
          <w:bdr w:val="none" w:sz="0" w:space="0" w:color="auto"/>
          <w:lang w:val="en-US" w:eastAsia="en-US"/>
        </w:rPr>
        <w:lastRenderedPageBreak/>
        <w:t xml:space="preserve">In both concepts, the deep sections of the wheels — directly resulting from the widened track — creates a dramatic stance, while the </w:t>
      </w:r>
      <w:r w:rsidR="00B04357">
        <w:rPr>
          <w:rFonts w:ascii="Genesis Sans Text" w:eastAsiaTheme="minorHAnsi" w:hAnsi="Genesis Sans Text" w:cs="Genesis Sans Text Global Bold"/>
          <w:color w:val="auto"/>
          <w:bdr w:val="none" w:sz="0" w:space="0" w:color="auto"/>
          <w:lang w:val="en-US" w:eastAsia="en-US"/>
        </w:rPr>
        <w:t>concave</w:t>
      </w:r>
      <w:r w:rsidRPr="008D2A85">
        <w:rPr>
          <w:rFonts w:ascii="Genesis Sans Text" w:eastAsiaTheme="minorHAnsi" w:hAnsi="Genesis Sans Text" w:cs="Genesis Sans Text Global Bold"/>
          <w:color w:val="auto"/>
          <w:bdr w:val="none" w:sz="0" w:space="0" w:color="auto"/>
          <w:lang w:val="en-US" w:eastAsia="en-US"/>
        </w:rPr>
        <w:t xml:space="preserve"> surfaces have been enlarged to </w:t>
      </w:r>
      <w:r w:rsidR="00B04357">
        <w:rPr>
          <w:rFonts w:ascii="Genesis Sans Text" w:eastAsiaTheme="minorHAnsi" w:hAnsi="Genesis Sans Text" w:cs="Genesis Sans Text Global Bold"/>
          <w:color w:val="auto"/>
          <w:bdr w:val="none" w:sz="0" w:space="0" w:color="auto"/>
          <w:lang w:val="en-US" w:eastAsia="en-US"/>
        </w:rPr>
        <w:t>underline the presence of each concept</w:t>
      </w:r>
      <w:r w:rsidRPr="008D2A85">
        <w:rPr>
          <w:rFonts w:ascii="Genesis Sans Text" w:eastAsiaTheme="minorHAnsi" w:hAnsi="Genesis Sans Text" w:cs="Genesis Sans Text Global Bold"/>
          <w:color w:val="auto"/>
          <w:bdr w:val="none" w:sz="0" w:space="0" w:color="auto"/>
          <w:lang w:val="en-US" w:eastAsia="en-US"/>
        </w:rPr>
        <w:t>.</w:t>
      </w:r>
      <w:r w:rsidR="00B16C79" w:rsidRPr="0074671D">
        <w:rPr>
          <w:rFonts w:ascii="Genesis Sans Text" w:eastAsiaTheme="minorHAnsi" w:hAnsi="Genesis Sans Text" w:cs="Genesis Sans Text Global Bold"/>
          <w:color w:val="auto"/>
          <w:bdr w:val="none" w:sz="0" w:space="0" w:color="auto"/>
          <w:lang w:val="en-US" w:eastAsia="en-US"/>
        </w:rPr>
        <w:t xml:space="preserve"> </w:t>
      </w:r>
    </w:p>
    <w:p w14:paraId="7244DEAC" w14:textId="77777777" w:rsidR="00B82FEB" w:rsidRPr="00B16C79" w:rsidRDefault="00B82FEB"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Global Bold" w:eastAsia="Malgun Gothic" w:hAnsi="Genesis Sans Text Global Bold" w:cs="Genesis Sans Text Global Bold"/>
          <w:kern w:val="2"/>
          <w:lang w:val="en-US" w:eastAsia="ko-KR"/>
        </w:rPr>
      </w:pPr>
    </w:p>
    <w:p w14:paraId="71BB6BE7" w14:textId="0FD97E72" w:rsidR="00B16C79" w:rsidRPr="002A2054" w:rsidRDefault="00B16C79"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Global Bold" w:eastAsia="Malgun Gothic" w:hAnsi="Genesis Sans Text Global Bold" w:cs="Genesis Sans Text Global Bold"/>
          <w:b/>
          <w:kern w:val="2"/>
          <w:lang w:val="en-US" w:eastAsia="ko-KR"/>
        </w:rPr>
      </w:pPr>
      <w:r w:rsidRPr="00B16C79">
        <w:rPr>
          <w:rFonts w:ascii="Genesis Sans Text Global Bold" w:eastAsia="Malgun Gothic" w:hAnsi="Genesis Sans Text Global Bold" w:cs="Genesis Sans Text Global Bold"/>
          <w:b/>
          <w:kern w:val="2"/>
          <w:lang w:val="en-US" w:eastAsia="ko-KR"/>
        </w:rPr>
        <w:t xml:space="preserve">Rear </w:t>
      </w:r>
      <w:r w:rsidR="00B04357">
        <w:rPr>
          <w:rFonts w:ascii="Genesis Sans Text Global Bold" w:eastAsia="Malgun Gothic" w:hAnsi="Genesis Sans Text Global Bold" w:cs="Genesis Sans Text Global Bold"/>
          <w:b/>
          <w:kern w:val="2"/>
          <w:lang w:val="en-US" w:eastAsia="ko-KR"/>
        </w:rPr>
        <w:t>a</w:t>
      </w:r>
      <w:r w:rsidRPr="00B16C79">
        <w:rPr>
          <w:rFonts w:ascii="Genesis Sans Text Global Bold" w:eastAsia="Malgun Gothic" w:hAnsi="Genesis Sans Text Global Bold" w:cs="Genesis Sans Text Global Bold"/>
          <w:b/>
          <w:kern w:val="2"/>
          <w:lang w:val="en-US" w:eastAsia="ko-KR"/>
        </w:rPr>
        <w:t>esthetics</w:t>
      </w:r>
    </w:p>
    <w:p w14:paraId="6A086FAF" w14:textId="77777777" w:rsidR="00B82FEB" w:rsidRPr="00B16C79" w:rsidRDefault="00B82FEB"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Global Bold" w:eastAsia="Malgun Gothic" w:hAnsi="Genesis Sans Text Global Bold" w:cs="Genesis Sans Text Global Bold"/>
          <w:b/>
          <w:kern w:val="2"/>
          <w:lang w:val="en-US" w:eastAsia="ko-KR"/>
        </w:rPr>
      </w:pPr>
    </w:p>
    <w:p w14:paraId="3E27654B" w14:textId="69CBE4D6" w:rsidR="00B16C79" w:rsidRPr="0074671D" w:rsidRDefault="00B16C79"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r w:rsidRPr="0074671D">
        <w:rPr>
          <w:rFonts w:ascii="Genesis Sans Text" w:eastAsiaTheme="minorHAnsi" w:hAnsi="Genesis Sans Text" w:cs="Genesis Sans Text Global Bold"/>
          <w:color w:val="auto"/>
          <w:bdr w:val="none" w:sz="0" w:space="0" w:color="auto"/>
          <w:lang w:val="en-US" w:eastAsia="en-US"/>
        </w:rPr>
        <w:t>A</w:t>
      </w:r>
      <w:r w:rsidRPr="0074671D">
        <w:rPr>
          <w:rFonts w:ascii="Genesis Sans Text" w:eastAsiaTheme="minorHAnsi" w:hAnsi="Genesis Sans Text" w:cs="Genesis Sans Text Global Bold" w:hint="eastAsia"/>
          <w:color w:val="auto"/>
          <w:bdr w:val="none" w:sz="0" w:space="0" w:color="auto"/>
          <w:lang w:val="en-US" w:eastAsia="en-US"/>
        </w:rPr>
        <w:t>t the rear, t</w:t>
      </w:r>
      <w:r w:rsidRPr="0074671D">
        <w:rPr>
          <w:rFonts w:ascii="Genesis Sans Text" w:eastAsiaTheme="minorHAnsi" w:hAnsi="Genesis Sans Text" w:cs="Genesis Sans Text Global Bold"/>
          <w:color w:val="auto"/>
          <w:bdr w:val="none" w:sz="0" w:space="0" w:color="auto"/>
          <w:lang w:val="en-US" w:eastAsia="en-US"/>
        </w:rPr>
        <w:t>he bumper offset</w:t>
      </w:r>
      <w:r w:rsidRPr="0074671D">
        <w:rPr>
          <w:rFonts w:ascii="Genesis Sans Text" w:eastAsiaTheme="minorHAnsi" w:hAnsi="Genesis Sans Text" w:cs="Genesis Sans Text Global Bold" w:hint="eastAsia"/>
          <w:color w:val="auto"/>
          <w:bdr w:val="none" w:sz="0" w:space="0" w:color="auto"/>
          <w:lang w:val="en-US" w:eastAsia="en-US"/>
        </w:rPr>
        <w:t>s</w:t>
      </w:r>
      <w:r w:rsidRPr="0074671D">
        <w:rPr>
          <w:rFonts w:ascii="Genesis Sans Text" w:eastAsiaTheme="minorHAnsi" w:hAnsi="Genesis Sans Text" w:cs="Genesis Sans Text Global Bold"/>
          <w:color w:val="auto"/>
          <w:bdr w:val="none" w:sz="0" w:space="0" w:color="auto"/>
          <w:lang w:val="en-US" w:eastAsia="en-US"/>
        </w:rPr>
        <w:t xml:space="preserve"> ha</w:t>
      </w:r>
      <w:r w:rsidRPr="0074671D">
        <w:rPr>
          <w:rFonts w:ascii="Genesis Sans Text" w:eastAsiaTheme="minorHAnsi" w:hAnsi="Genesis Sans Text" w:cs="Genesis Sans Text Global Bold" w:hint="eastAsia"/>
          <w:color w:val="auto"/>
          <w:bdr w:val="none" w:sz="0" w:space="0" w:color="auto"/>
          <w:lang w:val="en-US" w:eastAsia="en-US"/>
        </w:rPr>
        <w:t xml:space="preserve">ve </w:t>
      </w:r>
      <w:r w:rsidRPr="0074671D">
        <w:rPr>
          <w:rFonts w:ascii="Genesis Sans Text" w:eastAsiaTheme="minorHAnsi" w:hAnsi="Genesis Sans Text" w:cs="Genesis Sans Text Global Bold"/>
          <w:color w:val="auto"/>
          <w:bdr w:val="none" w:sz="0" w:space="0" w:color="auto"/>
          <w:lang w:val="en-US" w:eastAsia="en-US"/>
        </w:rPr>
        <w:t>been smoothed to create clean surface</w:t>
      </w:r>
      <w:r w:rsidRPr="0074671D">
        <w:rPr>
          <w:rFonts w:ascii="Genesis Sans Text" w:eastAsiaTheme="minorHAnsi" w:hAnsi="Genesis Sans Text" w:cs="Genesis Sans Text Global Bold" w:hint="eastAsia"/>
          <w:color w:val="auto"/>
          <w:bdr w:val="none" w:sz="0" w:space="0" w:color="auto"/>
          <w:lang w:val="en-US" w:eastAsia="en-US"/>
        </w:rPr>
        <w:t>s</w:t>
      </w:r>
      <w:r w:rsidRPr="0074671D">
        <w:rPr>
          <w:rFonts w:ascii="Genesis Sans Text" w:eastAsiaTheme="minorHAnsi" w:hAnsi="Genesis Sans Text" w:cs="Genesis Sans Text Global Bold"/>
          <w:color w:val="auto"/>
          <w:bdr w:val="none" w:sz="0" w:space="0" w:color="auto"/>
          <w:lang w:val="en-US" w:eastAsia="en-US"/>
        </w:rPr>
        <w:t>,</w:t>
      </w:r>
      <w:r w:rsidR="0074671D">
        <w:rPr>
          <w:rFonts w:ascii="Genesis Sans Text" w:eastAsiaTheme="minorHAnsi" w:hAnsi="Genesis Sans Text" w:cs="Genesis Sans Text Global Bold"/>
          <w:color w:val="auto"/>
          <w:bdr w:val="none" w:sz="0" w:space="0" w:color="auto"/>
          <w:lang w:val="en-US" w:eastAsia="en-US"/>
        </w:rPr>
        <w:t xml:space="preserve"> </w:t>
      </w:r>
      <w:r w:rsidRPr="0074671D">
        <w:rPr>
          <w:rFonts w:ascii="Genesis Sans Text" w:eastAsiaTheme="minorHAnsi" w:hAnsi="Genesis Sans Text" w:cs="Genesis Sans Text Global Bold"/>
          <w:color w:val="auto"/>
          <w:bdr w:val="none" w:sz="0" w:space="0" w:color="auto"/>
          <w:lang w:val="en-US" w:eastAsia="en-US"/>
        </w:rPr>
        <w:t xml:space="preserve">accommodating the </w:t>
      </w:r>
      <w:r w:rsidR="00B04357">
        <w:rPr>
          <w:rFonts w:ascii="Genesis Sans Text" w:eastAsiaTheme="minorHAnsi" w:hAnsi="Genesis Sans Text" w:cs="Genesis Sans Text Global Bold"/>
          <w:color w:val="auto"/>
          <w:bdr w:val="none" w:sz="0" w:space="0" w:color="auto"/>
          <w:lang w:val="en-US" w:eastAsia="en-US"/>
        </w:rPr>
        <w:t xml:space="preserve">iconic ‘Two-Line’ </w:t>
      </w:r>
      <w:r w:rsidRPr="0074671D">
        <w:rPr>
          <w:rFonts w:ascii="Genesis Sans Text" w:eastAsiaTheme="minorHAnsi" w:hAnsi="Genesis Sans Text" w:cs="Genesis Sans Text Global Bold"/>
          <w:color w:val="auto"/>
          <w:bdr w:val="none" w:sz="0" w:space="0" w:color="auto"/>
          <w:lang w:val="en-US" w:eastAsia="en-US"/>
        </w:rPr>
        <w:t>taillights.</w:t>
      </w:r>
    </w:p>
    <w:p w14:paraId="16D15BB3" w14:textId="77777777" w:rsidR="00B82FEB" w:rsidRPr="0074671D" w:rsidRDefault="00B82FEB"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p>
    <w:p w14:paraId="0865C923" w14:textId="2CEE0F66" w:rsidR="00B16C79" w:rsidRPr="0074671D" w:rsidRDefault="00B16C79"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r w:rsidRPr="0074671D">
        <w:rPr>
          <w:rFonts w:ascii="Genesis Sans Text" w:eastAsiaTheme="minorHAnsi" w:hAnsi="Genesis Sans Text" w:cs="Genesis Sans Text Global Bold"/>
          <w:color w:val="auto"/>
          <w:bdr w:val="none" w:sz="0" w:space="0" w:color="auto"/>
          <w:lang w:val="en-US" w:eastAsia="en-US"/>
        </w:rPr>
        <w:t xml:space="preserve">The </w:t>
      </w:r>
      <w:r w:rsidR="00B04357">
        <w:rPr>
          <w:rFonts w:ascii="Genesis Sans Text" w:eastAsiaTheme="minorHAnsi" w:hAnsi="Genesis Sans Text" w:cs="Genesis Sans Text Global Bold"/>
          <w:color w:val="auto"/>
          <w:bdr w:val="none" w:sz="0" w:space="0" w:color="auto"/>
          <w:lang w:val="en-US" w:eastAsia="en-US"/>
        </w:rPr>
        <w:t xml:space="preserve">brightwork </w:t>
      </w:r>
      <w:r w:rsidRPr="0074671D">
        <w:rPr>
          <w:rFonts w:ascii="Genesis Sans Text" w:eastAsiaTheme="minorHAnsi" w:hAnsi="Genesis Sans Text" w:cs="Genesis Sans Text Global Bold" w:hint="eastAsia"/>
          <w:color w:val="auto"/>
          <w:bdr w:val="none" w:sz="0" w:space="0" w:color="auto"/>
          <w:lang w:val="en-US" w:eastAsia="en-US"/>
        </w:rPr>
        <w:t>extends to</w:t>
      </w:r>
      <w:r w:rsidRPr="0074671D">
        <w:rPr>
          <w:rFonts w:ascii="Genesis Sans Text" w:eastAsiaTheme="minorHAnsi" w:hAnsi="Genesis Sans Text" w:cs="Genesis Sans Text Global Bold"/>
          <w:color w:val="auto"/>
          <w:bdr w:val="none" w:sz="0" w:space="0" w:color="auto"/>
          <w:lang w:val="en-US" w:eastAsia="en-US"/>
        </w:rPr>
        <w:t xml:space="preserve"> the lower </w:t>
      </w:r>
      <w:r w:rsidR="00B04357">
        <w:rPr>
          <w:rFonts w:ascii="Genesis Sans Text" w:eastAsiaTheme="minorHAnsi" w:hAnsi="Genesis Sans Text" w:cs="Genesis Sans Text Global Bold"/>
          <w:color w:val="auto"/>
          <w:bdr w:val="none" w:sz="0" w:space="0" w:color="auto"/>
          <w:lang w:val="en-US" w:eastAsia="en-US"/>
        </w:rPr>
        <w:t>rear sections</w:t>
      </w:r>
      <w:r w:rsidRPr="0074671D">
        <w:rPr>
          <w:rFonts w:ascii="Genesis Sans Text" w:eastAsiaTheme="minorHAnsi" w:hAnsi="Genesis Sans Text" w:cs="Genesis Sans Text Global Bold" w:hint="eastAsia"/>
          <w:color w:val="auto"/>
          <w:bdr w:val="none" w:sz="0" w:space="0" w:color="auto"/>
          <w:lang w:val="en-US" w:eastAsia="en-US"/>
        </w:rPr>
        <w:t xml:space="preserve"> of both </w:t>
      </w:r>
      <w:r w:rsidR="00D15308" w:rsidRPr="0074671D">
        <w:rPr>
          <w:rFonts w:ascii="Genesis Sans Text" w:eastAsiaTheme="minorHAnsi" w:hAnsi="Genesis Sans Text" w:cs="Genesis Sans Text Global Bold"/>
          <w:color w:val="auto"/>
          <w:bdr w:val="none" w:sz="0" w:space="0" w:color="auto"/>
          <w:lang w:val="en-US" w:eastAsia="en-US"/>
        </w:rPr>
        <w:t>cars</w:t>
      </w:r>
      <w:r w:rsidRPr="0074671D">
        <w:rPr>
          <w:rFonts w:ascii="Genesis Sans Text" w:eastAsiaTheme="minorHAnsi" w:hAnsi="Genesis Sans Text" w:cs="Genesis Sans Text Global Bold" w:hint="eastAsia"/>
          <w:color w:val="auto"/>
          <w:bdr w:val="none" w:sz="0" w:space="0" w:color="auto"/>
          <w:lang w:val="en-US" w:eastAsia="en-US"/>
        </w:rPr>
        <w:t>,</w:t>
      </w:r>
      <w:r w:rsidRPr="0074671D">
        <w:rPr>
          <w:rFonts w:ascii="Genesis Sans Text" w:eastAsiaTheme="minorHAnsi" w:hAnsi="Genesis Sans Text" w:cs="Genesis Sans Text Global Bold"/>
          <w:color w:val="auto"/>
          <w:bdr w:val="none" w:sz="0" w:space="0" w:color="auto"/>
          <w:lang w:val="en-US" w:eastAsia="en-US"/>
        </w:rPr>
        <w:t xml:space="preserve"> </w:t>
      </w:r>
      <w:r w:rsidRPr="0074671D">
        <w:rPr>
          <w:rFonts w:ascii="Genesis Sans Text" w:eastAsiaTheme="minorHAnsi" w:hAnsi="Genesis Sans Text" w:cs="Genesis Sans Text Global Bold" w:hint="eastAsia"/>
          <w:color w:val="auto"/>
          <w:bdr w:val="none" w:sz="0" w:space="0" w:color="auto"/>
          <w:lang w:val="en-US" w:eastAsia="en-US"/>
        </w:rPr>
        <w:t>integrating</w:t>
      </w:r>
      <w:r w:rsidRPr="0074671D">
        <w:rPr>
          <w:rFonts w:ascii="Genesis Sans Text" w:eastAsiaTheme="minorHAnsi" w:hAnsi="Genesis Sans Text" w:cs="Genesis Sans Text Global Bold"/>
          <w:color w:val="auto"/>
          <w:bdr w:val="none" w:sz="0" w:space="0" w:color="auto"/>
          <w:lang w:val="en-US" w:eastAsia="en-US"/>
        </w:rPr>
        <w:t xml:space="preserve"> wide</w:t>
      </w:r>
      <w:r w:rsidRPr="0074671D">
        <w:rPr>
          <w:rFonts w:ascii="Genesis Sans Text" w:eastAsiaTheme="minorHAnsi" w:hAnsi="Genesis Sans Text" w:cs="Genesis Sans Text Global Bold" w:hint="eastAsia"/>
          <w:color w:val="auto"/>
          <w:bdr w:val="none" w:sz="0" w:space="0" w:color="auto"/>
          <w:lang w:val="en-US" w:eastAsia="en-US"/>
        </w:rPr>
        <w:t xml:space="preserve">, </w:t>
      </w:r>
      <w:r w:rsidRPr="0074671D">
        <w:rPr>
          <w:rFonts w:ascii="Genesis Sans Text" w:eastAsiaTheme="minorHAnsi" w:hAnsi="Genesis Sans Text" w:cs="Genesis Sans Text Global Bold"/>
          <w:color w:val="auto"/>
          <w:bdr w:val="none" w:sz="0" w:space="0" w:color="auto"/>
          <w:lang w:val="en-US" w:eastAsia="en-US"/>
        </w:rPr>
        <w:t xml:space="preserve">slim </w:t>
      </w:r>
      <w:r w:rsidR="00B04357">
        <w:rPr>
          <w:rFonts w:ascii="Genesis Sans Text" w:eastAsiaTheme="minorHAnsi" w:hAnsi="Genesis Sans Text" w:cs="Genesis Sans Text Global Bold"/>
          <w:color w:val="auto"/>
          <w:bdr w:val="none" w:sz="0" w:space="0" w:color="auto"/>
          <w:lang w:val="en-US" w:eastAsia="en-US"/>
        </w:rPr>
        <w:t>rectangular</w:t>
      </w:r>
      <w:r w:rsidRPr="0074671D">
        <w:rPr>
          <w:rFonts w:ascii="Genesis Sans Text" w:eastAsiaTheme="minorHAnsi" w:hAnsi="Genesis Sans Text" w:cs="Genesis Sans Text Global Bold" w:hint="eastAsia"/>
          <w:color w:val="auto"/>
          <w:bdr w:val="none" w:sz="0" w:space="0" w:color="auto"/>
          <w:lang w:val="en-US" w:eastAsia="en-US"/>
        </w:rPr>
        <w:t>-</w:t>
      </w:r>
      <w:r w:rsidRPr="0074671D">
        <w:rPr>
          <w:rFonts w:ascii="Genesis Sans Text" w:eastAsiaTheme="minorHAnsi" w:hAnsi="Genesis Sans Text" w:cs="Genesis Sans Text Global Bold"/>
          <w:color w:val="auto"/>
          <w:bdr w:val="none" w:sz="0" w:space="0" w:color="auto"/>
          <w:lang w:val="en-US" w:eastAsia="en-US"/>
        </w:rPr>
        <w:t>shaped tailpipes. Below the license plate</w:t>
      </w:r>
      <w:r w:rsidRPr="0074671D">
        <w:rPr>
          <w:rFonts w:ascii="Genesis Sans Text" w:eastAsiaTheme="minorHAnsi" w:hAnsi="Genesis Sans Text" w:cs="Genesis Sans Text Global Bold" w:hint="eastAsia"/>
          <w:color w:val="auto"/>
          <w:bdr w:val="none" w:sz="0" w:space="0" w:color="auto"/>
          <w:lang w:val="en-US" w:eastAsia="en-US"/>
        </w:rPr>
        <w:t xml:space="preserve"> areas</w:t>
      </w:r>
      <w:r w:rsidRPr="0074671D">
        <w:rPr>
          <w:rFonts w:ascii="Genesis Sans Text" w:eastAsiaTheme="minorHAnsi" w:hAnsi="Genesis Sans Text" w:cs="Genesis Sans Text Global Bold"/>
          <w:color w:val="auto"/>
          <w:bdr w:val="none" w:sz="0" w:space="0" w:color="auto"/>
          <w:lang w:val="en-US" w:eastAsia="en-US"/>
        </w:rPr>
        <w:t>, horizontal accent</w:t>
      </w:r>
      <w:r w:rsidRPr="0074671D">
        <w:rPr>
          <w:rFonts w:ascii="Genesis Sans Text" w:eastAsiaTheme="minorHAnsi" w:hAnsi="Genesis Sans Text" w:cs="Genesis Sans Text Global Bold" w:hint="eastAsia"/>
          <w:color w:val="auto"/>
          <w:bdr w:val="none" w:sz="0" w:space="0" w:color="auto"/>
          <w:lang w:val="en-US" w:eastAsia="en-US"/>
        </w:rPr>
        <w:t>s</w:t>
      </w:r>
      <w:r w:rsidRPr="0074671D">
        <w:rPr>
          <w:rFonts w:ascii="Genesis Sans Text" w:eastAsiaTheme="minorHAnsi" w:hAnsi="Genesis Sans Text" w:cs="Genesis Sans Text Global Bold"/>
          <w:color w:val="auto"/>
          <w:bdr w:val="none" w:sz="0" w:space="0" w:color="auto"/>
          <w:lang w:val="en-US" w:eastAsia="en-US"/>
        </w:rPr>
        <w:t xml:space="preserve"> stretch across the rear</w:t>
      </w:r>
      <w:r w:rsidRPr="0074671D">
        <w:rPr>
          <w:rFonts w:ascii="Genesis Sans Text" w:eastAsiaTheme="minorHAnsi" w:hAnsi="Genesis Sans Text" w:cs="Genesis Sans Text Global Bold" w:hint="eastAsia"/>
          <w:color w:val="auto"/>
          <w:bdr w:val="none" w:sz="0" w:space="0" w:color="auto"/>
          <w:lang w:val="en-US" w:eastAsia="en-US"/>
        </w:rPr>
        <w:t>s</w:t>
      </w:r>
      <w:r w:rsidRPr="0074671D">
        <w:rPr>
          <w:rFonts w:ascii="Genesis Sans Text" w:eastAsiaTheme="minorHAnsi" w:hAnsi="Genesis Sans Text" w:cs="Genesis Sans Text Global Bold"/>
          <w:color w:val="auto"/>
          <w:bdr w:val="none" w:sz="0" w:space="0" w:color="auto"/>
          <w:lang w:val="en-US" w:eastAsia="en-US"/>
        </w:rPr>
        <w:t xml:space="preserve">, </w:t>
      </w:r>
      <w:r w:rsidR="00B04357">
        <w:rPr>
          <w:rFonts w:ascii="Genesis Sans Text" w:eastAsiaTheme="minorHAnsi" w:hAnsi="Genesis Sans Text" w:cs="Genesis Sans Text Global Bold"/>
          <w:color w:val="auto"/>
          <w:bdr w:val="none" w:sz="0" w:space="0" w:color="auto"/>
          <w:lang w:val="en-US" w:eastAsia="en-US"/>
        </w:rPr>
        <w:t>with a ducktail spoiler emphasising the dynamism of each concept.</w:t>
      </w:r>
    </w:p>
    <w:p w14:paraId="387BCA2E" w14:textId="77777777" w:rsidR="00B82FEB" w:rsidRPr="00B16C79" w:rsidRDefault="00B82FEB"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Global Bold" w:eastAsia="Malgun Gothic" w:hAnsi="Genesis Sans Text Global Bold" w:cs="Genesis Sans Text Global Bold"/>
          <w:kern w:val="2"/>
          <w:lang w:val="en-US" w:eastAsia="ko-KR"/>
        </w:rPr>
      </w:pPr>
    </w:p>
    <w:p w14:paraId="43E203DB" w14:textId="5950D0CB" w:rsidR="00B16C79" w:rsidRPr="0074671D" w:rsidRDefault="00B16C79"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r w:rsidRPr="0074671D">
        <w:rPr>
          <w:rFonts w:ascii="Genesis Sans Text" w:eastAsiaTheme="minorHAnsi" w:hAnsi="Genesis Sans Text" w:cs="Genesis Sans Text Global Bold"/>
          <w:color w:val="auto"/>
          <w:bdr w:val="none" w:sz="0" w:space="0" w:color="auto"/>
          <w:lang w:val="en-US" w:eastAsia="en-US"/>
        </w:rPr>
        <w:t>Flush Genesis logo</w:t>
      </w:r>
      <w:r w:rsidRPr="0074671D">
        <w:rPr>
          <w:rFonts w:ascii="Genesis Sans Text" w:eastAsiaTheme="minorHAnsi" w:hAnsi="Genesis Sans Text" w:cs="Genesis Sans Text Global Bold" w:hint="eastAsia"/>
          <w:color w:val="auto"/>
          <w:bdr w:val="none" w:sz="0" w:space="0" w:color="auto"/>
          <w:lang w:val="en-US" w:eastAsia="en-US"/>
        </w:rPr>
        <w:t>s</w:t>
      </w:r>
      <w:r w:rsidRPr="0074671D">
        <w:rPr>
          <w:rFonts w:ascii="Genesis Sans Text" w:eastAsiaTheme="minorHAnsi" w:hAnsi="Genesis Sans Text" w:cs="Genesis Sans Text Global Bold"/>
          <w:color w:val="auto"/>
          <w:bdr w:val="none" w:sz="0" w:space="0" w:color="auto"/>
          <w:lang w:val="en-US" w:eastAsia="en-US"/>
        </w:rPr>
        <w:t xml:space="preserve"> and hidden retractable rear-view camera</w:t>
      </w:r>
      <w:r w:rsidRPr="0074671D">
        <w:rPr>
          <w:rFonts w:ascii="Genesis Sans Text" w:eastAsiaTheme="minorHAnsi" w:hAnsi="Genesis Sans Text" w:cs="Genesis Sans Text Global Bold" w:hint="eastAsia"/>
          <w:color w:val="auto"/>
          <w:bdr w:val="none" w:sz="0" w:space="0" w:color="auto"/>
          <w:lang w:val="en-US" w:eastAsia="en-US"/>
        </w:rPr>
        <w:t>s</w:t>
      </w:r>
      <w:r w:rsidRPr="0074671D">
        <w:rPr>
          <w:rFonts w:ascii="Genesis Sans Text" w:eastAsiaTheme="minorHAnsi" w:hAnsi="Genesis Sans Text" w:cs="Genesis Sans Text Global Bold"/>
          <w:color w:val="auto"/>
          <w:bdr w:val="none" w:sz="0" w:space="0" w:color="auto"/>
          <w:lang w:val="en-US" w:eastAsia="en-US"/>
        </w:rPr>
        <w:t xml:space="preserve"> </w:t>
      </w:r>
      <w:r w:rsidRPr="0074671D">
        <w:rPr>
          <w:rFonts w:ascii="Genesis Sans Text" w:eastAsiaTheme="minorHAnsi" w:hAnsi="Genesis Sans Text" w:cs="Genesis Sans Text Global Bold" w:hint="eastAsia"/>
          <w:color w:val="auto"/>
          <w:bdr w:val="none" w:sz="0" w:space="0" w:color="auto"/>
          <w:lang w:val="en-US" w:eastAsia="en-US"/>
        </w:rPr>
        <w:t>reflect</w:t>
      </w:r>
      <w:r w:rsidRPr="0074671D">
        <w:rPr>
          <w:rFonts w:ascii="Genesis Sans Text" w:eastAsiaTheme="minorHAnsi" w:hAnsi="Genesis Sans Text" w:cs="Genesis Sans Text Global Bold"/>
          <w:color w:val="auto"/>
          <w:bdr w:val="none" w:sz="0" w:space="0" w:color="auto"/>
          <w:lang w:val="en-US" w:eastAsia="en-US"/>
        </w:rPr>
        <w:t xml:space="preserve"> </w:t>
      </w:r>
      <w:r w:rsidR="00F53776" w:rsidRPr="0074671D">
        <w:rPr>
          <w:rFonts w:ascii="Genesis Sans Text" w:eastAsiaTheme="minorHAnsi" w:hAnsi="Genesis Sans Text" w:cs="Genesis Sans Text Global Bold"/>
          <w:color w:val="auto"/>
          <w:bdr w:val="none" w:sz="0" w:space="0" w:color="auto"/>
          <w:lang w:val="en-US" w:eastAsia="en-US"/>
        </w:rPr>
        <w:t xml:space="preserve">the </w:t>
      </w:r>
      <w:r w:rsidR="00B04357">
        <w:rPr>
          <w:rFonts w:ascii="Genesis Sans Text" w:eastAsiaTheme="minorHAnsi" w:hAnsi="Genesis Sans Text" w:cs="Genesis Sans Text Global Bold"/>
          <w:color w:val="auto"/>
          <w:bdr w:val="none" w:sz="0" w:space="0" w:color="auto"/>
          <w:lang w:val="en-US" w:eastAsia="en-US"/>
        </w:rPr>
        <w:t>high-tech approach to</w:t>
      </w:r>
      <w:r w:rsidRPr="0074671D">
        <w:rPr>
          <w:rFonts w:ascii="Genesis Sans Text" w:eastAsiaTheme="minorHAnsi" w:hAnsi="Genesis Sans Text" w:cs="Genesis Sans Text Global Bold"/>
          <w:color w:val="auto"/>
          <w:bdr w:val="none" w:sz="0" w:space="0" w:color="auto"/>
          <w:lang w:val="en-US" w:eastAsia="en-US"/>
        </w:rPr>
        <w:t xml:space="preserve"> detailing. The </w:t>
      </w:r>
      <w:r w:rsidR="00C81E4A" w:rsidRPr="0074671D">
        <w:rPr>
          <w:rFonts w:ascii="Genesis Sans Text" w:eastAsiaTheme="minorHAnsi" w:hAnsi="Genesis Sans Text" w:cs="Genesis Sans Text Global Bold"/>
          <w:color w:val="auto"/>
          <w:bdr w:val="none" w:sz="0" w:space="0" w:color="auto"/>
          <w:lang w:val="en-US" w:eastAsia="en-US"/>
        </w:rPr>
        <w:t>boot</w:t>
      </w:r>
      <w:r w:rsidRPr="0074671D">
        <w:rPr>
          <w:rFonts w:ascii="Genesis Sans Text" w:eastAsiaTheme="minorHAnsi" w:hAnsi="Genesis Sans Text" w:cs="Genesis Sans Text Global Bold"/>
          <w:color w:val="auto"/>
          <w:bdr w:val="none" w:sz="0" w:space="0" w:color="auto"/>
          <w:lang w:val="en-US" w:eastAsia="en-US"/>
        </w:rPr>
        <w:t xml:space="preserve"> </w:t>
      </w:r>
      <w:r w:rsidR="00732B59" w:rsidRPr="0074671D">
        <w:rPr>
          <w:rFonts w:ascii="Genesis Sans Text" w:eastAsiaTheme="minorHAnsi" w:hAnsi="Genesis Sans Text" w:cs="Genesis Sans Text Global Bold"/>
          <w:color w:val="auto"/>
          <w:bdr w:val="none" w:sz="0" w:space="0" w:color="auto"/>
          <w:lang w:val="en-US" w:eastAsia="en-US"/>
        </w:rPr>
        <w:t>has a touchless operation using</w:t>
      </w:r>
      <w:r w:rsidRPr="0074671D">
        <w:rPr>
          <w:rFonts w:ascii="Genesis Sans Text" w:eastAsiaTheme="minorHAnsi" w:hAnsi="Genesis Sans Text" w:cs="Genesis Sans Text Global Bold" w:hint="eastAsia"/>
          <w:color w:val="auto"/>
          <w:bdr w:val="none" w:sz="0" w:space="0" w:color="auto"/>
          <w:lang w:val="en-US" w:eastAsia="en-US"/>
        </w:rPr>
        <w:t xml:space="preserve"> a simple</w:t>
      </w:r>
      <w:r w:rsidRPr="0074671D">
        <w:rPr>
          <w:rFonts w:ascii="Genesis Sans Text" w:eastAsiaTheme="minorHAnsi" w:hAnsi="Genesis Sans Text" w:cs="Genesis Sans Text Global Bold"/>
          <w:color w:val="auto"/>
          <w:bdr w:val="none" w:sz="0" w:space="0" w:color="auto"/>
          <w:lang w:val="en-US" w:eastAsia="en-US"/>
        </w:rPr>
        <w:t xml:space="preserve"> hand gesture, </w:t>
      </w:r>
      <w:r w:rsidRPr="0074671D">
        <w:rPr>
          <w:rFonts w:ascii="Genesis Sans Text" w:eastAsiaTheme="minorHAnsi" w:hAnsi="Genesis Sans Text" w:cs="Genesis Sans Text Global Bold" w:hint="eastAsia"/>
          <w:color w:val="auto"/>
          <w:bdr w:val="none" w:sz="0" w:space="0" w:color="auto"/>
          <w:lang w:val="en-US" w:eastAsia="en-US"/>
        </w:rPr>
        <w:t>eliminating</w:t>
      </w:r>
      <w:r w:rsidRPr="0074671D">
        <w:rPr>
          <w:rFonts w:ascii="Genesis Sans Text" w:eastAsiaTheme="minorHAnsi" w:hAnsi="Genesis Sans Text" w:cs="Genesis Sans Text Global Bold"/>
          <w:color w:val="auto"/>
          <w:bdr w:val="none" w:sz="0" w:space="0" w:color="auto"/>
          <w:lang w:val="en-US" w:eastAsia="en-US"/>
        </w:rPr>
        <w:t xml:space="preserve"> the ne</w:t>
      </w:r>
      <w:r w:rsidRPr="0074671D">
        <w:rPr>
          <w:rFonts w:ascii="Genesis Sans Text" w:eastAsiaTheme="minorHAnsi" w:hAnsi="Genesis Sans Text" w:cs="Genesis Sans Text Global Bold" w:hint="eastAsia"/>
          <w:color w:val="auto"/>
          <w:bdr w:val="none" w:sz="0" w:space="0" w:color="auto"/>
          <w:lang w:val="en-US" w:eastAsia="en-US"/>
        </w:rPr>
        <w:t>ed</w:t>
      </w:r>
      <w:r w:rsidRPr="0074671D">
        <w:rPr>
          <w:rFonts w:ascii="Genesis Sans Text" w:eastAsiaTheme="minorHAnsi" w:hAnsi="Genesis Sans Text" w:cs="Genesis Sans Text Global Bold"/>
          <w:color w:val="auto"/>
          <w:bdr w:val="none" w:sz="0" w:space="0" w:color="auto"/>
          <w:lang w:val="en-US" w:eastAsia="en-US"/>
        </w:rPr>
        <w:t xml:space="preserve"> for physical button</w:t>
      </w:r>
      <w:r w:rsidRPr="0074671D">
        <w:rPr>
          <w:rFonts w:ascii="Genesis Sans Text" w:eastAsiaTheme="minorHAnsi" w:hAnsi="Genesis Sans Text" w:cs="Genesis Sans Text Global Bold" w:hint="eastAsia"/>
          <w:color w:val="auto"/>
          <w:bdr w:val="none" w:sz="0" w:space="0" w:color="auto"/>
          <w:lang w:val="en-US" w:eastAsia="en-US"/>
        </w:rPr>
        <w:t>s</w:t>
      </w:r>
      <w:r w:rsidRPr="0074671D">
        <w:rPr>
          <w:rFonts w:ascii="Genesis Sans Text" w:eastAsiaTheme="minorHAnsi" w:hAnsi="Genesis Sans Text" w:cs="Genesis Sans Text Global Bold"/>
          <w:color w:val="auto"/>
          <w:bdr w:val="none" w:sz="0" w:space="0" w:color="auto"/>
          <w:lang w:val="en-US" w:eastAsia="en-US"/>
        </w:rPr>
        <w:t>.</w:t>
      </w:r>
    </w:p>
    <w:p w14:paraId="5090ED05" w14:textId="77777777" w:rsidR="00B82FEB" w:rsidRPr="00B16C79" w:rsidRDefault="00B82FEB"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Global Bold" w:eastAsia="Malgun Gothic" w:hAnsi="Genesis Sans Text Global Bold" w:cs="Genesis Sans Text Global Bold"/>
          <w:kern w:val="2"/>
          <w:lang w:val="en-US" w:eastAsia="ko-KR"/>
        </w:rPr>
      </w:pPr>
    </w:p>
    <w:p w14:paraId="50BAAE9E" w14:textId="0C89704D" w:rsidR="00B16C79" w:rsidRPr="0074671D" w:rsidRDefault="00B16C79"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Global Bold" w:eastAsia="Malgun Gothic" w:hAnsi="Genesis Sans Text Global Bold" w:cs="Genesis Sans Text Global Bold"/>
          <w:b/>
          <w:color w:val="000000" w:themeColor="text1"/>
          <w:kern w:val="2"/>
          <w:lang w:val="en-US" w:eastAsia="ko-KR"/>
        </w:rPr>
      </w:pPr>
      <w:r w:rsidRPr="0074671D">
        <w:rPr>
          <w:rFonts w:ascii="Genesis Sans Text Global Bold" w:eastAsia="Malgun Gothic" w:hAnsi="Genesis Sans Text Global Bold" w:cs="Genesis Sans Text Global Bold"/>
          <w:b/>
          <w:color w:val="000000" w:themeColor="text1"/>
          <w:kern w:val="2"/>
          <w:lang w:val="en-US" w:eastAsia="ko-KR"/>
        </w:rPr>
        <w:t xml:space="preserve">Interiors </w:t>
      </w:r>
      <w:r w:rsidR="00B04357">
        <w:rPr>
          <w:rFonts w:ascii="Genesis Sans Text Global Bold" w:eastAsia="Malgun Gothic" w:hAnsi="Genesis Sans Text Global Bold" w:cs="Genesis Sans Text Global Bold"/>
          <w:b/>
          <w:color w:val="000000" w:themeColor="text1"/>
          <w:kern w:val="2"/>
          <w:lang w:val="en-US" w:eastAsia="ko-KR"/>
        </w:rPr>
        <w:t>i</w:t>
      </w:r>
      <w:r w:rsidRPr="0074671D">
        <w:rPr>
          <w:rFonts w:ascii="Genesis Sans Text Global Bold" w:eastAsia="Malgun Gothic" w:hAnsi="Genesis Sans Text Global Bold" w:cs="Genesis Sans Text Global Bold"/>
          <w:b/>
          <w:color w:val="000000" w:themeColor="text1"/>
          <w:kern w:val="2"/>
          <w:lang w:val="en-US" w:eastAsia="ko-KR"/>
        </w:rPr>
        <w:t xml:space="preserve">nspired by Mediterranean </w:t>
      </w:r>
      <w:r w:rsidR="00B04357">
        <w:rPr>
          <w:rFonts w:ascii="Genesis Sans Text Global Bold" w:eastAsia="Malgun Gothic" w:hAnsi="Genesis Sans Text Global Bold" w:cs="Genesis Sans Text Global Bold"/>
          <w:b/>
          <w:color w:val="000000" w:themeColor="text1"/>
          <w:kern w:val="2"/>
          <w:lang w:val="en-US" w:eastAsia="ko-KR"/>
        </w:rPr>
        <w:t>o</w:t>
      </w:r>
      <w:r w:rsidRPr="0074671D">
        <w:rPr>
          <w:rFonts w:ascii="Genesis Sans Text Global Bold" w:eastAsia="Malgun Gothic" w:hAnsi="Genesis Sans Text Global Bold" w:cs="Genesis Sans Text Global Bold"/>
          <w:b/>
          <w:color w:val="000000" w:themeColor="text1"/>
          <w:kern w:val="2"/>
          <w:lang w:val="en-US" w:eastAsia="ko-KR"/>
        </w:rPr>
        <w:t>lives and Cabernet Sauvignon</w:t>
      </w:r>
    </w:p>
    <w:p w14:paraId="05C3CB09" w14:textId="77777777" w:rsidR="00B82FEB" w:rsidRPr="00B16C79" w:rsidRDefault="00B82FEB"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Global Bold" w:eastAsia="Malgun Gothic" w:hAnsi="Genesis Sans Text Global Bold" w:cs="Genesis Sans Text Global Bold"/>
          <w:b/>
          <w:kern w:val="2"/>
          <w:lang w:val="en-US" w:eastAsia="ko-KR"/>
        </w:rPr>
      </w:pPr>
    </w:p>
    <w:p w14:paraId="697949D3" w14:textId="019AA946" w:rsidR="00B16C79" w:rsidRPr="0074671D" w:rsidRDefault="00B16C79"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r w:rsidRPr="0074671D">
        <w:rPr>
          <w:rFonts w:ascii="Genesis Sans Text" w:eastAsiaTheme="minorHAnsi" w:hAnsi="Genesis Sans Text" w:cs="Genesis Sans Text Global Bold"/>
          <w:color w:val="auto"/>
          <w:bdr w:val="none" w:sz="0" w:space="0" w:color="auto"/>
          <w:lang w:val="en-US" w:eastAsia="en-US"/>
        </w:rPr>
        <w:t>X Gran Coupe Concept features unique design elements inspired by</w:t>
      </w:r>
      <w:r w:rsidRPr="0074671D">
        <w:rPr>
          <w:rFonts w:ascii="Genesis Sans Text" w:eastAsiaTheme="minorHAnsi" w:hAnsi="Genesis Sans Text" w:cs="Genesis Sans Text Global Bold" w:hint="eastAsia"/>
          <w:color w:val="auto"/>
          <w:bdr w:val="none" w:sz="0" w:space="0" w:color="auto"/>
          <w:lang w:val="en-US" w:eastAsia="en-US"/>
        </w:rPr>
        <w:t xml:space="preserve"> Mediterranean</w:t>
      </w:r>
      <w:r w:rsidRPr="0074671D">
        <w:rPr>
          <w:rFonts w:ascii="Genesis Sans Text" w:eastAsiaTheme="minorHAnsi" w:hAnsi="Genesis Sans Text" w:cs="Genesis Sans Text Global Bold"/>
          <w:color w:val="auto"/>
          <w:bdr w:val="none" w:sz="0" w:space="0" w:color="auto"/>
          <w:lang w:val="en-US" w:eastAsia="en-US"/>
        </w:rPr>
        <w:t xml:space="preserve"> olive trees</w:t>
      </w:r>
      <w:r w:rsidR="00584F6E" w:rsidRPr="0074671D">
        <w:rPr>
          <w:rFonts w:ascii="Genesis Sans Text" w:eastAsiaTheme="minorHAnsi" w:hAnsi="Genesis Sans Text" w:cs="Genesis Sans Text Global Bold"/>
          <w:color w:val="auto"/>
          <w:bdr w:val="none" w:sz="0" w:space="0" w:color="auto"/>
          <w:lang w:val="en-US" w:eastAsia="en-US"/>
        </w:rPr>
        <w:t xml:space="preserve">, across the </w:t>
      </w:r>
      <w:r w:rsidR="00550328" w:rsidRPr="0074671D">
        <w:rPr>
          <w:rFonts w:ascii="Genesis Sans Text" w:eastAsiaTheme="minorHAnsi" w:hAnsi="Genesis Sans Text" w:cs="Genesis Sans Text Global Bold"/>
          <w:color w:val="auto"/>
          <w:bdr w:val="none" w:sz="0" w:space="0" w:color="auto"/>
          <w:lang w:val="en-US" w:eastAsia="en-US"/>
        </w:rPr>
        <w:t>interior finishes, floor mats and door sill plates</w:t>
      </w:r>
      <w:r w:rsidRPr="0074671D">
        <w:rPr>
          <w:rFonts w:ascii="Genesis Sans Text" w:eastAsiaTheme="minorHAnsi" w:hAnsi="Genesis Sans Text" w:cs="Genesis Sans Text Global Bold"/>
          <w:color w:val="auto"/>
          <w:bdr w:val="none" w:sz="0" w:space="0" w:color="auto"/>
          <w:lang w:val="en-US" w:eastAsia="en-US"/>
        </w:rPr>
        <w:t>.</w:t>
      </w:r>
      <w:r w:rsidR="00D05163" w:rsidRPr="0074671D">
        <w:rPr>
          <w:rFonts w:ascii="Genesis Sans Text" w:eastAsiaTheme="minorHAnsi" w:hAnsi="Genesis Sans Text" w:cs="Genesis Sans Text Global Bold"/>
          <w:color w:val="auto"/>
          <w:bdr w:val="none" w:sz="0" w:space="0" w:color="auto"/>
          <w:lang w:val="en-US" w:eastAsia="en-US"/>
        </w:rPr>
        <w:t xml:space="preserve"> </w:t>
      </w:r>
      <w:r w:rsidR="00B04357">
        <w:rPr>
          <w:rFonts w:ascii="Genesis Sans Text" w:eastAsiaTheme="minorHAnsi" w:hAnsi="Genesis Sans Text" w:cs="Genesis Sans Text Global Bold"/>
          <w:color w:val="auto"/>
          <w:bdr w:val="none" w:sz="0" w:space="0" w:color="auto"/>
          <w:lang w:val="en-US" w:eastAsia="en-US"/>
        </w:rPr>
        <w:t>Microperforated o</w:t>
      </w:r>
      <w:r w:rsidRPr="0074671D">
        <w:rPr>
          <w:rFonts w:ascii="Genesis Sans Text" w:eastAsiaTheme="minorHAnsi" w:hAnsi="Genesis Sans Text" w:cs="Genesis Sans Text Global Bold"/>
          <w:color w:val="auto"/>
          <w:bdr w:val="none" w:sz="0" w:space="0" w:color="auto"/>
          <w:lang w:val="en-US" w:eastAsia="en-US"/>
        </w:rPr>
        <w:t>live wood</w:t>
      </w:r>
      <w:r w:rsidRPr="0074671D">
        <w:rPr>
          <w:rFonts w:ascii="Genesis Sans Text" w:eastAsiaTheme="minorHAnsi" w:hAnsi="Genesis Sans Text" w:cs="Genesis Sans Text Global Bold" w:hint="eastAsia"/>
          <w:color w:val="auto"/>
          <w:bdr w:val="none" w:sz="0" w:space="0" w:color="auto"/>
          <w:lang w:val="en-US" w:eastAsia="en-US"/>
        </w:rPr>
        <w:t xml:space="preserve"> </w:t>
      </w:r>
      <w:r w:rsidR="00D465B6" w:rsidRPr="0074671D">
        <w:rPr>
          <w:rFonts w:ascii="Genesis Sans Text" w:eastAsiaTheme="minorHAnsi" w:hAnsi="Genesis Sans Text" w:cs="Genesis Sans Text Global Bold"/>
          <w:color w:val="auto"/>
          <w:bdr w:val="none" w:sz="0" w:space="0" w:color="auto"/>
          <w:lang w:val="en-US" w:eastAsia="en-US"/>
        </w:rPr>
        <w:t>is</w:t>
      </w:r>
      <w:r w:rsidRPr="0074671D">
        <w:rPr>
          <w:rFonts w:ascii="Genesis Sans Text" w:eastAsiaTheme="minorHAnsi" w:hAnsi="Genesis Sans Text" w:cs="Genesis Sans Text Global Bold" w:hint="eastAsia"/>
          <w:color w:val="auto"/>
          <w:bdr w:val="none" w:sz="0" w:space="0" w:color="auto"/>
          <w:lang w:val="en-US" w:eastAsia="en-US"/>
        </w:rPr>
        <w:t xml:space="preserve"> used </w:t>
      </w:r>
      <w:r w:rsidR="00767381" w:rsidRPr="0074671D">
        <w:rPr>
          <w:rFonts w:ascii="Genesis Sans Text" w:eastAsiaTheme="minorHAnsi" w:hAnsi="Genesis Sans Text" w:cs="Genesis Sans Text Global Bold"/>
          <w:color w:val="auto"/>
          <w:bdr w:val="none" w:sz="0" w:space="0" w:color="auto"/>
          <w:lang w:val="en-US" w:eastAsia="en-US"/>
        </w:rPr>
        <w:t>throughout the interior</w:t>
      </w:r>
      <w:r w:rsidRPr="0074671D">
        <w:rPr>
          <w:rFonts w:ascii="Genesis Sans Text" w:eastAsiaTheme="minorHAnsi" w:hAnsi="Genesis Sans Text" w:cs="Genesis Sans Text Global Bold" w:hint="eastAsia"/>
          <w:color w:val="auto"/>
          <w:bdr w:val="none" w:sz="0" w:space="0" w:color="auto"/>
          <w:lang w:val="en-US" w:eastAsia="en-US"/>
        </w:rPr>
        <w:t>,</w:t>
      </w:r>
      <w:r w:rsidR="00B04357">
        <w:rPr>
          <w:rFonts w:ascii="Genesis Sans Text" w:eastAsiaTheme="minorHAnsi" w:hAnsi="Genesis Sans Text" w:cs="Genesis Sans Text Global Bold"/>
          <w:color w:val="auto"/>
          <w:bdr w:val="none" w:sz="0" w:space="0" w:color="auto"/>
          <w:lang w:val="en-US" w:eastAsia="en-US"/>
        </w:rPr>
        <w:t xml:space="preserve"> </w:t>
      </w:r>
      <w:r w:rsidRPr="0074671D">
        <w:rPr>
          <w:rFonts w:ascii="Genesis Sans Text" w:eastAsiaTheme="minorHAnsi" w:hAnsi="Genesis Sans Text" w:cs="Genesis Sans Text Global Bold"/>
          <w:color w:val="auto"/>
          <w:bdr w:val="none" w:sz="0" w:space="0" w:color="auto"/>
          <w:lang w:val="en-US" w:eastAsia="en-US"/>
        </w:rPr>
        <w:t xml:space="preserve">finished with a </w:t>
      </w:r>
      <w:r w:rsidR="00767381" w:rsidRPr="0074671D">
        <w:rPr>
          <w:rFonts w:ascii="Genesis Sans Text" w:eastAsiaTheme="minorHAnsi" w:hAnsi="Genesis Sans Text" w:cs="Genesis Sans Text Global Bold"/>
          <w:color w:val="auto"/>
          <w:bdr w:val="none" w:sz="0" w:space="0" w:color="auto"/>
          <w:lang w:val="en-US" w:eastAsia="en-US"/>
        </w:rPr>
        <w:t xml:space="preserve">bespoke </w:t>
      </w:r>
      <w:r w:rsidRPr="0074671D">
        <w:rPr>
          <w:rFonts w:ascii="Genesis Sans Text" w:eastAsiaTheme="minorHAnsi" w:hAnsi="Genesis Sans Text" w:cs="Genesis Sans Text Global Bold"/>
          <w:color w:val="auto"/>
          <w:bdr w:val="none" w:sz="0" w:space="0" w:color="auto"/>
          <w:lang w:val="en-US" w:eastAsia="en-US"/>
        </w:rPr>
        <w:t xml:space="preserve">backlit graphic </w:t>
      </w:r>
      <w:r w:rsidR="00B04357">
        <w:rPr>
          <w:rFonts w:ascii="Genesis Sans Text" w:eastAsiaTheme="minorHAnsi" w:hAnsi="Genesis Sans Text" w:cs="Genesis Sans Text Global Bold"/>
          <w:color w:val="auto"/>
          <w:bdr w:val="none" w:sz="0" w:space="0" w:color="auto"/>
          <w:lang w:val="en-US" w:eastAsia="en-US"/>
        </w:rPr>
        <w:t>to create olive-themed atmosphere lighting. The interior also features a centre tunnel with quilted stitching, inspired by automotive heritage, with specially designed floormats adorned with olive motifs</w:t>
      </w:r>
      <w:r w:rsidRPr="0074671D">
        <w:rPr>
          <w:rFonts w:ascii="Genesis Sans Text" w:eastAsiaTheme="minorHAnsi" w:hAnsi="Genesis Sans Text" w:cs="Genesis Sans Text Global Bold"/>
          <w:color w:val="auto"/>
          <w:bdr w:val="none" w:sz="0" w:space="0" w:color="auto"/>
          <w:lang w:val="en-US" w:eastAsia="en-US"/>
        </w:rPr>
        <w:t>.</w:t>
      </w:r>
    </w:p>
    <w:p w14:paraId="342106AA" w14:textId="77777777" w:rsidR="00B82FEB" w:rsidRPr="0074671D" w:rsidRDefault="00B82FEB"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p>
    <w:p w14:paraId="4DB97E62" w14:textId="490E5BC1" w:rsidR="00B16C79" w:rsidRPr="0074671D" w:rsidRDefault="00B16C79"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r w:rsidRPr="0074671D">
        <w:rPr>
          <w:rFonts w:ascii="Genesis Sans Text" w:eastAsiaTheme="minorHAnsi" w:hAnsi="Genesis Sans Text" w:cs="Genesis Sans Text Global Bold"/>
          <w:color w:val="auto"/>
          <w:bdr w:val="none" w:sz="0" w:space="0" w:color="auto"/>
          <w:lang w:val="en-US" w:eastAsia="en-US"/>
        </w:rPr>
        <w:t xml:space="preserve">Upon entering the </w:t>
      </w:r>
      <w:r w:rsidR="001D4866" w:rsidRPr="0074671D">
        <w:rPr>
          <w:rFonts w:ascii="Genesis Sans Text" w:eastAsiaTheme="minorHAnsi" w:hAnsi="Genesis Sans Text" w:cs="Genesis Sans Text Global Bold"/>
          <w:color w:val="auto"/>
          <w:bdr w:val="none" w:sz="0" w:space="0" w:color="auto"/>
          <w:lang w:val="en-US" w:eastAsia="en-US"/>
        </w:rPr>
        <w:t>car</w:t>
      </w:r>
      <w:r w:rsidRPr="0074671D">
        <w:rPr>
          <w:rFonts w:ascii="Genesis Sans Text" w:eastAsiaTheme="minorHAnsi" w:hAnsi="Genesis Sans Text" w:cs="Genesis Sans Text Global Bold"/>
          <w:color w:val="auto"/>
          <w:bdr w:val="none" w:sz="0" w:space="0" w:color="auto"/>
          <w:lang w:val="en-US" w:eastAsia="en-US"/>
        </w:rPr>
        <w:t>, the scent of Genesis leather — crafted from naturally tanned material using wastewater from Italian olive oil production</w:t>
      </w:r>
      <w:r w:rsidR="00E937FC" w:rsidRPr="0074671D">
        <w:rPr>
          <w:rFonts w:ascii="Genesis Sans Text" w:eastAsiaTheme="minorHAnsi" w:hAnsi="Genesis Sans Text" w:cs="Genesis Sans Text Global Bold"/>
          <w:color w:val="auto"/>
          <w:bdr w:val="none" w:sz="0" w:space="0" w:color="auto"/>
          <w:lang w:val="en-US" w:eastAsia="en-US"/>
        </w:rPr>
        <w:t>,</w:t>
      </w:r>
      <w:r w:rsidRPr="0074671D">
        <w:rPr>
          <w:rFonts w:ascii="Genesis Sans Text" w:eastAsiaTheme="minorHAnsi" w:hAnsi="Genesis Sans Text" w:cs="Genesis Sans Text Global Bold"/>
          <w:color w:val="auto"/>
          <w:bdr w:val="none" w:sz="0" w:space="0" w:color="auto"/>
          <w:lang w:val="en-US" w:eastAsia="en-US"/>
        </w:rPr>
        <w:t xml:space="preserve"> </w:t>
      </w:r>
      <w:r w:rsidR="00E937FC" w:rsidRPr="0074671D">
        <w:rPr>
          <w:rFonts w:ascii="Genesis Sans Text" w:eastAsiaTheme="minorHAnsi" w:hAnsi="Genesis Sans Text" w:cs="Genesis Sans Text Global Bold"/>
          <w:color w:val="auto"/>
          <w:bdr w:val="none" w:sz="0" w:space="0" w:color="auto"/>
          <w:lang w:val="en-US" w:eastAsia="en-US"/>
        </w:rPr>
        <w:t xml:space="preserve">while being </w:t>
      </w:r>
      <w:r w:rsidRPr="0074671D">
        <w:rPr>
          <w:rFonts w:ascii="Genesis Sans Text" w:eastAsiaTheme="minorHAnsi" w:hAnsi="Genesis Sans Text" w:cs="Genesis Sans Text Global Bold"/>
          <w:color w:val="auto"/>
          <w:bdr w:val="none" w:sz="0" w:space="0" w:color="auto"/>
          <w:lang w:val="en-US" w:eastAsia="en-US"/>
        </w:rPr>
        <w:t>100-percent chrome-free — delights the senses</w:t>
      </w:r>
      <w:r w:rsidR="00B04357">
        <w:rPr>
          <w:rFonts w:ascii="Genesis Sans Text" w:eastAsiaTheme="minorHAnsi" w:hAnsi="Genesis Sans Text" w:cs="Genesis Sans Text Global Bold"/>
          <w:color w:val="auto"/>
          <w:bdr w:val="none" w:sz="0" w:space="0" w:color="auto"/>
          <w:lang w:val="en-US" w:eastAsia="en-US"/>
        </w:rPr>
        <w:t xml:space="preserve"> and enhances environmental sustainability</w:t>
      </w:r>
      <w:r w:rsidRPr="0074671D">
        <w:rPr>
          <w:rFonts w:ascii="Genesis Sans Text" w:eastAsiaTheme="minorHAnsi" w:hAnsi="Genesis Sans Text" w:cs="Genesis Sans Text Global Bold"/>
          <w:color w:val="auto"/>
          <w:bdr w:val="none" w:sz="0" w:space="0" w:color="auto"/>
          <w:lang w:val="en-US" w:eastAsia="en-US"/>
        </w:rPr>
        <w:t xml:space="preserve">. </w:t>
      </w:r>
    </w:p>
    <w:p w14:paraId="6F8A3599" w14:textId="77777777" w:rsidR="00B82FEB" w:rsidRPr="0074671D" w:rsidRDefault="00B82FEB"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p>
    <w:p w14:paraId="66E5F48E" w14:textId="18776CD3" w:rsidR="00B16C79" w:rsidRPr="0074671D" w:rsidRDefault="00B16C79"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r w:rsidRPr="0074671D">
        <w:rPr>
          <w:rFonts w:ascii="Genesis Sans Text" w:eastAsiaTheme="minorHAnsi" w:hAnsi="Genesis Sans Text" w:cs="Genesis Sans Text Global Bold" w:hint="eastAsia"/>
          <w:color w:val="auto"/>
          <w:bdr w:val="none" w:sz="0" w:space="0" w:color="auto"/>
          <w:lang w:val="en-US" w:eastAsia="en-US"/>
        </w:rPr>
        <w:t>A</w:t>
      </w:r>
      <w:r w:rsidRPr="0074671D">
        <w:rPr>
          <w:rFonts w:ascii="Genesis Sans Text" w:eastAsiaTheme="minorHAnsi" w:hAnsi="Genesis Sans Text" w:cs="Genesis Sans Text Global Bold"/>
          <w:color w:val="auto"/>
          <w:bdr w:val="none" w:sz="0" w:space="0" w:color="auto"/>
          <w:lang w:val="en-US" w:eastAsia="en-US"/>
        </w:rPr>
        <w:t xml:space="preserve"> fully quilted leather roof </w:t>
      </w:r>
      <w:r w:rsidRPr="0074671D">
        <w:rPr>
          <w:rFonts w:ascii="Genesis Sans Text" w:eastAsiaTheme="minorHAnsi" w:hAnsi="Genesis Sans Text" w:cs="Genesis Sans Text Global Bold" w:hint="eastAsia"/>
          <w:color w:val="auto"/>
          <w:bdr w:val="none" w:sz="0" w:space="0" w:color="auto"/>
          <w:lang w:val="en-US" w:eastAsia="en-US"/>
        </w:rPr>
        <w:t>enriches</w:t>
      </w:r>
      <w:r w:rsidRPr="0074671D">
        <w:rPr>
          <w:rFonts w:ascii="Genesis Sans Text" w:eastAsiaTheme="minorHAnsi" w:hAnsi="Genesis Sans Text" w:cs="Genesis Sans Text Global Bold"/>
          <w:color w:val="auto"/>
          <w:bdr w:val="none" w:sz="0" w:space="0" w:color="auto"/>
          <w:lang w:val="en-US" w:eastAsia="en-US"/>
        </w:rPr>
        <w:t xml:space="preserve"> the </w:t>
      </w:r>
      <w:r w:rsidR="00292CEE" w:rsidRPr="0074671D">
        <w:rPr>
          <w:rFonts w:ascii="Genesis Sans Text" w:eastAsiaTheme="minorHAnsi" w:hAnsi="Genesis Sans Text" w:cs="Genesis Sans Text Global Bold"/>
          <w:color w:val="auto"/>
          <w:bdr w:val="none" w:sz="0" w:space="0" w:color="auto"/>
          <w:lang w:val="en-US" w:eastAsia="en-US"/>
        </w:rPr>
        <w:t xml:space="preserve">luxurious </w:t>
      </w:r>
      <w:r w:rsidRPr="0074671D">
        <w:rPr>
          <w:rFonts w:ascii="Genesis Sans Text" w:eastAsiaTheme="minorHAnsi" w:hAnsi="Genesis Sans Text" w:cs="Genesis Sans Text Global Bold"/>
          <w:color w:val="auto"/>
          <w:bdr w:val="none" w:sz="0" w:space="0" w:color="auto"/>
          <w:lang w:val="en-US" w:eastAsia="en-US"/>
        </w:rPr>
        <w:t>ambiance, while the overhead console accommodate</w:t>
      </w:r>
      <w:r w:rsidRPr="0074671D">
        <w:rPr>
          <w:rFonts w:ascii="Genesis Sans Text" w:eastAsiaTheme="minorHAnsi" w:hAnsi="Genesis Sans Text" w:cs="Genesis Sans Text Global Bold" w:hint="eastAsia"/>
          <w:color w:val="auto"/>
          <w:bdr w:val="none" w:sz="0" w:space="0" w:color="auto"/>
          <w:lang w:val="en-US" w:eastAsia="en-US"/>
        </w:rPr>
        <w:t>s</w:t>
      </w:r>
      <w:r w:rsidRPr="0074671D">
        <w:rPr>
          <w:rFonts w:ascii="Genesis Sans Text" w:eastAsiaTheme="minorHAnsi" w:hAnsi="Genesis Sans Text" w:cs="Genesis Sans Text Global Bold"/>
          <w:color w:val="auto"/>
          <w:bdr w:val="none" w:sz="0" w:space="0" w:color="auto"/>
          <w:lang w:val="en-US" w:eastAsia="en-US"/>
        </w:rPr>
        <w:t xml:space="preserve"> new functional enhancements.</w:t>
      </w:r>
    </w:p>
    <w:p w14:paraId="408F5D27" w14:textId="77777777" w:rsidR="00995DD8" w:rsidRPr="00B16C79" w:rsidRDefault="00995DD8"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Global Bold" w:eastAsia="Malgun Gothic" w:hAnsi="Genesis Sans Text Global Bold" w:cs="Genesis Sans Text Global Bold"/>
          <w:kern w:val="2"/>
          <w:lang w:val="en-US" w:eastAsia="ko-KR"/>
        </w:rPr>
      </w:pPr>
    </w:p>
    <w:p w14:paraId="1EE3D636" w14:textId="255C960F" w:rsidR="00B16C79" w:rsidRPr="0074671D" w:rsidRDefault="00B16C79"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r w:rsidRPr="0074671D">
        <w:rPr>
          <w:rFonts w:ascii="Genesis Sans Text" w:eastAsiaTheme="minorHAnsi" w:hAnsi="Genesis Sans Text" w:cs="Genesis Sans Text Global Bold"/>
          <w:color w:val="auto"/>
          <w:bdr w:val="none" w:sz="0" w:space="0" w:color="auto"/>
          <w:lang w:val="en-US" w:eastAsia="en-US"/>
        </w:rPr>
        <w:t>X Gran Convertible Concept captures the spirit of fine wines, with an exterior colo</w:t>
      </w:r>
      <w:r w:rsidR="000F5638" w:rsidRPr="0074671D">
        <w:rPr>
          <w:rFonts w:ascii="Genesis Sans Text" w:eastAsiaTheme="minorHAnsi" w:hAnsi="Genesis Sans Text" w:cs="Genesis Sans Text Global Bold"/>
          <w:color w:val="auto"/>
          <w:bdr w:val="none" w:sz="0" w:space="0" w:color="auto"/>
          <w:lang w:val="en-US" w:eastAsia="en-US"/>
        </w:rPr>
        <w:t>u</w:t>
      </w:r>
      <w:r w:rsidRPr="0074671D">
        <w:rPr>
          <w:rFonts w:ascii="Genesis Sans Text" w:eastAsiaTheme="minorHAnsi" w:hAnsi="Genesis Sans Text" w:cs="Genesis Sans Text Global Bold"/>
          <w:color w:val="auto"/>
          <w:bdr w:val="none" w:sz="0" w:space="0" w:color="auto"/>
          <w:lang w:val="en-US" w:eastAsia="en-US"/>
        </w:rPr>
        <w:t xml:space="preserve">r reminiscent of pressed grapes and an interior </w:t>
      </w:r>
      <w:r w:rsidRPr="0074671D">
        <w:rPr>
          <w:rFonts w:ascii="Genesis Sans Text" w:eastAsiaTheme="minorHAnsi" w:hAnsi="Genesis Sans Text" w:cs="Genesis Sans Text Global Bold" w:hint="eastAsia"/>
          <w:color w:val="auto"/>
          <w:bdr w:val="none" w:sz="0" w:space="0" w:color="auto"/>
          <w:lang w:val="en-US" w:eastAsia="en-US"/>
        </w:rPr>
        <w:t>colo</w:t>
      </w:r>
      <w:r w:rsidR="000F5638" w:rsidRPr="0074671D">
        <w:rPr>
          <w:rFonts w:ascii="Genesis Sans Text" w:eastAsiaTheme="minorHAnsi" w:hAnsi="Genesis Sans Text" w:cs="Genesis Sans Text Global Bold"/>
          <w:color w:val="auto"/>
          <w:bdr w:val="none" w:sz="0" w:space="0" w:color="auto"/>
          <w:lang w:val="en-US" w:eastAsia="en-US"/>
        </w:rPr>
        <w:t>u</w:t>
      </w:r>
      <w:r w:rsidRPr="0074671D">
        <w:rPr>
          <w:rFonts w:ascii="Genesis Sans Text" w:eastAsiaTheme="minorHAnsi" w:hAnsi="Genesis Sans Text" w:cs="Genesis Sans Text Global Bold" w:hint="eastAsia"/>
          <w:color w:val="auto"/>
          <w:bdr w:val="none" w:sz="0" w:space="0" w:color="auto"/>
          <w:lang w:val="en-US" w:eastAsia="en-US"/>
        </w:rPr>
        <w:t xml:space="preserve">r </w:t>
      </w:r>
      <w:r w:rsidRPr="0074671D">
        <w:rPr>
          <w:rFonts w:ascii="Genesis Sans Text" w:eastAsiaTheme="minorHAnsi" w:hAnsi="Genesis Sans Text" w:cs="Genesis Sans Text Global Bold"/>
          <w:color w:val="auto"/>
          <w:bdr w:val="none" w:sz="0" w:space="0" w:color="auto"/>
          <w:lang w:val="en-US" w:eastAsia="en-US"/>
        </w:rPr>
        <w:t>that echoes the deep, rich hues of Cabernet Sauvignon</w:t>
      </w:r>
      <w:r w:rsidRPr="0074671D">
        <w:rPr>
          <w:rFonts w:ascii="Genesis Sans Text" w:eastAsiaTheme="minorHAnsi" w:hAnsi="Genesis Sans Text" w:cs="Genesis Sans Text Global Bold" w:hint="eastAsia"/>
          <w:color w:val="auto"/>
          <w:bdr w:val="none" w:sz="0" w:space="0" w:color="auto"/>
          <w:lang w:val="en-US" w:eastAsia="en-US"/>
        </w:rPr>
        <w:t xml:space="preserve"> </w:t>
      </w:r>
      <w:r w:rsidRPr="0074671D">
        <w:rPr>
          <w:rFonts w:ascii="Genesis Sans Text" w:eastAsiaTheme="minorHAnsi" w:hAnsi="Genesis Sans Text" w:cs="Genesis Sans Text Global Bold"/>
          <w:color w:val="auto"/>
          <w:bdr w:val="none" w:sz="0" w:space="0" w:color="auto"/>
          <w:lang w:val="en-US" w:eastAsia="en-US"/>
        </w:rPr>
        <w:t xml:space="preserve">grapes </w:t>
      </w:r>
      <w:r w:rsidRPr="0074671D">
        <w:rPr>
          <w:rFonts w:ascii="Genesis Sans Text" w:eastAsiaTheme="minorHAnsi" w:hAnsi="Genesis Sans Text" w:cs="Genesis Sans Text Global Bold" w:hint="eastAsia"/>
          <w:color w:val="auto"/>
          <w:bdr w:val="none" w:sz="0" w:space="0" w:color="auto"/>
          <w:lang w:val="en-US" w:eastAsia="en-US"/>
        </w:rPr>
        <w:t xml:space="preserve">from </w:t>
      </w:r>
      <w:r w:rsidRPr="0074671D">
        <w:rPr>
          <w:rFonts w:ascii="Genesis Sans Text" w:eastAsiaTheme="minorHAnsi" w:hAnsi="Genesis Sans Text" w:cs="Genesis Sans Text Global Bold"/>
          <w:color w:val="auto"/>
          <w:bdr w:val="none" w:sz="0" w:space="0" w:color="auto"/>
          <w:lang w:val="en-US" w:eastAsia="en-US"/>
        </w:rPr>
        <w:t>the Livorno region of Italy</w:t>
      </w:r>
      <w:r w:rsidRPr="0074671D">
        <w:rPr>
          <w:rFonts w:ascii="Genesis Sans Text" w:eastAsiaTheme="minorHAnsi" w:hAnsi="Genesis Sans Text" w:cs="Genesis Sans Text Global Bold" w:hint="eastAsia"/>
          <w:color w:val="auto"/>
          <w:bdr w:val="none" w:sz="0" w:space="0" w:color="auto"/>
          <w:lang w:val="en-US" w:eastAsia="en-US"/>
        </w:rPr>
        <w:t>.</w:t>
      </w:r>
    </w:p>
    <w:p w14:paraId="209FA2DE" w14:textId="77777777" w:rsidR="00995DD8" w:rsidRPr="00B16C79" w:rsidRDefault="00995DD8"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Global Bold" w:eastAsia="Malgun Gothic" w:hAnsi="Genesis Sans Text Global Bold" w:cs="Genesis Sans Text Global Bold"/>
          <w:kern w:val="2"/>
          <w:lang w:val="en-US" w:eastAsia="ko-KR"/>
        </w:rPr>
      </w:pPr>
    </w:p>
    <w:p w14:paraId="259D9B4D" w14:textId="1855B312" w:rsidR="00B16C79" w:rsidRPr="002A2054" w:rsidRDefault="00B16C79"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Global Bold" w:eastAsia="Malgun Gothic" w:hAnsi="Genesis Sans Text Global Bold" w:cs="Genesis Sans Text Global Bold"/>
          <w:b/>
          <w:kern w:val="2"/>
          <w:lang w:val="en-US" w:eastAsia="ko-KR"/>
        </w:rPr>
      </w:pPr>
      <w:r w:rsidRPr="00B16C79">
        <w:rPr>
          <w:rFonts w:ascii="Genesis Sans Text Global Bold" w:eastAsia="Malgun Gothic" w:hAnsi="Genesis Sans Text Global Bold" w:cs="Genesis Sans Text Global Bold"/>
          <w:b/>
          <w:kern w:val="2"/>
          <w:lang w:val="en-US" w:eastAsia="ko-KR"/>
        </w:rPr>
        <w:t xml:space="preserve">Crystal </w:t>
      </w:r>
      <w:r w:rsidR="00B04357">
        <w:rPr>
          <w:rFonts w:ascii="Genesis Sans Text Global Bold" w:eastAsia="Malgun Gothic" w:hAnsi="Genesis Sans Text Global Bold" w:cs="Genesis Sans Text Global Bold"/>
          <w:b/>
          <w:kern w:val="2"/>
          <w:lang w:val="en-US" w:eastAsia="ko-KR"/>
        </w:rPr>
        <w:t>a</w:t>
      </w:r>
      <w:r w:rsidRPr="00B16C79">
        <w:rPr>
          <w:rFonts w:ascii="Genesis Sans Text Global Bold" w:eastAsia="Malgun Gothic" w:hAnsi="Genesis Sans Text Global Bold" w:cs="Genesis Sans Text Global Bold"/>
          <w:b/>
          <w:kern w:val="2"/>
          <w:lang w:val="en-US" w:eastAsia="ko-KR"/>
        </w:rPr>
        <w:t xml:space="preserve">ccents in </w:t>
      </w:r>
      <w:r w:rsidR="00B04357">
        <w:rPr>
          <w:rFonts w:ascii="Genesis Sans Text Global Bold" w:eastAsia="Malgun Gothic" w:hAnsi="Genesis Sans Text Global Bold" w:cs="Genesis Sans Text Global Bold"/>
          <w:b/>
          <w:kern w:val="2"/>
          <w:lang w:val="en-US" w:eastAsia="ko-KR"/>
        </w:rPr>
        <w:t>i</w:t>
      </w:r>
      <w:r w:rsidRPr="00B16C79">
        <w:rPr>
          <w:rFonts w:ascii="Genesis Sans Text Global Bold" w:eastAsia="Malgun Gothic" w:hAnsi="Genesis Sans Text Global Bold" w:cs="Genesis Sans Text Global Bold"/>
          <w:b/>
          <w:kern w:val="2"/>
          <w:lang w:val="en-US" w:eastAsia="ko-KR"/>
        </w:rPr>
        <w:t xml:space="preserve">nterior </w:t>
      </w:r>
      <w:r w:rsidR="00B04357">
        <w:rPr>
          <w:rFonts w:ascii="Genesis Sans Text Global Bold" w:eastAsia="Malgun Gothic" w:hAnsi="Genesis Sans Text Global Bold" w:cs="Genesis Sans Text Global Bold"/>
          <w:b/>
          <w:kern w:val="2"/>
          <w:lang w:val="en-US" w:eastAsia="ko-KR"/>
        </w:rPr>
        <w:t>d</w:t>
      </w:r>
      <w:r w:rsidRPr="00B16C79">
        <w:rPr>
          <w:rFonts w:ascii="Genesis Sans Text Global Bold" w:eastAsia="Malgun Gothic" w:hAnsi="Genesis Sans Text Global Bold" w:cs="Genesis Sans Text Global Bold"/>
          <w:b/>
          <w:kern w:val="2"/>
          <w:lang w:val="en-US" w:eastAsia="ko-KR"/>
        </w:rPr>
        <w:t>etail</w:t>
      </w:r>
      <w:r w:rsidRPr="00B16C79">
        <w:rPr>
          <w:rFonts w:ascii="Genesis Sans Text Global Bold" w:eastAsia="Malgun Gothic" w:hAnsi="Genesis Sans Text Global Bold" w:cs="Genesis Sans Text Global Bold" w:hint="eastAsia"/>
          <w:b/>
          <w:kern w:val="2"/>
          <w:lang w:val="en-US" w:eastAsia="ko-KR"/>
        </w:rPr>
        <w:t>s</w:t>
      </w:r>
      <w:r w:rsidRPr="00B16C79" w:rsidDel="0017560C">
        <w:rPr>
          <w:rFonts w:ascii="Genesis Sans Text Global Bold" w:eastAsia="Malgun Gothic" w:hAnsi="Genesis Sans Text Global Bold" w:cs="Genesis Sans Text Global Bold"/>
          <w:b/>
          <w:kern w:val="2"/>
          <w:lang w:val="en-US" w:eastAsia="ko-KR"/>
        </w:rPr>
        <w:t xml:space="preserve"> </w:t>
      </w:r>
    </w:p>
    <w:p w14:paraId="283C30FB" w14:textId="77777777" w:rsidR="00995DD8" w:rsidRPr="00B16C79" w:rsidRDefault="00995DD8"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Global Bold" w:eastAsia="Malgun Gothic" w:hAnsi="Genesis Sans Text Global Bold" w:cs="Genesis Sans Text Global Bold"/>
          <w:b/>
          <w:kern w:val="2"/>
          <w:lang w:val="en-US" w:eastAsia="ko-KR"/>
        </w:rPr>
      </w:pPr>
    </w:p>
    <w:p w14:paraId="2A5BAFF7" w14:textId="651C6A1F" w:rsidR="00B16C79" w:rsidRPr="0074671D" w:rsidRDefault="00B16C79"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r w:rsidRPr="0074671D">
        <w:rPr>
          <w:rFonts w:ascii="Genesis Sans Text" w:eastAsiaTheme="minorHAnsi" w:hAnsi="Genesis Sans Text" w:cs="Genesis Sans Text Global Bold" w:hint="eastAsia"/>
          <w:color w:val="auto"/>
          <w:bdr w:val="none" w:sz="0" w:space="0" w:color="auto"/>
          <w:lang w:val="en-US" w:eastAsia="en-US"/>
        </w:rPr>
        <w:lastRenderedPageBreak/>
        <w:t>The sandy, clay soil that nourishes Mediterranean olive trees inspired the use of crystals in the X Gran Coupe Concept</w:t>
      </w:r>
      <w:r w:rsidR="004B3334" w:rsidRPr="0074671D">
        <w:rPr>
          <w:rFonts w:ascii="Genesis Sans Text" w:eastAsiaTheme="minorHAnsi" w:hAnsi="Genesis Sans Text" w:cs="Genesis Sans Text Global Bold"/>
          <w:color w:val="auto"/>
          <w:bdr w:val="none" w:sz="0" w:space="0" w:color="auto"/>
          <w:lang w:val="en-US" w:eastAsia="en-US"/>
        </w:rPr>
        <w:t xml:space="preserve">, with detailing </w:t>
      </w:r>
      <w:r w:rsidRPr="0074671D">
        <w:rPr>
          <w:rFonts w:ascii="Genesis Sans Text" w:eastAsiaTheme="minorHAnsi" w:hAnsi="Genesis Sans Text" w:cs="Genesis Sans Text Global Bold" w:hint="eastAsia"/>
          <w:color w:val="auto"/>
          <w:bdr w:val="none" w:sz="0" w:space="0" w:color="auto"/>
          <w:lang w:val="en-US" w:eastAsia="en-US"/>
        </w:rPr>
        <w:t>on the steering wheel, cent</w:t>
      </w:r>
      <w:r w:rsidR="000F5638" w:rsidRPr="0074671D">
        <w:rPr>
          <w:rFonts w:ascii="Genesis Sans Text" w:eastAsiaTheme="minorHAnsi" w:hAnsi="Genesis Sans Text" w:cs="Genesis Sans Text Global Bold"/>
          <w:color w:val="auto"/>
          <w:bdr w:val="none" w:sz="0" w:space="0" w:color="auto"/>
          <w:lang w:val="en-US" w:eastAsia="en-US"/>
        </w:rPr>
        <w:t>re</w:t>
      </w:r>
      <w:r w:rsidRPr="0074671D">
        <w:rPr>
          <w:rFonts w:ascii="Genesis Sans Text" w:eastAsiaTheme="minorHAnsi" w:hAnsi="Genesis Sans Text" w:cs="Genesis Sans Text Global Bold" w:hint="eastAsia"/>
          <w:color w:val="auto"/>
          <w:bdr w:val="none" w:sz="0" w:space="0" w:color="auto"/>
          <w:lang w:val="en-US" w:eastAsia="en-US"/>
        </w:rPr>
        <w:t xml:space="preserve"> console and </w:t>
      </w:r>
      <w:r w:rsidR="0024514A" w:rsidRPr="0074671D">
        <w:rPr>
          <w:rFonts w:ascii="Genesis Sans Text" w:eastAsiaTheme="minorHAnsi" w:hAnsi="Genesis Sans Text" w:cs="Genesis Sans Text Global Bold"/>
          <w:color w:val="auto"/>
          <w:bdr w:val="none" w:sz="0" w:space="0" w:color="auto"/>
          <w:lang w:val="en-US" w:eastAsia="en-US"/>
        </w:rPr>
        <w:t>air vents</w:t>
      </w:r>
      <w:r w:rsidRPr="0074671D">
        <w:rPr>
          <w:rFonts w:ascii="Genesis Sans Text" w:eastAsiaTheme="minorHAnsi" w:hAnsi="Genesis Sans Text" w:cs="Genesis Sans Text Global Bold"/>
          <w:color w:val="auto"/>
          <w:bdr w:val="none" w:sz="0" w:space="0" w:color="auto"/>
          <w:lang w:val="en-US" w:eastAsia="en-US"/>
        </w:rPr>
        <w:t>.</w:t>
      </w:r>
      <w:r w:rsidRPr="0074671D">
        <w:rPr>
          <w:rFonts w:ascii="Genesis Sans Text" w:eastAsiaTheme="minorHAnsi" w:hAnsi="Genesis Sans Text" w:cs="Genesis Sans Text Global Bold" w:hint="eastAsia"/>
          <w:color w:val="auto"/>
          <w:bdr w:val="none" w:sz="0" w:space="0" w:color="auto"/>
          <w:lang w:val="en-US" w:eastAsia="en-US"/>
        </w:rPr>
        <w:t xml:space="preserve"> </w:t>
      </w:r>
      <w:r w:rsidRPr="0074671D">
        <w:rPr>
          <w:rFonts w:ascii="Genesis Sans Text" w:eastAsiaTheme="minorHAnsi" w:hAnsi="Genesis Sans Text" w:cs="Genesis Sans Text Global Bold"/>
          <w:color w:val="auto"/>
          <w:bdr w:val="none" w:sz="0" w:space="0" w:color="auto"/>
          <w:lang w:val="en-US" w:eastAsia="en-US"/>
        </w:rPr>
        <w:t>Due to its purity and multiple facets, crystal reflects sunlight, creating captivating displays of light</w:t>
      </w:r>
      <w:r w:rsidR="0024514A" w:rsidRPr="0074671D">
        <w:rPr>
          <w:rFonts w:ascii="Genesis Sans Text" w:eastAsiaTheme="minorHAnsi" w:hAnsi="Genesis Sans Text" w:cs="Genesis Sans Text Global Bold"/>
          <w:color w:val="auto"/>
          <w:bdr w:val="none" w:sz="0" w:space="0" w:color="auto"/>
          <w:lang w:val="en-US" w:eastAsia="en-US"/>
        </w:rPr>
        <w:t xml:space="preserve"> in the interior</w:t>
      </w:r>
      <w:r w:rsidRPr="0074671D">
        <w:rPr>
          <w:rFonts w:ascii="Genesis Sans Text" w:eastAsiaTheme="minorHAnsi" w:hAnsi="Genesis Sans Text" w:cs="Genesis Sans Text Global Bold"/>
          <w:color w:val="auto"/>
          <w:bdr w:val="none" w:sz="0" w:space="0" w:color="auto"/>
          <w:lang w:val="en-US" w:eastAsia="en-US"/>
        </w:rPr>
        <w:t>.</w:t>
      </w:r>
    </w:p>
    <w:p w14:paraId="5000EB63" w14:textId="77777777" w:rsidR="00995DD8" w:rsidRPr="0074671D" w:rsidRDefault="00995DD8"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p>
    <w:p w14:paraId="1A7A6C27" w14:textId="636522DA" w:rsidR="00B16C79" w:rsidRPr="0074671D" w:rsidRDefault="00B16C79"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r w:rsidRPr="0074671D">
        <w:rPr>
          <w:rFonts w:ascii="Genesis Sans Text" w:eastAsiaTheme="minorHAnsi" w:hAnsi="Genesis Sans Text" w:cs="Genesis Sans Text Global Bold"/>
          <w:color w:val="auto"/>
          <w:bdr w:val="none" w:sz="0" w:space="0" w:color="auto"/>
          <w:lang w:val="en-US" w:eastAsia="en-US"/>
        </w:rPr>
        <w:t xml:space="preserve">The crystal elements also elevate the sense of luxury while bringing warmth and depth to the cabin experience in the X Gran Convertible Concept. Paired with the soft materials of the seats and carpets, the crystals create a monochrome effect that highlight the </w:t>
      </w:r>
      <w:r w:rsidR="00B04357">
        <w:rPr>
          <w:rFonts w:ascii="Genesis Sans Text" w:eastAsiaTheme="minorHAnsi" w:hAnsi="Genesis Sans Text" w:cs="Genesis Sans Text Global Bold"/>
          <w:color w:val="auto"/>
          <w:bdr w:val="none" w:sz="0" w:space="0" w:color="auto"/>
          <w:lang w:val="en-US" w:eastAsia="en-US"/>
        </w:rPr>
        <w:t xml:space="preserve">grape </w:t>
      </w:r>
      <w:r w:rsidRPr="0074671D">
        <w:rPr>
          <w:rFonts w:ascii="Genesis Sans Text" w:eastAsiaTheme="minorHAnsi" w:hAnsi="Genesis Sans Text" w:cs="Genesis Sans Text Global Bold"/>
          <w:color w:val="auto"/>
          <w:bdr w:val="none" w:sz="0" w:space="0" w:color="auto"/>
          <w:lang w:val="en-US" w:eastAsia="en-US"/>
        </w:rPr>
        <w:t>blue tones of the interior.</w:t>
      </w:r>
    </w:p>
    <w:p w14:paraId="63DEC155" w14:textId="77777777" w:rsidR="00995DD8" w:rsidRPr="00B16C79" w:rsidRDefault="00995DD8"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Global Bold" w:eastAsia="Malgun Gothic" w:hAnsi="Genesis Sans Text Global Bold" w:cs="Genesis Sans Text Global Bold"/>
          <w:kern w:val="2"/>
          <w:lang w:val="en-US" w:eastAsia="ko-KR"/>
        </w:rPr>
      </w:pPr>
    </w:p>
    <w:p w14:paraId="6593CA57" w14:textId="2E0996C7" w:rsidR="00B16C79" w:rsidRPr="0074671D" w:rsidRDefault="00B16C79"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Global Bold" w:eastAsia="Malgun Gothic" w:hAnsi="Genesis Sans Text Global Bold" w:cs="Genesis Sans Text Global Bold"/>
          <w:b/>
          <w:kern w:val="2"/>
          <w:lang w:val="en-US" w:eastAsia="ko-KR"/>
        </w:rPr>
      </w:pPr>
      <w:r w:rsidRPr="0074671D">
        <w:rPr>
          <w:rFonts w:ascii="Genesis Sans Text Global Bold" w:eastAsia="Malgun Gothic" w:hAnsi="Genesis Sans Text Global Bold" w:cs="Genesis Sans Text Global Bold"/>
          <w:b/>
          <w:kern w:val="2"/>
          <w:lang w:val="en-US" w:eastAsia="ko-KR"/>
        </w:rPr>
        <w:t xml:space="preserve">Enhanced </w:t>
      </w:r>
      <w:r w:rsidR="00B04357">
        <w:rPr>
          <w:rFonts w:ascii="Genesis Sans Text Global Bold" w:eastAsia="Malgun Gothic" w:hAnsi="Genesis Sans Text Global Bold" w:cs="Genesis Sans Text Global Bold"/>
          <w:b/>
          <w:kern w:val="2"/>
          <w:lang w:val="en-US" w:eastAsia="ko-KR"/>
        </w:rPr>
        <w:t>d</w:t>
      </w:r>
      <w:r w:rsidRPr="0074671D">
        <w:rPr>
          <w:rFonts w:ascii="Genesis Sans Text Global Bold" w:eastAsia="Malgun Gothic" w:hAnsi="Genesis Sans Text Global Bold" w:cs="Genesis Sans Text Global Bold"/>
          <w:b/>
          <w:kern w:val="2"/>
          <w:lang w:val="en-US" w:eastAsia="ko-KR"/>
        </w:rPr>
        <w:t xml:space="preserve">riving </w:t>
      </w:r>
      <w:r w:rsidR="00B04357">
        <w:rPr>
          <w:rFonts w:ascii="Genesis Sans Text Global Bold" w:eastAsia="Malgun Gothic" w:hAnsi="Genesis Sans Text Global Bold" w:cs="Genesis Sans Text Global Bold"/>
          <w:b/>
          <w:kern w:val="2"/>
          <w:lang w:val="en-US" w:eastAsia="ko-KR"/>
        </w:rPr>
        <w:t>e</w:t>
      </w:r>
      <w:r w:rsidRPr="0074671D">
        <w:rPr>
          <w:rFonts w:ascii="Genesis Sans Text Global Bold" w:eastAsia="Malgun Gothic" w:hAnsi="Genesis Sans Text Global Bold" w:cs="Genesis Sans Text Global Bold"/>
          <w:b/>
          <w:kern w:val="2"/>
          <w:lang w:val="en-US" w:eastAsia="ko-KR"/>
        </w:rPr>
        <w:t>xperience</w:t>
      </w:r>
    </w:p>
    <w:p w14:paraId="4D06DC55" w14:textId="77777777" w:rsidR="00F86168" w:rsidRPr="00B16C79" w:rsidRDefault="00F86168"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Global Bold" w:eastAsia="Malgun Gothic" w:hAnsi="Genesis Sans Text Global Bold" w:cs="Genesis Sans Text Global Bold"/>
          <w:b/>
          <w:kern w:val="2"/>
          <w:lang w:val="en-US" w:eastAsia="ko-KR"/>
        </w:rPr>
      </w:pPr>
    </w:p>
    <w:p w14:paraId="71C651F4" w14:textId="6754862D" w:rsidR="00B16C79" w:rsidRPr="0074671D" w:rsidRDefault="00B16C79"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r w:rsidRPr="0074671D">
        <w:rPr>
          <w:rFonts w:ascii="Genesis Sans Text" w:eastAsiaTheme="minorHAnsi" w:hAnsi="Genesis Sans Text" w:cs="Genesis Sans Text Global Bold"/>
          <w:color w:val="auto"/>
          <w:bdr w:val="none" w:sz="0" w:space="0" w:color="auto"/>
          <w:lang w:val="en-US" w:eastAsia="en-US"/>
        </w:rPr>
        <w:t xml:space="preserve">At the heart of the </w:t>
      </w:r>
      <w:r w:rsidR="00B04357">
        <w:rPr>
          <w:rFonts w:ascii="Genesis Sans Text" w:eastAsiaTheme="minorHAnsi" w:hAnsi="Genesis Sans Text" w:cs="Genesis Sans Text Global Bold"/>
          <w:color w:val="auto"/>
          <w:bdr w:val="none" w:sz="0" w:space="0" w:color="auto"/>
          <w:lang w:val="en-US" w:eastAsia="en-US"/>
        </w:rPr>
        <w:t>driving</w:t>
      </w:r>
      <w:r w:rsidR="006E24B3" w:rsidRPr="0074671D">
        <w:rPr>
          <w:rFonts w:ascii="Genesis Sans Text" w:eastAsiaTheme="minorHAnsi" w:hAnsi="Genesis Sans Text" w:cs="Genesis Sans Text Global Bold"/>
          <w:color w:val="auto"/>
          <w:bdr w:val="none" w:sz="0" w:space="0" w:color="auto"/>
          <w:lang w:val="en-US" w:eastAsia="en-US"/>
        </w:rPr>
        <w:t xml:space="preserve"> </w:t>
      </w:r>
      <w:r w:rsidRPr="0074671D">
        <w:rPr>
          <w:rFonts w:ascii="Genesis Sans Text" w:eastAsiaTheme="minorHAnsi" w:hAnsi="Genesis Sans Text" w:cs="Genesis Sans Text Global Bold"/>
          <w:color w:val="auto"/>
          <w:bdr w:val="none" w:sz="0" w:space="0" w:color="auto"/>
          <w:lang w:val="en-US" w:eastAsia="en-US"/>
        </w:rPr>
        <w:t xml:space="preserve">experience of both concepts </w:t>
      </w:r>
      <w:r w:rsidR="001F5A85" w:rsidRPr="0074671D">
        <w:rPr>
          <w:rFonts w:ascii="Genesis Sans Text" w:eastAsiaTheme="minorHAnsi" w:hAnsi="Genesis Sans Text" w:cs="Genesis Sans Text Global Bold"/>
          <w:color w:val="auto"/>
          <w:bdr w:val="none" w:sz="0" w:space="0" w:color="auto"/>
          <w:lang w:val="en-US" w:eastAsia="en-US"/>
        </w:rPr>
        <w:t>is</w:t>
      </w:r>
      <w:r w:rsidRPr="0074671D">
        <w:rPr>
          <w:rFonts w:ascii="Genesis Sans Text" w:eastAsiaTheme="minorHAnsi" w:hAnsi="Genesis Sans Text" w:cs="Genesis Sans Text Global Bold"/>
          <w:color w:val="auto"/>
          <w:bdr w:val="none" w:sz="0" w:space="0" w:color="auto"/>
          <w:lang w:val="en-US" w:eastAsia="en-US"/>
        </w:rPr>
        <w:t xml:space="preserve"> a steering wheel that features a refined aluminum third bottom spoke, which is subtly patterned to echo the texture of the </w:t>
      </w:r>
      <w:r w:rsidR="00C70088" w:rsidRPr="0074671D">
        <w:rPr>
          <w:rFonts w:ascii="Genesis Sans Text" w:eastAsiaTheme="minorHAnsi" w:hAnsi="Genesis Sans Text" w:cs="Genesis Sans Text Global Bold"/>
          <w:color w:val="auto"/>
          <w:bdr w:val="none" w:sz="0" w:space="0" w:color="auto"/>
          <w:lang w:val="en-US" w:eastAsia="en-US"/>
        </w:rPr>
        <w:t>rotary controls</w:t>
      </w:r>
      <w:r w:rsidRPr="0074671D">
        <w:rPr>
          <w:rFonts w:ascii="Genesis Sans Text" w:eastAsiaTheme="minorHAnsi" w:hAnsi="Genesis Sans Text" w:cs="Genesis Sans Text Global Bold"/>
          <w:color w:val="auto"/>
          <w:bdr w:val="none" w:sz="0" w:space="0" w:color="auto"/>
          <w:lang w:val="en-US" w:eastAsia="en-US"/>
        </w:rPr>
        <w:t>, enhancing both visual and tactile harmony.</w:t>
      </w:r>
    </w:p>
    <w:p w14:paraId="6CAF33B9" w14:textId="77777777" w:rsidR="00F86168" w:rsidRPr="0074671D" w:rsidRDefault="00F86168"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p>
    <w:p w14:paraId="40E0FC29" w14:textId="39D95D32" w:rsidR="00A018EF" w:rsidRDefault="00B04357"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r w:rsidRPr="00B04357">
        <w:rPr>
          <w:rFonts w:ascii="Genesis Sans Text" w:eastAsiaTheme="minorHAnsi" w:hAnsi="Genesis Sans Text" w:cs="Genesis Sans Text Global Bold"/>
          <w:color w:val="auto"/>
          <w:bdr w:val="none" w:sz="0" w:space="0" w:color="auto"/>
          <w:lang w:val="en-US" w:eastAsia="en-US"/>
        </w:rPr>
        <w:t>The front seats with integrated safety belts feature embedded screens and rear passenger air vents and integrated displays.</w:t>
      </w:r>
    </w:p>
    <w:p w14:paraId="3D69C555" w14:textId="77777777" w:rsidR="00B04357" w:rsidRPr="00B16C79" w:rsidRDefault="00B04357"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Global Bold" w:eastAsia="Malgun Gothic" w:hAnsi="Genesis Sans Text Global Bold" w:cs="Genesis Sans Text Global Bold"/>
          <w:kern w:val="2"/>
          <w:lang w:val="en-US" w:eastAsia="ko-KR"/>
        </w:rPr>
      </w:pPr>
    </w:p>
    <w:p w14:paraId="310ED890" w14:textId="5EC231F1" w:rsidR="00B16C79" w:rsidRPr="00DE4122" w:rsidRDefault="00B16C79"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Global Bold" w:eastAsia="Malgun Gothic" w:hAnsi="Genesis Sans Text Global Bold" w:cs="Genesis Sans Text Global Bold"/>
          <w:b/>
          <w:color w:val="FF0000"/>
          <w:kern w:val="2"/>
          <w:lang w:val="en-US" w:eastAsia="ko-KR"/>
        </w:rPr>
      </w:pPr>
      <w:r w:rsidRPr="0074671D">
        <w:rPr>
          <w:rFonts w:ascii="Genesis Sans Text Global Bold" w:eastAsia="Malgun Gothic" w:hAnsi="Genesis Sans Text Global Bold" w:cs="Genesis Sans Text Global Bold"/>
          <w:b/>
          <w:color w:val="000000" w:themeColor="text1"/>
          <w:kern w:val="2"/>
          <w:lang w:val="en-US" w:eastAsia="ko-KR"/>
        </w:rPr>
        <w:t xml:space="preserve">First </w:t>
      </w:r>
      <w:r w:rsidR="00B04357">
        <w:rPr>
          <w:rFonts w:ascii="Genesis Sans Text Global Bold" w:eastAsia="Malgun Gothic" w:hAnsi="Genesis Sans Text Global Bold" w:cs="Genesis Sans Text Global Bold"/>
          <w:b/>
          <w:color w:val="000000" w:themeColor="text1"/>
          <w:kern w:val="2"/>
          <w:lang w:val="en-US" w:eastAsia="ko-KR"/>
        </w:rPr>
        <w:t>l</w:t>
      </w:r>
      <w:r w:rsidRPr="0074671D">
        <w:rPr>
          <w:rFonts w:ascii="Genesis Sans Text Global Bold" w:eastAsia="Malgun Gothic" w:hAnsi="Genesis Sans Text Global Bold" w:cs="Genesis Sans Text Global Bold"/>
          <w:b/>
          <w:color w:val="000000" w:themeColor="text1"/>
          <w:kern w:val="2"/>
          <w:lang w:val="en-US" w:eastAsia="ko-KR"/>
        </w:rPr>
        <w:t>ook of GMR-001 Hypercar in Korea</w:t>
      </w:r>
    </w:p>
    <w:p w14:paraId="539A2744" w14:textId="77777777" w:rsidR="00A018EF" w:rsidRPr="00B16C79" w:rsidRDefault="00A018EF"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Global Bold" w:eastAsia="Malgun Gothic" w:hAnsi="Genesis Sans Text Global Bold" w:cs="Genesis Sans Text Global Bold"/>
          <w:b/>
          <w:kern w:val="2"/>
          <w:lang w:val="en-US" w:eastAsia="ko-KR"/>
        </w:rPr>
      </w:pPr>
    </w:p>
    <w:p w14:paraId="2196C749" w14:textId="040D379C" w:rsidR="00B16C79" w:rsidRPr="0074671D" w:rsidRDefault="00B16C79"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r w:rsidRPr="0074671D">
        <w:rPr>
          <w:rFonts w:ascii="Genesis Sans Text" w:eastAsiaTheme="minorHAnsi" w:hAnsi="Genesis Sans Text" w:cs="Genesis Sans Text Global Bold"/>
          <w:color w:val="auto"/>
          <w:bdr w:val="none" w:sz="0" w:space="0" w:color="auto"/>
          <w:lang w:val="en-US" w:eastAsia="en-US"/>
        </w:rPr>
        <w:t xml:space="preserve">During this year’s Seoul Mobility Show, Genesis also shared its thrilling foray into motorsport and showcased the </w:t>
      </w:r>
      <w:r w:rsidR="00B04357">
        <w:rPr>
          <w:rFonts w:ascii="Genesis Sans Text" w:eastAsiaTheme="minorHAnsi" w:hAnsi="Genesis Sans Text" w:cs="Genesis Sans Text Global Bold"/>
          <w:color w:val="auto"/>
          <w:bdr w:val="none" w:sz="0" w:space="0" w:color="auto"/>
          <w:lang w:val="en-US" w:eastAsia="en-US"/>
        </w:rPr>
        <w:t>1:2-scale</w:t>
      </w:r>
      <w:r w:rsidRPr="0074671D">
        <w:rPr>
          <w:rFonts w:ascii="Genesis Sans Text" w:eastAsiaTheme="minorHAnsi" w:hAnsi="Genesis Sans Text" w:cs="Genesis Sans Text Global Bold"/>
          <w:color w:val="auto"/>
          <w:bdr w:val="none" w:sz="0" w:space="0" w:color="auto"/>
          <w:lang w:val="en-US" w:eastAsia="en-US"/>
        </w:rPr>
        <w:t xml:space="preserve"> GMR-001 Hypercar for the first time in Korea. Genesis plans to compete in the 2026 FIA World Endurance Championship (WEC) and the 2027 IMSA Sportscar Championship.</w:t>
      </w:r>
    </w:p>
    <w:p w14:paraId="6C84A7FF" w14:textId="77777777" w:rsidR="00A018EF" w:rsidRPr="0074671D" w:rsidRDefault="00A018EF"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p>
    <w:p w14:paraId="3067ED20" w14:textId="77777777" w:rsidR="00B16C79" w:rsidRPr="0074671D" w:rsidRDefault="00B16C79"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r w:rsidRPr="0074671D">
        <w:rPr>
          <w:rFonts w:ascii="Genesis Sans Text" w:eastAsiaTheme="minorHAnsi" w:hAnsi="Genesis Sans Text" w:cs="Genesis Sans Text Global Bold"/>
          <w:color w:val="auto"/>
          <w:bdr w:val="none" w:sz="0" w:space="0" w:color="auto"/>
          <w:lang w:val="en-US" w:eastAsia="en-US"/>
        </w:rPr>
        <w:t>“Endurance racing showcases values of resilience, teamwork and excellence</w:t>
      </w:r>
      <w:r w:rsidRPr="0074671D">
        <w:rPr>
          <w:rFonts w:ascii="Genesis Sans Text" w:eastAsiaTheme="minorHAnsi" w:hAnsi="Genesis Sans Text" w:cs="Genesis Sans Text Global Bold" w:hint="eastAsia"/>
          <w:color w:val="auto"/>
          <w:bdr w:val="none" w:sz="0" w:space="0" w:color="auto"/>
          <w:lang w:val="en-US" w:eastAsia="en-US"/>
        </w:rPr>
        <w:t xml:space="preserve">, </w:t>
      </w:r>
      <w:r w:rsidRPr="0074671D">
        <w:rPr>
          <w:rFonts w:ascii="Genesis Sans Text" w:eastAsiaTheme="minorHAnsi" w:hAnsi="Genesis Sans Text" w:cs="Genesis Sans Text Global Bold"/>
          <w:color w:val="auto"/>
          <w:bdr w:val="none" w:sz="0" w:space="0" w:color="auto"/>
          <w:lang w:val="en-US" w:eastAsia="en-US"/>
        </w:rPr>
        <w:t xml:space="preserve">qualities that resonate deeply with Genesis’ vision and ambition,” said </w:t>
      </w:r>
      <w:r w:rsidRPr="0074671D">
        <w:rPr>
          <w:rFonts w:ascii="Genesis Sans Text" w:eastAsiaTheme="minorHAnsi" w:hAnsi="Genesis Sans Text" w:cs="Genesis Sans Text Global Bold" w:hint="eastAsia"/>
          <w:color w:val="auto"/>
          <w:bdr w:val="none" w:sz="0" w:space="0" w:color="auto"/>
          <w:lang w:val="en-US" w:eastAsia="en-US"/>
        </w:rPr>
        <w:t xml:space="preserve">Cyril </w:t>
      </w:r>
      <w:r w:rsidRPr="0074671D">
        <w:rPr>
          <w:rFonts w:ascii="Genesis Sans Text" w:eastAsiaTheme="minorHAnsi" w:hAnsi="Genesis Sans Text" w:cs="Genesis Sans Text Global Bold"/>
          <w:color w:val="auto"/>
          <w:bdr w:val="none" w:sz="0" w:space="0" w:color="auto"/>
          <w:lang w:val="en-US" w:eastAsia="en-US"/>
        </w:rPr>
        <w:t>Abiteboul</w:t>
      </w:r>
      <w:r w:rsidRPr="0074671D">
        <w:rPr>
          <w:rFonts w:ascii="Genesis Sans Text" w:eastAsiaTheme="minorHAnsi" w:hAnsi="Genesis Sans Text" w:cs="Genesis Sans Text Global Bold" w:hint="eastAsia"/>
          <w:color w:val="auto"/>
          <w:bdr w:val="none" w:sz="0" w:space="0" w:color="auto"/>
          <w:lang w:val="en-US" w:eastAsia="en-US"/>
        </w:rPr>
        <w:t xml:space="preserve">, </w:t>
      </w:r>
      <w:r w:rsidRPr="0074671D">
        <w:rPr>
          <w:rFonts w:ascii="Genesis Sans Text" w:eastAsiaTheme="minorHAnsi" w:hAnsi="Genesis Sans Text" w:cs="Genesis Sans Text Global Bold"/>
          <w:color w:val="auto"/>
          <w:bdr w:val="none" w:sz="0" w:space="0" w:color="auto"/>
          <w:lang w:val="en-US" w:eastAsia="en-US"/>
        </w:rPr>
        <w:t xml:space="preserve">Team Principal of Genesis Magma Racing and President of Hyundai Motorsport. </w:t>
      </w:r>
    </w:p>
    <w:p w14:paraId="53D0602E" w14:textId="77777777" w:rsidR="00A018EF" w:rsidRPr="00B16C79" w:rsidRDefault="00A018EF"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Global Bold" w:eastAsia="Malgun Gothic" w:hAnsi="Genesis Sans Text Global Bold" w:cs="Genesis Sans Text Global Bold"/>
          <w:kern w:val="2"/>
          <w:lang w:val="en-US" w:eastAsia="ko-KR"/>
        </w:rPr>
      </w:pPr>
    </w:p>
    <w:p w14:paraId="1E00A18B" w14:textId="42D76750" w:rsidR="00B16C79" w:rsidRPr="00B16C79" w:rsidRDefault="00B16C79"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Global Bold" w:eastAsia="Malgun Gothic" w:hAnsi="Genesis Sans Text Global Bold" w:cs="Genesis Sans Text Global Bold"/>
          <w:b/>
          <w:kern w:val="2"/>
          <w:lang w:val="en-US" w:eastAsia="ko-KR"/>
        </w:rPr>
      </w:pPr>
      <w:r w:rsidRPr="00B16C79">
        <w:rPr>
          <w:rFonts w:ascii="Genesis Sans Text Global Bold" w:eastAsia="Malgun Gothic" w:hAnsi="Genesis Sans Text Global Bold" w:cs="Genesis Sans Text Global Bold"/>
          <w:b/>
          <w:kern w:val="2"/>
          <w:lang w:val="en-US" w:eastAsia="ko-KR"/>
        </w:rPr>
        <w:t xml:space="preserve">Genesis </w:t>
      </w:r>
      <w:r w:rsidR="00B04357">
        <w:rPr>
          <w:rFonts w:ascii="Genesis Sans Text Global Bold" w:eastAsia="Malgun Gothic" w:hAnsi="Genesis Sans Text Global Bold" w:cs="Genesis Sans Text Global Bold"/>
          <w:b/>
          <w:kern w:val="2"/>
          <w:lang w:val="en-US" w:eastAsia="ko-KR"/>
        </w:rPr>
        <w:t>b</w:t>
      </w:r>
      <w:r w:rsidRPr="00B16C79">
        <w:rPr>
          <w:rFonts w:ascii="Genesis Sans Text Global Bold" w:eastAsia="Malgun Gothic" w:hAnsi="Genesis Sans Text Global Bold" w:cs="Genesis Sans Text Global Bold"/>
          <w:b/>
          <w:kern w:val="2"/>
          <w:lang w:val="en-US" w:eastAsia="ko-KR"/>
        </w:rPr>
        <w:t>ooth at Seoul Mobility Show</w:t>
      </w:r>
    </w:p>
    <w:p w14:paraId="29CD456A" w14:textId="77777777" w:rsidR="0074671D" w:rsidRDefault="0074671D"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p>
    <w:p w14:paraId="19421ED3" w14:textId="0B34E207" w:rsidR="00B16C79" w:rsidRPr="0074671D" w:rsidRDefault="00B16C79"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Theme="minorHAnsi" w:hAnsi="Genesis Sans Text" w:cs="Genesis Sans Text Global Bold"/>
          <w:color w:val="auto"/>
          <w:bdr w:val="none" w:sz="0" w:space="0" w:color="auto"/>
          <w:lang w:val="en-US" w:eastAsia="en-US"/>
        </w:rPr>
      </w:pPr>
      <w:r w:rsidRPr="0074671D">
        <w:rPr>
          <w:rFonts w:ascii="Genesis Sans Text" w:eastAsiaTheme="minorHAnsi" w:hAnsi="Genesis Sans Text" w:cs="Genesis Sans Text Global Bold" w:hint="eastAsia"/>
          <w:color w:val="auto"/>
          <w:bdr w:val="none" w:sz="0" w:space="0" w:color="auto"/>
          <w:lang w:val="en-US" w:eastAsia="en-US"/>
        </w:rPr>
        <w:t xml:space="preserve">X Gran Coupe Concept and X Gran Convertible Concept will be displayed at the Seoul Mobility Show from </w:t>
      </w:r>
      <w:r w:rsidR="00354E1D" w:rsidRPr="0074671D">
        <w:rPr>
          <w:rFonts w:ascii="Genesis Sans Text" w:eastAsiaTheme="minorHAnsi" w:hAnsi="Genesis Sans Text" w:cs="Genesis Sans Text Global Bold"/>
          <w:color w:val="auto"/>
          <w:bdr w:val="none" w:sz="0" w:space="0" w:color="auto"/>
          <w:lang w:val="en-US" w:eastAsia="en-US"/>
        </w:rPr>
        <w:t>4th to 13th of April</w:t>
      </w:r>
      <w:r w:rsidRPr="0074671D">
        <w:rPr>
          <w:rFonts w:ascii="Genesis Sans Text" w:eastAsiaTheme="minorHAnsi" w:hAnsi="Genesis Sans Text" w:cs="Genesis Sans Text Global Bold" w:hint="eastAsia"/>
          <w:color w:val="auto"/>
          <w:bdr w:val="none" w:sz="0" w:space="0" w:color="auto"/>
          <w:lang w:val="en-US" w:eastAsia="en-US"/>
        </w:rPr>
        <w:t xml:space="preserve">. Visitors to the Genesis booth </w:t>
      </w:r>
      <w:r w:rsidRPr="0074671D">
        <w:rPr>
          <w:rFonts w:ascii="Genesis Sans Text" w:eastAsiaTheme="minorHAnsi" w:hAnsi="Genesis Sans Text" w:cs="Genesis Sans Text Global Bold"/>
          <w:color w:val="auto"/>
          <w:bdr w:val="none" w:sz="0" w:space="0" w:color="auto"/>
          <w:lang w:val="en-US" w:eastAsia="en-US"/>
        </w:rPr>
        <w:t xml:space="preserve">at KINTEX will also be able to see the </w:t>
      </w:r>
      <w:r w:rsidR="003A1CB2" w:rsidRPr="0074671D">
        <w:rPr>
          <w:rFonts w:ascii="Genesis Sans Text" w:eastAsiaTheme="minorHAnsi" w:hAnsi="Genesis Sans Text" w:cs="Genesis Sans Text Global Bold"/>
          <w:color w:val="auto"/>
          <w:bdr w:val="none" w:sz="0" w:space="0" w:color="auto"/>
          <w:lang w:val="en-US" w:eastAsia="en-US"/>
        </w:rPr>
        <w:t xml:space="preserve">1:2 </w:t>
      </w:r>
      <w:r w:rsidRPr="0074671D">
        <w:rPr>
          <w:rFonts w:ascii="Genesis Sans Text" w:eastAsiaTheme="minorHAnsi" w:hAnsi="Genesis Sans Text" w:cs="Genesis Sans Text Global Bold"/>
          <w:color w:val="auto"/>
          <w:bdr w:val="none" w:sz="0" w:space="0" w:color="auto"/>
          <w:lang w:val="en-US" w:eastAsia="en-US"/>
        </w:rPr>
        <w:t>scale GMR-001 Hypercar</w:t>
      </w:r>
      <w:r w:rsidRPr="0074671D">
        <w:rPr>
          <w:rFonts w:ascii="Genesis Sans Text" w:eastAsiaTheme="minorHAnsi" w:hAnsi="Genesis Sans Text" w:cs="Genesis Sans Text Global Bold" w:hint="eastAsia"/>
          <w:color w:val="auto"/>
          <w:bdr w:val="none" w:sz="0" w:space="0" w:color="auto"/>
          <w:lang w:val="en-US" w:eastAsia="en-US"/>
        </w:rPr>
        <w:t xml:space="preserve">, GV60 Magma </w:t>
      </w:r>
      <w:r w:rsidRPr="0074671D">
        <w:rPr>
          <w:rFonts w:ascii="Genesis Sans Text" w:eastAsiaTheme="minorHAnsi" w:hAnsi="Genesis Sans Text" w:cs="Genesis Sans Text Global Bold"/>
          <w:color w:val="auto"/>
          <w:bdr w:val="none" w:sz="0" w:space="0" w:color="auto"/>
          <w:lang w:val="en-US" w:eastAsia="en-US"/>
        </w:rPr>
        <w:t>Concept,</w:t>
      </w:r>
      <w:r w:rsidRPr="0074671D">
        <w:rPr>
          <w:rFonts w:ascii="Genesis Sans Text" w:eastAsiaTheme="minorHAnsi" w:hAnsi="Genesis Sans Text" w:cs="Genesis Sans Text Global Bold" w:hint="eastAsia"/>
          <w:color w:val="auto"/>
          <w:bdr w:val="none" w:sz="0" w:space="0" w:color="auto"/>
          <w:lang w:val="en-US" w:eastAsia="en-US"/>
        </w:rPr>
        <w:t xml:space="preserve"> </w:t>
      </w:r>
      <w:r w:rsidRPr="0074671D">
        <w:rPr>
          <w:rFonts w:ascii="Genesis Sans Text" w:eastAsiaTheme="minorHAnsi" w:hAnsi="Genesis Sans Text" w:cs="Genesis Sans Text Global Bold"/>
          <w:color w:val="auto"/>
          <w:bdr w:val="none" w:sz="0" w:space="0" w:color="auto"/>
          <w:lang w:val="en-US" w:eastAsia="en-US"/>
        </w:rPr>
        <w:t>G</w:t>
      </w:r>
      <w:r w:rsidRPr="0074671D">
        <w:rPr>
          <w:rFonts w:ascii="Genesis Sans Text" w:eastAsiaTheme="minorHAnsi" w:hAnsi="Genesis Sans Text" w:cs="Genesis Sans Text Global Bold" w:hint="eastAsia"/>
          <w:color w:val="auto"/>
          <w:bdr w:val="none" w:sz="0" w:space="0" w:color="auto"/>
          <w:lang w:val="en-US" w:eastAsia="en-US"/>
        </w:rPr>
        <w:t>V8</w:t>
      </w:r>
      <w:r w:rsidRPr="0074671D">
        <w:rPr>
          <w:rFonts w:ascii="Genesis Sans Text" w:eastAsiaTheme="minorHAnsi" w:hAnsi="Genesis Sans Text" w:cs="Genesis Sans Text Global Bold"/>
          <w:color w:val="auto"/>
          <w:bdr w:val="none" w:sz="0" w:space="0" w:color="auto"/>
          <w:lang w:val="en-US" w:eastAsia="en-US"/>
        </w:rPr>
        <w:t xml:space="preserve">0 Black, </w:t>
      </w:r>
      <w:r w:rsidR="003A1CB2" w:rsidRPr="0074671D">
        <w:rPr>
          <w:rFonts w:ascii="Genesis Sans Text" w:eastAsiaTheme="minorHAnsi" w:hAnsi="Genesis Sans Text" w:cs="Genesis Sans Text Global Bold"/>
          <w:color w:val="auto"/>
          <w:bdr w:val="none" w:sz="0" w:space="0" w:color="auto"/>
          <w:lang w:val="en-US" w:eastAsia="en-US"/>
        </w:rPr>
        <w:t>r</w:t>
      </w:r>
      <w:r w:rsidRPr="0074671D">
        <w:rPr>
          <w:rFonts w:ascii="Genesis Sans Text" w:eastAsiaTheme="minorHAnsi" w:hAnsi="Genesis Sans Text" w:cs="Genesis Sans Text Global Bold"/>
          <w:color w:val="auto"/>
          <w:bdr w:val="none" w:sz="0" w:space="0" w:color="auto"/>
          <w:lang w:val="en-US" w:eastAsia="en-US"/>
        </w:rPr>
        <w:t>edesigned GV60</w:t>
      </w:r>
      <w:r w:rsidRPr="0074671D">
        <w:rPr>
          <w:rFonts w:ascii="Genesis Sans Text" w:eastAsiaTheme="minorHAnsi" w:hAnsi="Genesis Sans Text" w:cs="Genesis Sans Text Global Bold" w:hint="eastAsia"/>
          <w:color w:val="auto"/>
          <w:bdr w:val="none" w:sz="0" w:space="0" w:color="auto"/>
          <w:lang w:val="en-US" w:eastAsia="en-US"/>
        </w:rPr>
        <w:t xml:space="preserve"> and GV70, </w:t>
      </w:r>
      <w:r w:rsidR="00B04357">
        <w:rPr>
          <w:rFonts w:ascii="Genesis Sans Text" w:eastAsiaTheme="minorHAnsi" w:hAnsi="Genesis Sans Text" w:cs="Genesis Sans Text Global Bold"/>
          <w:color w:val="auto"/>
          <w:bdr w:val="none" w:sz="0" w:space="0" w:color="auto"/>
          <w:lang w:val="en-US" w:eastAsia="en-US"/>
        </w:rPr>
        <w:t xml:space="preserve">as well as </w:t>
      </w:r>
      <w:r w:rsidRPr="0074671D">
        <w:rPr>
          <w:rFonts w:ascii="Genesis Sans Text" w:eastAsiaTheme="minorHAnsi" w:hAnsi="Genesis Sans Text" w:cs="Genesis Sans Text Global Bold" w:hint="eastAsia"/>
          <w:color w:val="auto"/>
          <w:bdr w:val="none" w:sz="0" w:space="0" w:color="auto"/>
          <w:lang w:val="en-US" w:eastAsia="en-US"/>
        </w:rPr>
        <w:t>G90.</w:t>
      </w:r>
    </w:p>
    <w:p w14:paraId="41D272D8" w14:textId="77777777" w:rsidR="005256F6" w:rsidRDefault="005256F6"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Bold"/>
          <w:kern w:val="2"/>
          <w:sz w:val="21"/>
          <w:szCs w:val="21"/>
          <w:lang w:eastAsia="ko-KR"/>
        </w:rPr>
      </w:pPr>
    </w:p>
    <w:p w14:paraId="4D2CCBFF" w14:textId="77777777" w:rsidR="005256F6" w:rsidRDefault="005256F6"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rPr>
          <w:rFonts w:ascii="Genesis Sans Text" w:eastAsia="Malgun Gothic" w:hAnsi="Genesis Sans Text" w:cs="Genesis Sans Text Global Bold"/>
          <w:kern w:val="2"/>
          <w:sz w:val="21"/>
          <w:szCs w:val="21"/>
          <w:lang w:eastAsia="ko-KR"/>
        </w:rPr>
      </w:pPr>
    </w:p>
    <w:p w14:paraId="1CE1C27A" w14:textId="4AEF685C" w:rsidR="007A494D" w:rsidRDefault="006075DD" w:rsidP="00AD45B6">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40" w:lineRule="atLeast"/>
        <w:jc w:val="center"/>
        <w:rPr>
          <w:rFonts w:ascii="Genesis Sans Text Global Bold" w:hAnsi="Genesis Sans Text Global Bold" w:cs="Genesis Sans Text Global Bold"/>
          <w:b/>
        </w:rPr>
      </w:pPr>
      <w:r>
        <w:rPr>
          <w:rFonts w:ascii="Genesis Sans Text Global Bold" w:hAnsi="Genesis Sans Text Global Bold" w:cs="Genesis Sans Text Global Bold"/>
          <w:b/>
        </w:rPr>
        <w:t xml:space="preserve">- </w:t>
      </w:r>
      <w:r w:rsidR="00A249B9" w:rsidRPr="00EC58C7">
        <w:rPr>
          <w:rFonts w:ascii="Genesis Sans Text Global Bold" w:hAnsi="Genesis Sans Text Global Bold" w:cs="Genesis Sans Text Global Bold"/>
          <w:b/>
        </w:rPr>
        <w:t>ENDS</w:t>
      </w:r>
      <w:r>
        <w:rPr>
          <w:rFonts w:ascii="Genesis Sans Text Global Bold" w:hAnsi="Genesis Sans Text Global Bold" w:cs="Genesis Sans Text Global Bold"/>
          <w:b/>
        </w:rPr>
        <w:t>-</w:t>
      </w:r>
    </w:p>
    <w:p w14:paraId="2C020EF5" w14:textId="77777777" w:rsidR="003C5D87" w:rsidRDefault="003C5D87" w:rsidP="002E5304">
      <w:pPr>
        <w:pStyle w:val="NoSpacing"/>
        <w:wordWrap/>
        <w:rPr>
          <w:rFonts w:ascii="Genesis Sans Text Global Bold" w:hAnsi="Genesis Sans Text Global Bold" w:cs="Genesis Sans Text Global Bold"/>
          <w:b/>
          <w:sz w:val="22"/>
          <w:lang w:val="en-GB"/>
        </w:rPr>
      </w:pPr>
    </w:p>
    <w:p w14:paraId="587C40EE" w14:textId="77777777" w:rsidR="003C5D87" w:rsidRDefault="003C5D87" w:rsidP="002E5304">
      <w:pPr>
        <w:pStyle w:val="NoSpacing"/>
        <w:wordWrap/>
        <w:rPr>
          <w:rFonts w:ascii="Genesis Sans Text Global Bold" w:hAnsi="Genesis Sans Text Global Bold" w:cs="Genesis Sans Text Global Bold"/>
          <w:b/>
          <w:sz w:val="22"/>
          <w:lang w:val="en-GB"/>
        </w:rPr>
      </w:pPr>
    </w:p>
    <w:p w14:paraId="0598926C" w14:textId="1BEE793F" w:rsidR="00CB6FE4" w:rsidRPr="00C03A8F" w:rsidRDefault="00CB6FE4" w:rsidP="002E5304">
      <w:pPr>
        <w:pStyle w:val="NoSpacing"/>
        <w:wordWrap/>
        <w:rPr>
          <w:rFonts w:ascii="Genesis Sans Text Global Bold" w:hAnsi="Genesis Sans Text Global Bold" w:cs="Genesis Sans Text Global Bold"/>
          <w:bCs/>
          <w:szCs w:val="20"/>
          <w:lang w:val="en-GB"/>
        </w:rPr>
      </w:pPr>
      <w:r w:rsidRPr="00C03A8F">
        <w:rPr>
          <w:rFonts w:ascii="Genesis Sans Text Global Bold" w:hAnsi="Genesis Sans Text Global Bold" w:cs="Genesis Sans Text Global Bold"/>
          <w:bCs/>
          <w:szCs w:val="20"/>
          <w:lang w:val="en-GB"/>
        </w:rPr>
        <w:t>For more information, please contact:</w:t>
      </w:r>
    </w:p>
    <w:p w14:paraId="7A2CE0E4" w14:textId="77777777" w:rsidR="00E950B1" w:rsidRPr="00C03A8F" w:rsidRDefault="00E950B1" w:rsidP="00E950B1">
      <w:pPr>
        <w:pStyle w:val="NoSpacing"/>
        <w:rPr>
          <w:rFonts w:ascii="Genesis Sans Text Global Bold" w:eastAsia="제네시스산스 Text" w:hAnsi="Genesis Sans Text Global Bold" w:cs="Genesis Sans Text Global Bold"/>
          <w:b/>
          <w:color w:val="000000" w:themeColor="text1"/>
          <w:szCs w:val="20"/>
          <w:lang w:val="en-GB"/>
        </w:rPr>
      </w:pPr>
    </w:p>
    <w:p w14:paraId="26BC8CC1" w14:textId="77777777" w:rsidR="00E950B1" w:rsidRPr="00C03A8F" w:rsidRDefault="00E950B1" w:rsidP="00E950B1">
      <w:pPr>
        <w:pStyle w:val="NoSpacing"/>
        <w:rPr>
          <w:rFonts w:ascii="Genesis Sans Text Global Bold" w:eastAsia="제네시스산스 Text" w:hAnsi="Genesis Sans Text Global Bold" w:cs="Genesis Sans Text Global Bold"/>
          <w:bCs/>
          <w:color w:val="000000" w:themeColor="text1"/>
          <w:szCs w:val="20"/>
          <w:lang w:val="en-GB"/>
        </w:rPr>
      </w:pPr>
      <w:r w:rsidRPr="00C03A8F">
        <w:rPr>
          <w:rFonts w:ascii="Genesis Sans Text Global Bold" w:eastAsia="제네시스산스 Text" w:hAnsi="Genesis Sans Text Global Bold" w:cs="Genesis Sans Text Global Bold"/>
          <w:bCs/>
          <w:color w:val="000000" w:themeColor="text1"/>
          <w:szCs w:val="20"/>
          <w:lang w:val="en-GB"/>
        </w:rPr>
        <w:t xml:space="preserve">Simon Branney </w:t>
      </w:r>
    </w:p>
    <w:p w14:paraId="2A70A09B" w14:textId="77777777" w:rsidR="00E950B1" w:rsidRPr="00C03A8F" w:rsidRDefault="00E950B1" w:rsidP="00E950B1">
      <w:pPr>
        <w:pStyle w:val="NoSpacing"/>
        <w:rPr>
          <w:rFonts w:ascii="Genesis Sans Text Global Bold" w:eastAsia="제네시스산스 Text" w:hAnsi="Genesis Sans Text Global Bold" w:cs="Genesis Sans Text Global Bold"/>
          <w:color w:val="000000" w:themeColor="text1"/>
          <w:szCs w:val="20"/>
          <w:lang w:val="en-GB"/>
        </w:rPr>
      </w:pPr>
      <w:r w:rsidRPr="00C03A8F">
        <w:rPr>
          <w:rFonts w:ascii="Genesis Sans Text Global Bold" w:eastAsia="제네시스산스 Text" w:hAnsi="Genesis Sans Text Global Bold" w:cs="Genesis Sans Text Global Bold"/>
          <w:color w:val="000000" w:themeColor="text1"/>
          <w:szCs w:val="20"/>
          <w:lang w:val="en-GB"/>
        </w:rPr>
        <w:t>Head of PR and Communications, Genesis Motor UK</w:t>
      </w:r>
    </w:p>
    <w:p w14:paraId="3DCE21A4" w14:textId="71CF3BBE" w:rsidR="00E950B1" w:rsidRPr="00FA00D5" w:rsidRDefault="00E950B1" w:rsidP="00E950B1">
      <w:pPr>
        <w:pStyle w:val="NoSpacing"/>
        <w:rPr>
          <w:rStyle w:val="Hyperlink"/>
          <w:rFonts w:ascii="Genesis Sans Text Global Bold" w:eastAsia="제네시스산스 Text" w:hAnsi="Genesis Sans Text Global Bold" w:cs="Genesis Sans Text Global Bold"/>
          <w:szCs w:val="20"/>
          <w:lang w:val="de-DE"/>
        </w:rPr>
      </w:pPr>
      <w:r w:rsidRPr="00FA00D5">
        <w:rPr>
          <w:rFonts w:ascii="Genesis Sans Text Global Bold" w:eastAsia="제네시스산스 Text" w:hAnsi="Genesis Sans Text Global Bold" w:cs="Genesis Sans Text Global Bold"/>
          <w:color w:val="000000" w:themeColor="text1"/>
          <w:szCs w:val="20"/>
          <w:lang w:val="de-DE"/>
        </w:rPr>
        <w:t xml:space="preserve">T: 7436 245 010 </w:t>
      </w:r>
      <w:r w:rsidR="00CA2F8C">
        <w:rPr>
          <w:rFonts w:ascii="Genesis Sans Text Global Bold" w:eastAsia="제네시스산스 Text" w:hAnsi="Genesis Sans Text Global Bold" w:cs="Genesis Sans Text Global Bold"/>
          <w:color w:val="000000" w:themeColor="text1"/>
          <w:szCs w:val="20"/>
          <w:lang w:val="de-DE"/>
        </w:rPr>
        <w:t xml:space="preserve">/ </w:t>
      </w:r>
      <w:r w:rsidRPr="00FA00D5">
        <w:rPr>
          <w:rFonts w:ascii="Genesis Sans Text Global Bold" w:eastAsia="제네시스산스 Text" w:hAnsi="Genesis Sans Text Global Bold" w:cs="Genesis Sans Text Global Bold"/>
          <w:color w:val="000000" w:themeColor="text1"/>
          <w:szCs w:val="20"/>
          <w:lang w:val="de-DE"/>
        </w:rPr>
        <w:t xml:space="preserve">E: </w:t>
      </w:r>
      <w:hyperlink r:id="rId11" w:history="1">
        <w:r w:rsidRPr="00FA00D5">
          <w:rPr>
            <w:rStyle w:val="Hyperlink"/>
            <w:rFonts w:ascii="Genesis Sans Text Global Bold" w:eastAsia="제네시스산스 Text" w:hAnsi="Genesis Sans Text Global Bold" w:cs="Genesis Sans Text Global Bold"/>
            <w:szCs w:val="20"/>
            <w:lang w:val="de-DE"/>
          </w:rPr>
          <w:t>simon.branney@uk.genesis.com</w:t>
        </w:r>
      </w:hyperlink>
    </w:p>
    <w:p w14:paraId="01D411CF" w14:textId="77777777" w:rsidR="00E950B1" w:rsidRPr="00FA00D5" w:rsidRDefault="00E950B1" w:rsidP="00E950B1">
      <w:pPr>
        <w:pStyle w:val="NoSpacing"/>
        <w:rPr>
          <w:rFonts w:ascii="Genesis Sans Text Global Bold" w:eastAsia="제네시스산스 Text" w:hAnsi="Genesis Sans Text Global Bold" w:cs="Genesis Sans Text Global Bold"/>
          <w:color w:val="000000" w:themeColor="text1"/>
          <w:szCs w:val="20"/>
          <w:lang w:val="de-DE"/>
        </w:rPr>
      </w:pPr>
    </w:p>
    <w:p w14:paraId="3FBBDFE8" w14:textId="77777777" w:rsidR="00E950B1" w:rsidRPr="00421676" w:rsidRDefault="00E950B1" w:rsidP="00E950B1">
      <w:pPr>
        <w:pStyle w:val="NoSpacing"/>
        <w:rPr>
          <w:rFonts w:ascii="Genesis Sans Text Global Bold" w:eastAsia="제네시스산스 Text" w:hAnsi="Genesis Sans Text Global Bold" w:cs="Genesis Sans Text Global Bold"/>
          <w:bCs/>
          <w:color w:val="000000" w:themeColor="text1"/>
          <w:szCs w:val="20"/>
          <w:lang w:val="en-GB"/>
        </w:rPr>
      </w:pPr>
      <w:r w:rsidRPr="00421676">
        <w:rPr>
          <w:rFonts w:ascii="Genesis Sans Text Global Bold" w:eastAsia="제네시스산스 Text" w:hAnsi="Genesis Sans Text Global Bold" w:cs="Genesis Sans Text Global Bold"/>
          <w:bCs/>
          <w:color w:val="000000" w:themeColor="text1"/>
          <w:szCs w:val="20"/>
          <w:lang w:val="en-GB"/>
        </w:rPr>
        <w:t>Jon Walsh</w:t>
      </w:r>
    </w:p>
    <w:p w14:paraId="2589B07A" w14:textId="350A2D99" w:rsidR="00E950B1" w:rsidRPr="00C03A8F" w:rsidRDefault="00B162B2" w:rsidP="00E950B1">
      <w:pPr>
        <w:pStyle w:val="NoSpacing"/>
        <w:rPr>
          <w:rFonts w:ascii="Genesis Sans Text Global Bold" w:eastAsia="제네시스산스 Text" w:hAnsi="Genesis Sans Text Global Bold" w:cs="Genesis Sans Text Global Bold"/>
          <w:color w:val="000000" w:themeColor="text1"/>
          <w:szCs w:val="20"/>
          <w:lang w:val="en-GB"/>
        </w:rPr>
      </w:pPr>
      <w:r>
        <w:rPr>
          <w:rFonts w:ascii="Genesis Sans Text Global Bold" w:eastAsia="제네시스산스 Text" w:hAnsi="Genesis Sans Text Global Bold" w:cs="Genesis Sans Text Global Bold"/>
          <w:color w:val="000000" w:themeColor="text1"/>
          <w:szCs w:val="20"/>
          <w:lang w:val="en-GB"/>
        </w:rPr>
        <w:t xml:space="preserve">Head of </w:t>
      </w:r>
      <w:r w:rsidR="00E950B1" w:rsidRPr="00C03A8F">
        <w:rPr>
          <w:rFonts w:ascii="Genesis Sans Text Global Bold" w:eastAsia="제네시스산스 Text" w:hAnsi="Genesis Sans Text Global Bold" w:cs="Genesis Sans Text Global Bold"/>
          <w:color w:val="000000" w:themeColor="text1"/>
          <w:szCs w:val="20"/>
          <w:lang w:val="en-GB"/>
        </w:rPr>
        <w:t xml:space="preserve">PR and Communications, Genesis Motor Europe </w:t>
      </w:r>
    </w:p>
    <w:p w14:paraId="2E440B6B" w14:textId="77777777" w:rsidR="00E950B1" w:rsidRPr="00FA00D5" w:rsidRDefault="00E950B1" w:rsidP="00E950B1">
      <w:pPr>
        <w:pStyle w:val="NoSpacing"/>
        <w:rPr>
          <w:rFonts w:ascii="Genesis Sans Text Global Bold" w:eastAsia="제네시스산스 Text" w:hAnsi="Genesis Sans Text Global Bold" w:cs="Genesis Sans Text Global Bold"/>
          <w:color w:val="000000" w:themeColor="text1"/>
          <w:szCs w:val="20"/>
          <w:lang w:val="de-DE"/>
        </w:rPr>
      </w:pPr>
      <w:r w:rsidRPr="00FA00D5">
        <w:rPr>
          <w:rFonts w:ascii="Genesis Sans Text Global Bold" w:eastAsia="제네시스산스 Text" w:hAnsi="Genesis Sans Text Global Bold" w:cs="Genesis Sans Text Global Bold"/>
          <w:color w:val="000000" w:themeColor="text1"/>
          <w:szCs w:val="20"/>
          <w:lang w:val="de-DE"/>
        </w:rPr>
        <w:t>T: +49 152 5918 3380 / E:</w:t>
      </w:r>
      <w:r w:rsidRPr="00FA00D5">
        <w:rPr>
          <w:rFonts w:ascii="Genesis Sans Text Global Bold" w:eastAsia="제네시스산스 Text" w:hAnsi="Genesis Sans Text Global Bold" w:cs="Genesis Sans Text Global Bold"/>
          <w:b/>
          <w:color w:val="000000" w:themeColor="text1"/>
          <w:szCs w:val="20"/>
          <w:lang w:val="de-DE"/>
        </w:rPr>
        <w:t xml:space="preserve"> </w:t>
      </w:r>
      <w:hyperlink r:id="rId12" w:history="1">
        <w:r w:rsidRPr="00FA00D5">
          <w:rPr>
            <w:rStyle w:val="Hyperlink"/>
            <w:rFonts w:ascii="Genesis Sans Text Global Bold" w:eastAsia="제네시스산스 Text" w:hAnsi="Genesis Sans Text Global Bold" w:cs="Genesis Sans Text Global Bold"/>
            <w:szCs w:val="20"/>
            <w:lang w:val="de-DE"/>
          </w:rPr>
          <w:t>jon.walsh@eu.genesis.com</w:t>
        </w:r>
      </w:hyperlink>
      <w:r w:rsidRPr="00FA00D5">
        <w:rPr>
          <w:rFonts w:ascii="Genesis Sans Text Global Bold" w:eastAsia="제네시스산스 Text" w:hAnsi="Genesis Sans Text Global Bold" w:cs="Genesis Sans Text Global Bold"/>
          <w:color w:val="000000" w:themeColor="text1"/>
          <w:szCs w:val="20"/>
          <w:lang w:val="de-DE"/>
        </w:rPr>
        <w:t xml:space="preserve"> </w:t>
      </w:r>
    </w:p>
    <w:p w14:paraId="393B7007" w14:textId="77777777" w:rsidR="0069130E" w:rsidRPr="00FA00D5" w:rsidRDefault="0069130E" w:rsidP="002E5304">
      <w:pPr>
        <w:pStyle w:val="NoSpacing"/>
        <w:wordWrap/>
        <w:rPr>
          <w:rFonts w:ascii="Genesis Sans Text Global Bold" w:hAnsi="Genesis Sans Text Global Bold" w:cs="Genesis Sans Text Global Bold"/>
          <w:b/>
          <w:szCs w:val="20"/>
          <w:lang w:val="de-DE"/>
        </w:rPr>
      </w:pPr>
    </w:p>
    <w:p w14:paraId="61F75024" w14:textId="65FF5DEA" w:rsidR="0069130E" w:rsidRPr="00074096" w:rsidRDefault="0069130E" w:rsidP="002E5304">
      <w:pPr>
        <w:pStyle w:val="NoSpacing"/>
        <w:wordWrap/>
        <w:rPr>
          <w:rFonts w:ascii="Genesis Sans Text Global Bold" w:hAnsi="Genesis Sans Text Global Bold" w:cs="Genesis Sans Text Global Bold"/>
          <w:color w:val="0563C1" w:themeColor="hyperlink"/>
          <w:szCs w:val="20"/>
          <w:u w:val="single"/>
          <w:lang w:val="es-ES"/>
        </w:rPr>
      </w:pPr>
      <w:r w:rsidRPr="00074096">
        <w:rPr>
          <w:rFonts w:ascii="Genesis Sans Text Global Bold" w:hAnsi="Genesis Sans Text Global Bold" w:cs="Genesis Sans Text Global Bold"/>
          <w:b/>
          <w:szCs w:val="20"/>
          <w:lang w:val="es-ES"/>
        </w:rPr>
        <w:t xml:space="preserve">Genesis Europe Media Centre - </w:t>
      </w:r>
      <w:hyperlink r:id="rId13" w:history="1">
        <w:r w:rsidR="00BE4246" w:rsidRPr="00074096">
          <w:rPr>
            <w:rStyle w:val="Hyperlink"/>
            <w:rFonts w:ascii="Genesis Sans Text Global Bold" w:hAnsi="Genesis Sans Text Global Bold" w:cs="Genesis Sans Text Global Bold"/>
            <w:szCs w:val="20"/>
            <w:lang w:val="es-ES"/>
          </w:rPr>
          <w:t>www.genesisnewseurope.com</w:t>
        </w:r>
      </w:hyperlink>
    </w:p>
    <w:p w14:paraId="67CA5F06" w14:textId="77777777" w:rsidR="0069130E" w:rsidRPr="00074096" w:rsidRDefault="0069130E" w:rsidP="00BC7CE9">
      <w:pPr>
        <w:pStyle w:val="NoSpacing"/>
        <w:wordWrap/>
        <w:spacing w:line="276" w:lineRule="auto"/>
        <w:rPr>
          <w:rFonts w:ascii="Genesis Sans Text Global Bold" w:hAnsi="Genesis Sans Text Global Bold" w:cs="Genesis Sans Text Global Bold"/>
          <w:b/>
          <w:szCs w:val="20"/>
          <w:lang w:val="es-ES"/>
        </w:rPr>
      </w:pPr>
    </w:p>
    <w:p w14:paraId="59AC633D" w14:textId="07C09673" w:rsidR="0069130E" w:rsidRPr="00074096" w:rsidRDefault="0069130E" w:rsidP="00BC7CE9">
      <w:pPr>
        <w:pStyle w:val="NoSpacing"/>
        <w:wordWrap/>
        <w:spacing w:line="276" w:lineRule="auto"/>
        <w:jc w:val="left"/>
        <w:rPr>
          <w:rFonts w:ascii="Genesis Sans Text Global Bold" w:hAnsi="Genesis Sans Text Global Bold" w:cs="Genesis Sans Text Global Bold"/>
          <w:szCs w:val="20"/>
          <w:lang w:val="es-ES"/>
        </w:rPr>
      </w:pPr>
      <w:r w:rsidRPr="00074096">
        <w:rPr>
          <w:rFonts w:ascii="Genesis Sans Text Global Bold" w:hAnsi="Genesis Sans Text Global Bold" w:cs="Genesis Sans Text Global Bold"/>
          <w:szCs w:val="20"/>
          <w:lang w:val="es-ES"/>
        </w:rPr>
        <w:t xml:space="preserve">  </w:t>
      </w:r>
      <w:r w:rsidRPr="00C03A8F">
        <w:rPr>
          <w:rFonts w:ascii="Genesis Sans Text Global Bold" w:hAnsi="Genesis Sans Text Global Bold" w:cs="Genesis Sans Text Global Bold"/>
          <w:noProof/>
          <w:szCs w:val="20"/>
          <w:lang w:eastAsia="en-US"/>
        </w:rPr>
        <w:drawing>
          <wp:inline distT="0" distB="0" distL="0" distR="0" wp14:anchorId="3C343A49" wp14:editId="3AACDB76">
            <wp:extent cx="350520" cy="350520"/>
            <wp:effectExtent l="0" t="0" r="0" b="0"/>
            <wp:docPr id="6" name="Picture 6" descr="A picture containing icon&#10;&#10;Description automatically generated">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a:hlinkClick r:id="rId14"/>
                    </pic:cNvPr>
                    <pic:cNvPicPr>
                      <a:picLocks noRot="1" noChangeAspect="1" noEditPoints="1" noChangeArrowheads="1" noCrop="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50520" cy="350520"/>
                    </a:xfrm>
                    <a:prstGeom prst="rect">
                      <a:avLst/>
                    </a:prstGeom>
                    <a:noFill/>
                    <a:ln>
                      <a:noFill/>
                    </a:ln>
                  </pic:spPr>
                </pic:pic>
              </a:graphicData>
            </a:graphic>
          </wp:inline>
        </w:drawing>
      </w:r>
      <w:r w:rsidRPr="00074096">
        <w:rPr>
          <w:rFonts w:ascii="Genesis Sans Text Global Bold" w:hAnsi="Genesis Sans Text Global Bold" w:cs="Genesis Sans Text Global Bold"/>
          <w:szCs w:val="20"/>
          <w:lang w:val="es-ES"/>
        </w:rPr>
        <w:t xml:space="preserve">    </w:t>
      </w:r>
      <w:r w:rsidR="008B527F" w:rsidRPr="00C03A8F">
        <w:rPr>
          <w:rFonts w:ascii="Genesis Sans Text Global Bold" w:hAnsi="Genesis Sans Text Global Bold" w:cs="Genesis Sans Text Global Bold"/>
          <w:noProof/>
          <w:szCs w:val="20"/>
          <w:lang w:eastAsia="en-US"/>
        </w:rPr>
        <w:drawing>
          <wp:inline distT="0" distB="0" distL="0" distR="0" wp14:anchorId="7E9838FA" wp14:editId="30CEC6B5">
            <wp:extent cx="373380" cy="373380"/>
            <wp:effectExtent l="0" t="0" r="0" b="0"/>
            <wp:docPr id="2" name="Picture 2" descr="A picture containing clipart, gear&#10;&#10;Description automatically generated">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lipart, gear&#10;&#10;Description automatically generated"/>
                    <pic:cNvPicPr>
                      <a:picLocks noRot="1" noChangeAspect="1" noEditPoints="1" noChangeArrowheads="1" noCrop="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r w:rsidRPr="00074096">
        <w:rPr>
          <w:rFonts w:ascii="Genesis Sans Text Global Bold" w:hAnsi="Genesis Sans Text Global Bold" w:cs="Genesis Sans Text Global Bold"/>
          <w:szCs w:val="20"/>
          <w:lang w:val="es-ES"/>
        </w:rPr>
        <w:t xml:space="preserve">                        </w:t>
      </w:r>
      <w:r w:rsidR="008B527F" w:rsidRPr="00C03A8F">
        <w:rPr>
          <w:rFonts w:ascii="Genesis Sans Text Global Bold" w:hAnsi="Genesis Sans Text Global Bold" w:cs="Genesis Sans Text Global Bold"/>
          <w:noProof/>
          <w:szCs w:val="20"/>
          <w:lang w:eastAsia="en-US"/>
        </w:rPr>
        <w:drawing>
          <wp:inline distT="0" distB="0" distL="0" distR="0" wp14:anchorId="502C2556" wp14:editId="751F93F0">
            <wp:extent cx="358140" cy="358140"/>
            <wp:effectExtent l="0" t="0" r="0" b="0"/>
            <wp:docPr id="4" name="Picture 4" descr="Shape&#10;&#10;Description automatically generated with low confidenc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10;&#10;Description automatically generated with low confidence">
                      <a:hlinkClick r:id="rId18"/>
                    </pic:cNvPr>
                    <pic:cNvPicPr>
                      <a:picLocks noRot="1" noChangeAspect="1" noEditPoints="1" noChangeArrowheads="1" noCrop="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r w:rsidRPr="00074096">
        <w:rPr>
          <w:rFonts w:ascii="Genesis Sans Text Global Bold" w:hAnsi="Genesis Sans Text Global Bold" w:cs="Genesis Sans Text Global Bold"/>
          <w:szCs w:val="20"/>
          <w:lang w:val="es-ES"/>
        </w:rPr>
        <w:t xml:space="preserve">                            </w:t>
      </w:r>
      <w:r w:rsidR="008B527F" w:rsidRPr="00C03A8F">
        <w:rPr>
          <w:rFonts w:ascii="Genesis Sans Text Global Bold" w:hAnsi="Genesis Sans Text Global Bold" w:cs="Genesis Sans Text Global Bold"/>
          <w:noProof/>
          <w:szCs w:val="20"/>
          <w:lang w:eastAsia="en-US"/>
        </w:rPr>
        <w:drawing>
          <wp:inline distT="0" distB="0" distL="0" distR="0" wp14:anchorId="4FB81C99" wp14:editId="652DFD03">
            <wp:extent cx="358140" cy="358140"/>
            <wp:effectExtent l="0" t="0" r="0" b="0"/>
            <wp:docPr id="7" name="Picture 7" descr="Shape&#10;&#10;Description automatically generated with low confidenc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a:hlinkClick r:id="rId20"/>
                    </pic:cNvPr>
                    <pic:cNvPicPr>
                      <a:picLocks noRot="1" noChangeAspect="1" noEditPoints="1" noChangeArrowheads="1" noCrop="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r w:rsidRPr="00074096">
        <w:rPr>
          <w:rFonts w:ascii="Genesis Sans Text Global Bold" w:hAnsi="Genesis Sans Text Global Bold" w:cs="Genesis Sans Text Global Bold"/>
          <w:szCs w:val="20"/>
          <w:lang w:val="es-ES"/>
        </w:rPr>
        <w:t xml:space="preserve">                  </w:t>
      </w:r>
      <w:r w:rsidR="008B4107" w:rsidRPr="00074096">
        <w:rPr>
          <w:rFonts w:ascii="Genesis Sans Text Global Bold" w:hAnsi="Genesis Sans Text Global Bold" w:cs="Genesis Sans Text Global Bold"/>
          <w:szCs w:val="20"/>
          <w:lang w:val="es-ES"/>
        </w:rPr>
        <w:t xml:space="preserve">   </w:t>
      </w:r>
      <w:r w:rsidRPr="00074096">
        <w:rPr>
          <w:rFonts w:ascii="Genesis Sans Text Global Bold" w:hAnsi="Genesis Sans Text Global Bold" w:cs="Genesis Sans Text Global Bold"/>
          <w:szCs w:val="20"/>
          <w:lang w:val="es-ES"/>
        </w:rPr>
        <w:t xml:space="preserve">      </w:t>
      </w:r>
      <w:r w:rsidR="008B527F" w:rsidRPr="00C03A8F">
        <w:rPr>
          <w:rFonts w:ascii="Genesis Sans Text Global Bold" w:hAnsi="Genesis Sans Text Global Bold" w:cs="Genesis Sans Text Global Bold"/>
          <w:noProof/>
          <w:szCs w:val="20"/>
          <w:lang w:eastAsia="en-US"/>
        </w:rPr>
        <w:drawing>
          <wp:inline distT="0" distB="0" distL="0" distR="0" wp14:anchorId="1412C8E0" wp14:editId="2FB0ED74">
            <wp:extent cx="533400" cy="373380"/>
            <wp:effectExtent l="0" t="0" r="0" b="0"/>
            <wp:docPr id="3" name="Picture 3" descr="Icon&#10;&#10;Description automatically generated">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22"/>
                    </pic:cNvPr>
                    <pic:cNvPicPr>
                      <a:picLocks noRot="1" noChangeAspect="1" noEditPoints="1" noChangeArrowheads="1" noCrop="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3400" cy="373380"/>
                    </a:xfrm>
                    <a:prstGeom prst="rect">
                      <a:avLst/>
                    </a:prstGeom>
                    <a:noFill/>
                    <a:ln>
                      <a:noFill/>
                    </a:ln>
                  </pic:spPr>
                </pic:pic>
              </a:graphicData>
            </a:graphic>
          </wp:inline>
        </w:drawing>
      </w:r>
      <w:r w:rsidRPr="00074096">
        <w:rPr>
          <w:rFonts w:ascii="Genesis Sans Text Global Bold" w:hAnsi="Genesis Sans Text Global Bold" w:cs="Genesis Sans Text Global Bold"/>
          <w:szCs w:val="20"/>
          <w:lang w:val="es-ES"/>
        </w:rPr>
        <w:t xml:space="preserve">                         </w:t>
      </w:r>
    </w:p>
    <w:p w14:paraId="4567F0E1" w14:textId="77777777" w:rsidR="0069130E" w:rsidRPr="00074096" w:rsidRDefault="0069130E" w:rsidP="00BC7CE9">
      <w:pPr>
        <w:pStyle w:val="NoSpacing"/>
        <w:wordWrap/>
        <w:spacing w:line="276" w:lineRule="auto"/>
        <w:jc w:val="left"/>
        <w:rPr>
          <w:rFonts w:ascii="Genesis Sans Text Global Bold" w:hAnsi="Genesis Sans Text Global Bold" w:cs="Genesis Sans Text Global Bold"/>
          <w:szCs w:val="20"/>
          <w:lang w:val="es-ES"/>
        </w:rPr>
      </w:pPr>
      <w:r w:rsidRPr="00074096">
        <w:rPr>
          <w:rFonts w:ascii="Genesis Sans Text Global Bold" w:hAnsi="Genesis Sans Text Global Bold" w:cs="Genesis Sans Text Global Bold"/>
          <w:szCs w:val="20"/>
          <w:lang w:val="es-ES"/>
        </w:rPr>
        <w:t xml:space="preserve"> </w:t>
      </w:r>
    </w:p>
    <w:p w14:paraId="3F90B9C9" w14:textId="77777777" w:rsidR="0069130E" w:rsidRPr="00074096" w:rsidRDefault="0069130E" w:rsidP="00BC7CE9">
      <w:pPr>
        <w:pStyle w:val="NoSpacing"/>
        <w:wordWrap/>
        <w:spacing w:line="276" w:lineRule="auto"/>
        <w:jc w:val="left"/>
        <w:rPr>
          <w:rFonts w:ascii="Genesis Sans Text Global Bold" w:hAnsi="Genesis Sans Text Global Bold" w:cs="Genesis Sans Text Global Bold"/>
          <w:szCs w:val="20"/>
          <w:lang w:val="es-ES"/>
        </w:rPr>
      </w:pPr>
      <w:r w:rsidRPr="00074096">
        <w:rPr>
          <w:rFonts w:ascii="Genesis Sans Text Global Bold" w:hAnsi="Genesis Sans Text Global Bold" w:cs="Genesis Sans Text Global Bold"/>
          <w:szCs w:val="20"/>
          <w:lang w:val="es-ES"/>
        </w:rPr>
        <w:t>@genesis_europe      @GenesisEuropeGmbH    Genesis Motor Europe      Genesis Europe</w:t>
      </w:r>
    </w:p>
    <w:p w14:paraId="2E3429E4" w14:textId="77777777" w:rsidR="0069130E" w:rsidRPr="00074096" w:rsidRDefault="0069130E" w:rsidP="00BC7CE9">
      <w:pPr>
        <w:pStyle w:val="NoSpacing"/>
        <w:wordWrap/>
        <w:spacing w:line="276" w:lineRule="auto"/>
        <w:rPr>
          <w:rFonts w:ascii="Genesis Sans Text Global Bold" w:hAnsi="Genesis Sans Text Global Bold" w:cs="Genesis Sans Text Global Bold"/>
          <w:szCs w:val="20"/>
          <w:lang w:val="es-ES"/>
        </w:rPr>
      </w:pPr>
      <w:r w:rsidRPr="00074096">
        <w:rPr>
          <w:rFonts w:ascii="Genesis Sans Text Global Bold" w:hAnsi="Genesis Sans Text Global Bold" w:cs="Genesis Sans Text Global Bold"/>
          <w:szCs w:val="20"/>
          <w:lang w:val="es-ES"/>
        </w:rPr>
        <w:tab/>
      </w:r>
    </w:p>
    <w:p w14:paraId="2237C973" w14:textId="77777777" w:rsidR="0069130E" w:rsidRPr="00C03A8F" w:rsidRDefault="0069130E" w:rsidP="00BC7CE9">
      <w:pPr>
        <w:pStyle w:val="NoSpacing"/>
        <w:spacing w:line="276" w:lineRule="auto"/>
        <w:rPr>
          <w:rFonts w:ascii="Genesis Sans Text Global Bold" w:eastAsia="제네시스산스 Text" w:hAnsi="Genesis Sans Text Global Bold" w:cs="Genesis Sans Text Global Bold"/>
          <w:b/>
          <w:color w:val="000000" w:themeColor="text1"/>
          <w:szCs w:val="20"/>
          <w:lang w:val="en-GB"/>
        </w:rPr>
      </w:pPr>
      <w:r w:rsidRPr="00C03A8F">
        <w:rPr>
          <w:rFonts w:ascii="Genesis Sans Text Global Bold" w:eastAsia="제네시스산스 Text" w:hAnsi="Genesis Sans Text Global Bold" w:cs="Genesis Sans Text Global Bold"/>
          <w:b/>
          <w:color w:val="000000" w:themeColor="text1"/>
          <w:szCs w:val="20"/>
          <w:lang w:val="en-GB"/>
        </w:rPr>
        <w:t>About Genesis</w:t>
      </w:r>
    </w:p>
    <w:p w14:paraId="259732E4" w14:textId="77777777" w:rsidR="005256F6" w:rsidRDefault="005256F6" w:rsidP="00BC7CE9">
      <w:pPr>
        <w:pStyle w:val="NoSpacing"/>
        <w:spacing w:line="276" w:lineRule="auto"/>
        <w:rPr>
          <w:rFonts w:ascii="Genesis Sans Text Global Bold" w:hAnsi="Genesis Sans Text Global Bold" w:cs="Genesis Sans Text Global Bold"/>
          <w:szCs w:val="20"/>
          <w:lang w:val="en-GB"/>
        </w:rPr>
      </w:pPr>
      <w:bookmarkStart w:id="3" w:name="_Hlk108626874"/>
      <w:r w:rsidRPr="005256F6">
        <w:rPr>
          <w:rFonts w:ascii="Genesis Sans Text Global Bold" w:hAnsi="Genesis Sans Text Global Bold" w:cs="Genesis Sans Text Global Bold"/>
          <w:szCs w:val="20"/>
          <w:lang w:val="en-GB"/>
        </w:rPr>
        <w:t xml:space="preserve">Founded in South Korea, Genesis offers premium cars with a luxury experience and is committed to delivering an exceptional service to its customers. From its European headquarters in Frankfurt, Genesis Motor Europe operates in Germany, Switzerland and the UK. Since launching in Europe in 2021, the brand has received multiple company and product award wins across all three markets. </w:t>
      </w:r>
    </w:p>
    <w:p w14:paraId="6314FA19" w14:textId="77777777" w:rsidR="005256F6" w:rsidRDefault="005256F6" w:rsidP="00BC7CE9">
      <w:pPr>
        <w:pStyle w:val="NoSpacing"/>
        <w:spacing w:line="276" w:lineRule="auto"/>
        <w:rPr>
          <w:rFonts w:ascii="Genesis Sans Text Global Bold" w:hAnsi="Genesis Sans Text Global Bold" w:cs="Genesis Sans Text Global Bold"/>
          <w:szCs w:val="20"/>
          <w:lang w:val="en-GB"/>
        </w:rPr>
      </w:pPr>
    </w:p>
    <w:p w14:paraId="3EFD76F0" w14:textId="34881185" w:rsidR="005256F6" w:rsidRDefault="005256F6" w:rsidP="00BC7CE9">
      <w:pPr>
        <w:pStyle w:val="NoSpacing"/>
        <w:spacing w:line="276" w:lineRule="auto"/>
        <w:rPr>
          <w:rFonts w:ascii="Genesis Sans Text Global Bold" w:hAnsi="Genesis Sans Text Global Bold" w:cs="Genesis Sans Text Global Bold"/>
          <w:szCs w:val="20"/>
          <w:lang w:val="en-GB"/>
        </w:rPr>
      </w:pPr>
      <w:r w:rsidRPr="005256F6">
        <w:rPr>
          <w:rFonts w:ascii="Genesis Sans Text Global Bold" w:hAnsi="Genesis Sans Text Global Bold" w:cs="Genesis Sans Text Global Bold"/>
          <w:szCs w:val="20"/>
          <w:lang w:val="en-GB"/>
        </w:rPr>
        <w:t>The Genesis range includes three dynamic pure electric models as well as the most recent addition, Genesis G90, the brand’s flagship luxury saloon. Central to Genesis' identity is the distinctive design language of 'Athletic Elegance', blended with the very latest technology to deliver state-of-the-art customer features.</w:t>
      </w:r>
      <w:r>
        <w:rPr>
          <w:rFonts w:ascii="Genesis Sans Text Global Bold" w:hAnsi="Genesis Sans Text Global Bold" w:cs="Genesis Sans Text Global Bold"/>
          <w:szCs w:val="20"/>
          <w:lang w:val="en-GB"/>
        </w:rPr>
        <w:t xml:space="preserve"> </w:t>
      </w:r>
      <w:r w:rsidRPr="005256F6">
        <w:rPr>
          <w:rFonts w:ascii="Genesis Sans Text Global Bold" w:hAnsi="Genesis Sans Text Global Bold" w:cs="Genesis Sans Text Global Bold"/>
          <w:szCs w:val="20"/>
          <w:lang w:val="en-GB"/>
        </w:rPr>
        <w:t>Genesis is dedicated to a sustainable future and aims to become a carbon net zero by 2035.</w:t>
      </w:r>
      <w:r>
        <w:rPr>
          <w:rFonts w:ascii="Genesis Sans Text Global Bold" w:hAnsi="Genesis Sans Text Global Bold" w:cs="Genesis Sans Text Global Bold"/>
          <w:szCs w:val="20"/>
          <w:lang w:val="en-GB"/>
        </w:rPr>
        <w:t xml:space="preserve"> </w:t>
      </w:r>
    </w:p>
    <w:p w14:paraId="5AA768F0" w14:textId="77777777" w:rsidR="005256F6" w:rsidRDefault="005256F6" w:rsidP="00BC7CE9">
      <w:pPr>
        <w:pStyle w:val="NoSpacing"/>
        <w:spacing w:line="276" w:lineRule="auto"/>
        <w:rPr>
          <w:rFonts w:ascii="Genesis Sans Text Global Bold" w:hAnsi="Genesis Sans Text Global Bold" w:cs="Genesis Sans Text Global Bold"/>
          <w:szCs w:val="20"/>
          <w:lang w:val="en-GB"/>
        </w:rPr>
      </w:pPr>
    </w:p>
    <w:p w14:paraId="5E97E4F3" w14:textId="1CC8B3D3" w:rsidR="0069130E" w:rsidRPr="005256F6" w:rsidRDefault="00517A87" w:rsidP="00BC7CE9">
      <w:pPr>
        <w:pStyle w:val="NoSpacing"/>
        <w:spacing w:line="276" w:lineRule="auto"/>
        <w:rPr>
          <w:rFonts w:ascii="Genesis Sans Text Global Bold" w:hAnsi="Genesis Sans Text Global Bold" w:cs="Genesis Sans Text Global Bold"/>
          <w:szCs w:val="20"/>
          <w:lang w:val="en-GB"/>
        </w:rPr>
      </w:pPr>
      <w:r w:rsidRPr="00C03A8F">
        <w:rPr>
          <w:rFonts w:ascii="Genesis Sans Text Global Bold" w:hAnsi="Genesis Sans Text Global Bold" w:cs="Genesis Sans Text Global Bold"/>
          <w:szCs w:val="20"/>
          <w:lang w:val="en-GB"/>
        </w:rPr>
        <w:t>For more information about Genesis and its definition of premium, please visit</w:t>
      </w:r>
      <w:r w:rsidRPr="00C03A8F">
        <w:rPr>
          <w:rFonts w:ascii="Genesis Sans Text Global Bold" w:eastAsia="제네시스산스 Text" w:hAnsi="Genesis Sans Text Global Bold" w:cs="Genesis Sans Text Global Bold"/>
          <w:szCs w:val="20"/>
          <w:lang w:val="en-GB"/>
        </w:rPr>
        <w:t xml:space="preserve"> </w:t>
      </w:r>
      <w:hyperlink r:id="rId24" w:history="1">
        <w:r w:rsidRPr="00C03A8F">
          <w:rPr>
            <w:rStyle w:val="Hyperlink"/>
            <w:rFonts w:ascii="Genesis Sans Text Global Bold" w:eastAsia="제네시스산스 Text" w:hAnsi="Genesis Sans Text Global Bold" w:cs="Genesis Sans Text Global Bold"/>
            <w:szCs w:val="20"/>
            <w:lang w:val="en-GB"/>
          </w:rPr>
          <w:t>www.genesis.com</w:t>
        </w:r>
      </w:hyperlink>
      <w:r w:rsidRPr="00C03A8F">
        <w:rPr>
          <w:rFonts w:ascii="Genesis Sans Text Global Bold" w:eastAsia="제네시스산스 Text" w:hAnsi="Genesis Sans Text Global Bold" w:cs="Genesis Sans Text Global Bold"/>
          <w:szCs w:val="20"/>
          <w:lang w:val="en-GB"/>
        </w:rPr>
        <w:t>.</w:t>
      </w:r>
      <w:bookmarkEnd w:id="3"/>
    </w:p>
    <w:sectPr w:rsidR="0069130E" w:rsidRPr="005256F6" w:rsidSect="00D47A65">
      <w:headerReference w:type="default" r:id="rId25"/>
      <w:pgSz w:w="11906" w:h="16838"/>
      <w:pgMar w:top="1440" w:right="1440" w:bottom="1440" w:left="144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108A9" w14:textId="77777777" w:rsidR="00C04B75" w:rsidRDefault="00C04B75" w:rsidP="00D20703">
      <w:r>
        <w:separator/>
      </w:r>
    </w:p>
  </w:endnote>
  <w:endnote w:type="continuationSeparator" w:id="0">
    <w:p w14:paraId="0DB2620D" w14:textId="77777777" w:rsidR="00C04B75" w:rsidRDefault="00C04B75" w:rsidP="00D20703">
      <w:r>
        <w:continuationSeparator/>
      </w:r>
    </w:p>
  </w:endnote>
  <w:endnote w:type="continuationNotice" w:id="1">
    <w:p w14:paraId="2FE09A44" w14:textId="77777777" w:rsidR="00C04B75" w:rsidRDefault="00C04B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enesis Sans Text Global Bold">
    <w:altName w:val="Calibri"/>
    <w:panose1 w:val="00000000000000000000"/>
    <w:charset w:val="00"/>
    <w:family w:val="auto"/>
    <w:notTrueType/>
    <w:pitch w:val="variable"/>
    <w:sig w:usb0="A00022EF" w:usb1="B9D7FCFB" w:usb2="00000018" w:usb3="00000000" w:csb0="0000009F" w:csb1="00000000"/>
  </w:font>
  <w:font w:name="Genesis Sans Text Office">
    <w:altName w:val="Calibri"/>
    <w:charset w:val="00"/>
    <w:family w:val="swiss"/>
    <w:pitch w:val="variable"/>
    <w:sig w:usb0="A00002EF" w:usb1="4000203A" w:usb2="00000020" w:usb3="00000000" w:csb0="0000009F" w:csb1="00000000"/>
  </w:font>
  <w:font w:name="제네시스산스 Text">
    <w:altName w:val="Malgun Gothic"/>
    <w:charset w:val="81"/>
    <w:family w:val="modern"/>
    <w:pitch w:val="variable"/>
    <w:sig w:usb0="00000000" w:usb1="29D72C10" w:usb2="00000010" w:usb3="00000000" w:csb0="00280005"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ulim">
    <w:altName w:val="굴림"/>
    <w:panose1 w:val="020B0600000101010101"/>
    <w:charset w:val="81"/>
    <w:family w:val="swiss"/>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aleway Medium">
    <w:charset w:val="00"/>
    <w:family w:val="auto"/>
    <w:pitch w:val="variable"/>
    <w:sig w:usb0="A00002FF" w:usb1="5000205B" w:usb2="00000000" w:usb3="00000000" w:csb0="00000197" w:csb1="00000000"/>
  </w:font>
  <w:font w:name="Helvetica Neue">
    <w:charset w:val="00"/>
    <w:family w:val="auto"/>
    <w:pitch w:val="variable"/>
    <w:sig w:usb0="E50002FF" w:usb1="500079DB" w:usb2="00000010" w:usb3="00000000" w:csb0="00000001" w:csb1="00000000"/>
  </w:font>
  <w:font w:name="Genesis Sans Head Global Light">
    <w:altName w:val="Calibri"/>
    <w:panose1 w:val="00000000000000000000"/>
    <w:charset w:val="00"/>
    <w:family w:val="auto"/>
    <w:notTrueType/>
    <w:pitch w:val="variable"/>
    <w:sig w:usb0="A00022EF" w:usb1="B9D7FCFB" w:usb2="00000018" w:usb3="00000000" w:csb0="0000009F" w:csb1="00000000"/>
  </w:font>
  <w:font w:name="제네시스산스 Head">
    <w:altName w:val="Malgun Gothic"/>
    <w:charset w:val="81"/>
    <w:family w:val="modern"/>
    <w:pitch w:val="variable"/>
    <w:sig w:usb0="00000203" w:usb1="29D72C10" w:usb2="00000010" w:usb3="00000000" w:csb0="00280005" w:csb1="00000000"/>
  </w:font>
  <w:font w:name="Genesis Sans Text">
    <w:altName w:val="Calibri"/>
    <w:panose1 w:val="00000000000000000000"/>
    <w:charset w:val="00"/>
    <w:family w:val="swiss"/>
    <w:notTrueType/>
    <w:pitch w:val="variable"/>
    <w:sig w:usb0="A00002EF" w:usb1="4000203A" w:usb2="00000020" w:usb3="00000000" w:csb0="0000009F" w:csb1="00000000"/>
  </w:font>
  <w:font w:name="HYHeadLine-Medium">
    <w:altName w:val="Batang"/>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C7DC8" w14:textId="77777777" w:rsidR="00C04B75" w:rsidRDefault="00C04B75" w:rsidP="00D20703">
      <w:r>
        <w:separator/>
      </w:r>
    </w:p>
  </w:footnote>
  <w:footnote w:type="continuationSeparator" w:id="0">
    <w:p w14:paraId="7C9A7119" w14:textId="77777777" w:rsidR="00C04B75" w:rsidRDefault="00C04B75" w:rsidP="00D20703">
      <w:r>
        <w:continuationSeparator/>
      </w:r>
    </w:p>
  </w:footnote>
  <w:footnote w:type="continuationNotice" w:id="1">
    <w:p w14:paraId="166D7BE3" w14:textId="77777777" w:rsidR="00C04B75" w:rsidRDefault="00C04B7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1E9A7" w14:textId="3BCABDBD" w:rsidR="00D20703" w:rsidRDefault="00D115EB">
    <w:pPr>
      <w:pStyle w:val="Header"/>
    </w:pPr>
    <w:r>
      <w:rPr>
        <w:noProof/>
        <w:lang w:val="en-US"/>
      </w:rPr>
      <mc:AlternateContent>
        <mc:Choice Requires="wps">
          <w:drawing>
            <wp:anchor distT="45720" distB="45720" distL="114300" distR="114300" simplePos="0" relativeHeight="251658242" behindDoc="0" locked="0" layoutInCell="1" allowOverlap="1" wp14:anchorId="6BDDD44C" wp14:editId="48B0F8BD">
              <wp:simplePos x="0" y="0"/>
              <wp:positionH relativeFrom="column">
                <wp:posOffset>4754245</wp:posOffset>
              </wp:positionH>
              <wp:positionV relativeFrom="paragraph">
                <wp:posOffset>198755</wp:posOffset>
              </wp:positionV>
              <wp:extent cx="1490400" cy="21960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400" cy="219600"/>
                      </a:xfrm>
                      <a:prstGeom prst="rect">
                        <a:avLst/>
                      </a:prstGeom>
                      <a:solidFill>
                        <a:srgbClr val="FFFFFF"/>
                      </a:solidFill>
                      <a:ln w="9525">
                        <a:noFill/>
                        <a:miter lim="800000"/>
                        <a:headEnd/>
                        <a:tailEnd/>
                      </a:ln>
                    </wps:spPr>
                    <wps:txbx>
                      <w:txbxContent>
                        <w:p w14:paraId="25E8A3A8" w14:textId="78F6CE8B" w:rsidR="00D115EB" w:rsidRDefault="002C05B0" w:rsidP="00D115EB">
                          <w:pPr>
                            <w:rPr>
                              <w:rFonts w:ascii="Genesis Sans Text Global Bold" w:hAnsi="Genesis Sans Text Global Bold" w:cs="Genesis Sans Text Global Bold"/>
                              <w:sz w:val="14"/>
                              <w:szCs w:val="14"/>
                              <w:lang w:val="en-US"/>
                            </w:rPr>
                          </w:pPr>
                          <w:r>
                            <w:rPr>
                              <w:rFonts w:ascii="Genesis Sans Text Global Bold" w:hAnsi="Genesis Sans Text Global Bold" w:cs="Genesis Sans Text Global Bold"/>
                              <w:sz w:val="14"/>
                              <w:szCs w:val="14"/>
                              <w:lang w:val="en-US"/>
                            </w:rPr>
                            <w:t xml:space="preserve">3 April </w:t>
                          </w:r>
                          <w:r w:rsidR="00D115EB">
                            <w:rPr>
                              <w:rFonts w:ascii="Genesis Sans Text Global Bold" w:hAnsi="Genesis Sans Text Global Bold" w:cs="Genesis Sans Text Global Bold"/>
                              <w:sz w:val="14"/>
                              <w:szCs w:val="14"/>
                              <w:lang w:val="en-US"/>
                            </w:rPr>
                            <w:t>202</w:t>
                          </w:r>
                          <w:r w:rsidR="00201578">
                            <w:rPr>
                              <w:rFonts w:ascii="Genesis Sans Text Global Bold" w:hAnsi="Genesis Sans Text Global Bold" w:cs="Genesis Sans Text Global Bold"/>
                              <w:sz w:val="14"/>
                              <w:szCs w:val="14"/>
                              <w:lang w:val="en-US"/>
                            </w:rPr>
                            <w:t>5</w:t>
                          </w:r>
                        </w:p>
                        <w:p w14:paraId="55CB4860" w14:textId="77777777" w:rsidR="00201578" w:rsidRPr="00D115EB" w:rsidRDefault="00201578" w:rsidP="00D115EB">
                          <w:pPr>
                            <w:rPr>
                              <w:rFonts w:ascii="Genesis Sans Text Global Bold" w:hAnsi="Genesis Sans Text Global Bold" w:cs="Genesis Sans Text Global Bold"/>
                              <w:sz w:val="14"/>
                              <w:szCs w:val="14"/>
                              <w:lang w:val="en-US"/>
                            </w:rPr>
                          </w:pPr>
                        </w:p>
                      </w:txbxContent>
                    </wps:txbx>
                    <wps:bodyPr rot="0" vert="horz" wrap="square" lIns="9000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DDD44C" id="_x0000_t202" coordsize="21600,21600" o:spt="202" path="m,l,21600r21600,l21600,xe">
              <v:stroke joinstyle="miter"/>
              <v:path gradientshapeok="t" o:connecttype="rect"/>
            </v:shapetype>
            <v:shape id="Text Box 8" o:spid="_x0000_s1026" type="#_x0000_t202" style="position:absolute;margin-left:374.35pt;margin-top:15.65pt;width:117.35pt;height:17.3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" stroked="f">
              <v:textbox inset="2.5mm">
                <w:txbxContent>
                  <w:p w14:paraId="25E8A3A8" w14:textId="78F6CE8B" w:rsidR="00D115EB" w:rsidRDefault="002C05B0" w:rsidP="00D115EB">
                    <w:pPr>
                      <w:rPr>
                        <w:rFonts w:ascii="Genesis Sans Text Global Bold" w:hAnsi="Genesis Sans Text Global Bold" w:cs="Genesis Sans Text Global Bold"/>
                        <w:sz w:val="14"/>
                        <w:szCs w:val="14"/>
                        <w:lang w:val="en-US"/>
                      </w:rPr>
                    </w:pPr>
                    <w:r>
                      <w:rPr>
                        <w:rFonts w:ascii="Genesis Sans Text Global Bold" w:hAnsi="Genesis Sans Text Global Bold" w:cs="Genesis Sans Text Global Bold"/>
                        <w:sz w:val="14"/>
                        <w:szCs w:val="14"/>
                        <w:lang w:val="en-US"/>
                      </w:rPr>
                      <w:t xml:space="preserve">3 April </w:t>
                    </w:r>
                    <w:r w:rsidR="00D115EB">
                      <w:rPr>
                        <w:rFonts w:ascii="Genesis Sans Text Global Bold" w:hAnsi="Genesis Sans Text Global Bold" w:cs="Genesis Sans Text Global Bold"/>
                        <w:sz w:val="14"/>
                        <w:szCs w:val="14"/>
                        <w:lang w:val="en-US"/>
                      </w:rPr>
                      <w:t>202</w:t>
                    </w:r>
                    <w:r w:rsidR="00201578">
                      <w:rPr>
                        <w:rFonts w:ascii="Genesis Sans Text Global Bold" w:hAnsi="Genesis Sans Text Global Bold" w:cs="Genesis Sans Text Global Bold"/>
                        <w:sz w:val="14"/>
                        <w:szCs w:val="14"/>
                        <w:lang w:val="en-US"/>
                      </w:rPr>
                      <w:t>5</w:t>
                    </w:r>
                  </w:p>
                  <w:p w14:paraId="55CB4860" w14:textId="77777777" w:rsidR="00201578" w:rsidRPr="00D115EB" w:rsidRDefault="00201578" w:rsidP="00D115EB">
                    <w:pPr>
                      <w:rPr>
                        <w:rFonts w:ascii="Genesis Sans Text Global Bold" w:hAnsi="Genesis Sans Text Global Bold" w:cs="Genesis Sans Text Global Bold"/>
                        <w:sz w:val="14"/>
                        <w:szCs w:val="14"/>
                        <w:lang w:val="en-US"/>
                      </w:rPr>
                    </w:pPr>
                  </w:p>
                </w:txbxContent>
              </v:textbox>
              <w10:wrap type="square"/>
            </v:shape>
          </w:pict>
        </mc:Fallback>
      </mc:AlternateContent>
    </w:r>
    <w:r w:rsidR="00F447D2">
      <w:rPr>
        <w:noProof/>
        <w:lang w:val="en-US"/>
      </w:rPr>
      <mc:AlternateContent>
        <mc:Choice Requires="wps">
          <w:drawing>
            <wp:anchor distT="45720" distB="45720" distL="114300" distR="114300" simplePos="0" relativeHeight="251658241" behindDoc="0" locked="0" layoutInCell="1" allowOverlap="1" wp14:anchorId="26FBC2AD" wp14:editId="1434D036">
              <wp:simplePos x="0" y="0"/>
              <wp:positionH relativeFrom="column">
                <wp:posOffset>4772660</wp:posOffset>
              </wp:positionH>
              <wp:positionV relativeFrom="paragraph">
                <wp:posOffset>-450215</wp:posOffset>
              </wp:positionV>
              <wp:extent cx="1490400" cy="140462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400" cy="1404620"/>
                      </a:xfrm>
                      <a:prstGeom prst="rect">
                        <a:avLst/>
                      </a:prstGeom>
                      <a:solidFill>
                        <a:srgbClr val="FFFFFF"/>
                      </a:solidFill>
                      <a:ln w="9525">
                        <a:noFill/>
                        <a:miter lim="800000"/>
                        <a:headEnd/>
                        <a:tailEnd/>
                      </a:ln>
                    </wps:spPr>
                    <wps:txbx>
                      <w:txbxContent>
                        <w:p w14:paraId="1A0D50FE" w14:textId="77777777" w:rsidR="00E46A7E" w:rsidRPr="00F447D2" w:rsidRDefault="00E46A7E" w:rsidP="00E46A7E">
                          <w:pPr>
                            <w:rPr>
                              <w:rFonts w:ascii="Genesis Sans Text Global Bold" w:hAnsi="Genesis Sans Text Global Bold" w:cs="Genesis Sans Text Global Bold"/>
                              <w:sz w:val="14"/>
                              <w:szCs w:val="14"/>
                            </w:rPr>
                          </w:pPr>
                          <w:r w:rsidRPr="00F447D2">
                            <w:rPr>
                              <w:rFonts w:ascii="Genesis Sans Text Global Bold" w:hAnsi="Genesis Sans Text Global Bold" w:cs="Genesis Sans Text Global Bold"/>
                              <w:sz w:val="14"/>
                              <w:szCs w:val="14"/>
                            </w:rPr>
                            <w:t>PR &amp; Communications</w:t>
                          </w:r>
                        </w:p>
                        <w:p w14:paraId="3571CD23" w14:textId="22165DC0" w:rsidR="00E46A7E" w:rsidRPr="00F447D2" w:rsidRDefault="00E46A7E" w:rsidP="00E46A7E">
                          <w:pPr>
                            <w:rPr>
                              <w:rFonts w:ascii="Genesis Sans Text Global Bold" w:hAnsi="Genesis Sans Text Global Bold" w:cs="Genesis Sans Text Global Bold"/>
                              <w:sz w:val="14"/>
                              <w:szCs w:val="14"/>
                            </w:rPr>
                          </w:pPr>
                          <w:hyperlink r:id="rId1" w:history="1">
                            <w:r w:rsidRPr="00F447D2">
                              <w:rPr>
                                <w:rStyle w:val="Hyperlink"/>
                                <w:rFonts w:ascii="Genesis Sans Text Global Bold" w:hAnsi="Genesis Sans Text Global Bold" w:cs="Genesis Sans Text Global Bold"/>
                                <w:sz w:val="14"/>
                                <w:szCs w:val="14"/>
                              </w:rPr>
                              <w:t>www.genesis.com</w:t>
                            </w:r>
                          </w:hyperlink>
                          <w:r w:rsidRPr="00F447D2">
                            <w:rPr>
                              <w:rFonts w:ascii="Genesis Sans Text Global Bold" w:hAnsi="Genesis Sans Text Global Bold" w:cs="Genesis Sans Text Global Bold"/>
                              <w:sz w:val="14"/>
                              <w:szCs w:val="1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FBC2AD" id="Text Box 1" o:spid="_x0000_s1027" type="#_x0000_t202" style="position:absolute;margin-left:375.8pt;margin-top:-35.45pt;width:117.3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" stroked="f">
              <v:textbox style="mso-fit-shape-to-text:t">
                <w:txbxContent>
                  <w:p w14:paraId="1A0D50FE" w14:textId="77777777" w:rsidR="00E46A7E" w:rsidRPr="00F447D2" w:rsidRDefault="00E46A7E" w:rsidP="00E46A7E">
                    <w:pPr>
                      <w:rPr>
                        <w:rFonts w:ascii="Genesis Sans Text Global Bold" w:hAnsi="Genesis Sans Text Global Bold" w:cs="Genesis Sans Text Global Bold"/>
                        <w:sz w:val="14"/>
                        <w:szCs w:val="14"/>
                      </w:rPr>
                    </w:pPr>
                    <w:r w:rsidRPr="00F447D2">
                      <w:rPr>
                        <w:rFonts w:ascii="Genesis Sans Text Global Bold" w:hAnsi="Genesis Sans Text Global Bold" w:cs="Genesis Sans Text Global Bold"/>
                        <w:sz w:val="14"/>
                        <w:szCs w:val="14"/>
                      </w:rPr>
                      <w:t>PR &amp; Communications</w:t>
                    </w:r>
                  </w:p>
                  <w:p w14:paraId="3571CD23" w14:textId="22165DC0" w:rsidR="00E46A7E" w:rsidRPr="00F447D2" w:rsidRDefault="00E46A7E" w:rsidP="00E46A7E">
                    <w:pPr>
                      <w:rPr>
                        <w:rFonts w:ascii="Genesis Sans Text Global Bold" w:hAnsi="Genesis Sans Text Global Bold" w:cs="Genesis Sans Text Global Bold"/>
                        <w:sz w:val="14"/>
                        <w:szCs w:val="14"/>
                      </w:rPr>
                    </w:pPr>
                    <w:hyperlink r:id="rId2" w:history="1">
                      <w:r w:rsidRPr="00F447D2">
                        <w:rPr>
                          <w:rStyle w:val="Hyperlink"/>
                          <w:rFonts w:ascii="Genesis Sans Text Global Bold" w:hAnsi="Genesis Sans Text Global Bold" w:cs="Genesis Sans Text Global Bold"/>
                          <w:sz w:val="14"/>
                          <w:szCs w:val="14"/>
                        </w:rPr>
                        <w:t>www.genesis.com</w:t>
                      </w:r>
                    </w:hyperlink>
                    <w:r w:rsidRPr="00F447D2">
                      <w:rPr>
                        <w:rFonts w:ascii="Genesis Sans Text Global Bold" w:hAnsi="Genesis Sans Text Global Bold" w:cs="Genesis Sans Text Global Bold"/>
                        <w:sz w:val="14"/>
                        <w:szCs w:val="14"/>
                      </w:rPr>
                      <w:t xml:space="preserve"> </w:t>
                    </w:r>
                  </w:p>
                </w:txbxContent>
              </v:textbox>
              <w10:wrap type="square"/>
            </v:shape>
          </w:pict>
        </mc:Fallback>
      </mc:AlternateContent>
    </w:r>
    <w:r w:rsidR="00F447D2">
      <w:rPr>
        <w:noProof/>
        <w:lang w:val="en-US"/>
      </w:rPr>
      <mc:AlternateContent>
        <mc:Choice Requires="wps">
          <w:drawing>
            <wp:anchor distT="45720" distB="45720" distL="114300" distR="114300" simplePos="0" relativeHeight="251658240" behindDoc="0" locked="0" layoutInCell="1" allowOverlap="1" wp14:anchorId="248B72EC" wp14:editId="1CE5BE76">
              <wp:simplePos x="0" y="0"/>
              <wp:positionH relativeFrom="column">
                <wp:posOffset>3233420</wp:posOffset>
              </wp:positionH>
              <wp:positionV relativeFrom="paragraph">
                <wp:posOffset>-450215</wp:posOffset>
              </wp:positionV>
              <wp:extent cx="1490400" cy="630000"/>
              <wp:effectExtent l="0" t="0" r="0" b="508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400" cy="630000"/>
                      </a:xfrm>
                      <a:prstGeom prst="rect">
                        <a:avLst/>
                      </a:prstGeom>
                      <a:solidFill>
                        <a:srgbClr val="FFFFFF"/>
                      </a:solidFill>
                      <a:ln w="9525">
                        <a:noFill/>
                        <a:miter lim="800000"/>
                        <a:headEnd/>
                        <a:tailEnd/>
                      </a:ln>
                    </wps:spPr>
                    <wps:txbx>
                      <w:txbxContent>
                        <w:p w14:paraId="042B9703" w14:textId="4742E5DE" w:rsidR="00E46A7E" w:rsidRPr="004452E8" w:rsidRDefault="00E46A7E" w:rsidP="00E46A7E">
                          <w:pPr>
                            <w:rPr>
                              <w:rFonts w:ascii="Genesis Sans Text Global Bold" w:hAnsi="Genesis Sans Text Global Bold" w:cs="Genesis Sans Text Global Bold"/>
                              <w:sz w:val="14"/>
                              <w:szCs w:val="14"/>
                              <w:lang w:val="de-DE"/>
                            </w:rPr>
                          </w:pPr>
                          <w:r w:rsidRPr="004452E8">
                            <w:rPr>
                              <w:rFonts w:ascii="Genesis Sans Text Global Bold" w:hAnsi="Genesis Sans Text Global Bold" w:cs="Genesis Sans Text Global Bold"/>
                              <w:sz w:val="14"/>
                              <w:szCs w:val="14"/>
                              <w:lang w:val="de-DE"/>
                            </w:rPr>
                            <w:t>Genesis Motor Europe</w:t>
                          </w:r>
                        </w:p>
                        <w:p w14:paraId="374B1FDF" w14:textId="77777777" w:rsidR="006C50D9" w:rsidRDefault="006C50D9" w:rsidP="006C50D9">
                          <w:pPr>
                            <w:rPr>
                              <w:rFonts w:ascii="Genesis Sans Text Global Bold" w:hAnsi="Genesis Sans Text Global Bold" w:cs="Genesis Sans Text Global Bold"/>
                              <w:sz w:val="14"/>
                              <w:szCs w:val="14"/>
                            </w:rPr>
                          </w:pPr>
                          <w:r w:rsidRPr="002549B1">
                            <w:rPr>
                              <w:rFonts w:ascii="Genesis Sans Text Global Bold" w:hAnsi="Genesis Sans Text Global Bold" w:cs="Genesis Sans Text Global Bold"/>
                              <w:sz w:val="14"/>
                              <w:szCs w:val="14"/>
                            </w:rPr>
                            <w:t>Kaiserleipromenade 5</w:t>
                          </w:r>
                        </w:p>
                        <w:p w14:paraId="581273FF" w14:textId="77777777" w:rsidR="006C50D9" w:rsidRDefault="006C50D9" w:rsidP="006C50D9">
                          <w:pPr>
                            <w:rPr>
                              <w:rFonts w:ascii="Genesis Sans Text Global Bold" w:hAnsi="Genesis Sans Text Global Bold" w:cs="Genesis Sans Text Global Bold"/>
                              <w:sz w:val="14"/>
                              <w:szCs w:val="14"/>
                            </w:rPr>
                          </w:pPr>
                          <w:r w:rsidRPr="00EC52EE">
                            <w:rPr>
                              <w:rFonts w:ascii="Genesis Sans Text Global Bold" w:hAnsi="Genesis Sans Text Global Bold" w:cs="Genesis Sans Text Global Bold"/>
                              <w:sz w:val="14"/>
                              <w:szCs w:val="14"/>
                            </w:rPr>
                            <w:t>63067</w:t>
                          </w:r>
                        </w:p>
                        <w:p w14:paraId="03513A71" w14:textId="77777777" w:rsidR="00E46A7E" w:rsidRPr="00F447D2" w:rsidRDefault="00E46A7E" w:rsidP="00E46A7E">
                          <w:pPr>
                            <w:rPr>
                              <w:rFonts w:ascii="Genesis Sans Text Global Bold" w:hAnsi="Genesis Sans Text Global Bold" w:cs="Genesis Sans Text Global Bold"/>
                              <w:sz w:val="14"/>
                              <w:szCs w:val="14"/>
                            </w:rPr>
                          </w:pPr>
                          <w:r w:rsidRPr="00F447D2">
                            <w:rPr>
                              <w:rFonts w:ascii="Genesis Sans Text Global Bold" w:hAnsi="Genesis Sans Text Global Bold" w:cs="Genesis Sans Text Global Bold"/>
                              <w:sz w:val="14"/>
                              <w:szCs w:val="14"/>
                            </w:rPr>
                            <w:t>Offenbach am Main</w:t>
                          </w:r>
                        </w:p>
                        <w:p w14:paraId="6C795EC5" w14:textId="5E3BA889" w:rsidR="00E46A7E" w:rsidRPr="00F447D2" w:rsidRDefault="00E46A7E" w:rsidP="00E46A7E">
                          <w:pPr>
                            <w:rPr>
                              <w:rFonts w:ascii="Genesis Sans Text Global Bold" w:hAnsi="Genesis Sans Text Global Bold" w:cs="Genesis Sans Text Global Bold"/>
                              <w:sz w:val="14"/>
                              <w:szCs w:val="14"/>
                            </w:rPr>
                          </w:pPr>
                          <w:r w:rsidRPr="00F447D2">
                            <w:rPr>
                              <w:rFonts w:ascii="Genesis Sans Text Global Bold" w:hAnsi="Genesis Sans Text Global Bold" w:cs="Genesis Sans Text Global Bold"/>
                              <w:sz w:val="14"/>
                              <w:szCs w:val="14"/>
                            </w:rPr>
                            <w:t>Germany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B72EC" id="Text Box 217" o:spid="_x0000_s1028" type="#_x0000_t202" style="position:absolute;margin-left:254.6pt;margin-top:-35.45pt;width:117.35pt;height:49.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" stroked="f">
              <v:textbox>
                <w:txbxContent>
                  <w:p w14:paraId="042B9703" w14:textId="4742E5DE" w:rsidR="00E46A7E" w:rsidRPr="004452E8" w:rsidRDefault="00E46A7E" w:rsidP="00E46A7E">
                    <w:pPr>
                      <w:rPr>
                        <w:rFonts w:ascii="Genesis Sans Text Global Bold" w:hAnsi="Genesis Sans Text Global Bold" w:cs="Genesis Sans Text Global Bold"/>
                        <w:sz w:val="14"/>
                        <w:szCs w:val="14"/>
                        <w:lang w:val="de-DE"/>
                      </w:rPr>
                    </w:pPr>
                    <w:r w:rsidRPr="004452E8">
                      <w:rPr>
                        <w:rFonts w:ascii="Genesis Sans Text Global Bold" w:hAnsi="Genesis Sans Text Global Bold" w:cs="Genesis Sans Text Global Bold"/>
                        <w:sz w:val="14"/>
                        <w:szCs w:val="14"/>
                        <w:lang w:val="de-DE"/>
                      </w:rPr>
                      <w:t>Genesis Motor Europe</w:t>
                    </w:r>
                  </w:p>
                  <w:p w14:paraId="374B1FDF" w14:textId="77777777" w:rsidR="006C50D9" w:rsidRDefault="006C50D9" w:rsidP="006C50D9">
                    <w:pPr>
                      <w:rPr>
                        <w:rFonts w:ascii="Genesis Sans Text Global Bold" w:hAnsi="Genesis Sans Text Global Bold" w:cs="Genesis Sans Text Global Bold"/>
                        <w:sz w:val="14"/>
                        <w:szCs w:val="14"/>
                      </w:rPr>
                    </w:pPr>
                    <w:r w:rsidRPr="002549B1">
                      <w:rPr>
                        <w:rFonts w:ascii="Genesis Sans Text Global Bold" w:hAnsi="Genesis Sans Text Global Bold" w:cs="Genesis Sans Text Global Bold"/>
                        <w:sz w:val="14"/>
                        <w:szCs w:val="14"/>
                      </w:rPr>
                      <w:t>Kaiserleipromenade 5</w:t>
                    </w:r>
                  </w:p>
                  <w:p w14:paraId="581273FF" w14:textId="77777777" w:rsidR="006C50D9" w:rsidRDefault="006C50D9" w:rsidP="006C50D9">
                    <w:pPr>
                      <w:rPr>
                        <w:rFonts w:ascii="Genesis Sans Text Global Bold" w:hAnsi="Genesis Sans Text Global Bold" w:cs="Genesis Sans Text Global Bold"/>
                        <w:sz w:val="14"/>
                        <w:szCs w:val="14"/>
                      </w:rPr>
                    </w:pPr>
                    <w:r w:rsidRPr="00EC52EE">
                      <w:rPr>
                        <w:rFonts w:ascii="Genesis Sans Text Global Bold" w:hAnsi="Genesis Sans Text Global Bold" w:cs="Genesis Sans Text Global Bold"/>
                        <w:sz w:val="14"/>
                        <w:szCs w:val="14"/>
                      </w:rPr>
                      <w:t>63067</w:t>
                    </w:r>
                  </w:p>
                  <w:p w14:paraId="03513A71" w14:textId="77777777" w:rsidR="00E46A7E" w:rsidRPr="00F447D2" w:rsidRDefault="00E46A7E" w:rsidP="00E46A7E">
                    <w:pPr>
                      <w:rPr>
                        <w:rFonts w:ascii="Genesis Sans Text Global Bold" w:hAnsi="Genesis Sans Text Global Bold" w:cs="Genesis Sans Text Global Bold"/>
                        <w:sz w:val="14"/>
                        <w:szCs w:val="14"/>
                      </w:rPr>
                    </w:pPr>
                    <w:r w:rsidRPr="00F447D2">
                      <w:rPr>
                        <w:rFonts w:ascii="Genesis Sans Text Global Bold" w:hAnsi="Genesis Sans Text Global Bold" w:cs="Genesis Sans Text Global Bold"/>
                        <w:sz w:val="14"/>
                        <w:szCs w:val="14"/>
                      </w:rPr>
                      <w:t>Offenbach am Main</w:t>
                    </w:r>
                  </w:p>
                  <w:p w14:paraId="6C795EC5" w14:textId="5E3BA889" w:rsidR="00E46A7E" w:rsidRPr="00F447D2" w:rsidRDefault="00E46A7E" w:rsidP="00E46A7E">
                    <w:pPr>
                      <w:rPr>
                        <w:rFonts w:ascii="Genesis Sans Text Global Bold" w:hAnsi="Genesis Sans Text Global Bold" w:cs="Genesis Sans Text Global Bold"/>
                        <w:sz w:val="14"/>
                        <w:szCs w:val="14"/>
                      </w:rPr>
                    </w:pPr>
                    <w:r w:rsidRPr="00F447D2">
                      <w:rPr>
                        <w:rFonts w:ascii="Genesis Sans Text Global Bold" w:hAnsi="Genesis Sans Text Global Bold" w:cs="Genesis Sans Text Global Bold"/>
                        <w:sz w:val="14"/>
                        <w:szCs w:val="14"/>
                      </w:rPr>
                      <w:t>Germany</w:t>
                    </w:r>
                  </w:p>
                </w:txbxContent>
              </v:textbox>
              <w10:wrap type="square"/>
            </v:shape>
          </w:pict>
        </mc:Fallback>
      </mc:AlternateContent>
    </w:r>
    <w:r w:rsidR="00F447D2" w:rsidRPr="00C9774F">
      <w:rPr>
        <w:noProof/>
        <w:lang w:val="en-US"/>
      </w:rPr>
      <w:drawing>
        <wp:anchor distT="0" distB="0" distL="114300" distR="114300" simplePos="0" relativeHeight="251658243" behindDoc="0" locked="0" layoutInCell="1" allowOverlap="1" wp14:anchorId="57D116ED" wp14:editId="42795CC4">
          <wp:simplePos x="0" y="0"/>
          <wp:positionH relativeFrom="margin">
            <wp:posOffset>-163023</wp:posOffset>
          </wp:positionH>
          <wp:positionV relativeFrom="topMargin">
            <wp:posOffset>329392</wp:posOffset>
          </wp:positionV>
          <wp:extent cx="1681480" cy="49657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
                    <a:extLst>
                      <a:ext uri="{28A0092B-C50C-407E-A947-70E740481C1C}">
                        <a14:useLocalDpi xmlns:a14="http://schemas.microsoft.com/office/drawing/2010/main" val="0"/>
                      </a:ext>
                    </a:extLst>
                  </a:blip>
                  <a:stretch>
                    <a:fillRect/>
                  </a:stretch>
                </pic:blipFill>
                <pic:spPr bwMode="auto">
                  <a:xfrm>
                    <a:off x="0" y="0"/>
                    <a:ext cx="1681480" cy="496570"/>
                  </a:xfrm>
                  <a:prstGeom prst="rect">
                    <a:avLst/>
                  </a:prstGeom>
                  <a:noFill/>
                </pic:spPr>
              </pic:pic>
            </a:graphicData>
          </a:graphic>
          <wp14:sizeRelH relativeFrom="page">
            <wp14:pctWidth>0</wp14:pctWidth>
          </wp14:sizeRelH>
          <wp14:sizeRelV relativeFrom="page">
            <wp14:pctHeight>0</wp14:pctHeight>
          </wp14:sizeRelV>
        </wp:anchor>
      </w:drawing>
    </w:r>
    <w:r w:rsidR="00F447D2">
      <w:rPr>
        <w:noProof/>
        <w:lang w:val="en-US"/>
      </w:rPr>
      <w:drawing>
        <wp:anchor distT="0" distB="0" distL="114300" distR="114300" simplePos="0" relativeHeight="251658244" behindDoc="1" locked="0" layoutInCell="1" allowOverlap="1" wp14:anchorId="72F485C6" wp14:editId="71288396">
          <wp:simplePos x="0" y="0"/>
          <wp:positionH relativeFrom="column">
            <wp:posOffset>-59055</wp:posOffset>
          </wp:positionH>
          <wp:positionV relativeFrom="paragraph">
            <wp:posOffset>-164465</wp:posOffset>
          </wp:positionV>
          <wp:extent cx="2600960" cy="608330"/>
          <wp:effectExtent l="0" t="0" r="8890" b="1270"/>
          <wp:wrapTopAndBottom/>
          <wp:docPr id="5" name="Picture 5" descr="텍스트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ess release_수수정.JPG"/>
                  <pic:cNvPicPr/>
                </pic:nvPicPr>
                <pic:blipFill rotWithShape="1">
                  <a:blip r:embed="rId4">
                    <a:extLst>
                      <a:ext uri="{28A0092B-C50C-407E-A947-70E740481C1C}">
                        <a14:useLocalDpi xmlns:a14="http://schemas.microsoft.com/office/drawing/2010/main" val="0"/>
                      </a:ext>
                    </a:extLst>
                  </a:blip>
                  <a:srcRect l="2898" t="22932"/>
                  <a:stretch/>
                </pic:blipFill>
                <pic:spPr bwMode="auto">
                  <a:xfrm>
                    <a:off x="0" y="0"/>
                    <a:ext cx="2600960" cy="608330"/>
                  </a:xfrm>
                  <a:prstGeom prst="rect">
                    <a:avLst/>
                  </a:prstGeom>
                  <a:ln>
                    <a:noFill/>
                  </a:ln>
                  <a:extLst>
                    <a:ext uri="{53640926-AAD7-44D8-BBD7-CCE9431645EC}">
                      <a14:shadowObscured xmlns:a14="http://schemas.microsoft.com/office/drawing/2010/main"/>
                    </a:ext>
                  </a:extLst>
                </pic:spPr>
              </pic:pic>
            </a:graphicData>
          </a:graphic>
        </wp:anchor>
      </w:drawing>
    </w:r>
  </w:p>
</w:hdr>
</file>

<file path=word/intelligence2.xml><?xml version="1.0" encoding="utf-8"?>
<int2:intelligence xmlns:int2="http://schemas.microsoft.com/office/intelligence/2020/intelligence" xmlns:oel="http://schemas.microsoft.com/office/2019/extlst">
  <int2:observations>
    <int2:textHash int2:hashCode="2hjbDZWIqCyO/C" int2:id="WYk11old">
      <int2:state int2:value="Rejected" int2:type="LegacyProofing"/>
    </int2:textHash>
    <int2:textHash int2:hashCode="7/pgICu3JrlUJ5" int2:id="pcXOffxj">
      <int2:state int2:value="Rejected" int2:type="LegacyProofing"/>
    </int2:textHash>
    <int2:textHash int2:hashCode="cYe/vpbE3eCyl3" int2:id="rDLlhyvS">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0272"/>
    <w:multiLevelType w:val="hybridMultilevel"/>
    <w:tmpl w:val="FCBEC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94155"/>
    <w:multiLevelType w:val="multilevel"/>
    <w:tmpl w:val="2096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514E49"/>
    <w:multiLevelType w:val="hybridMultilevel"/>
    <w:tmpl w:val="F8D00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2044E"/>
    <w:multiLevelType w:val="hybridMultilevel"/>
    <w:tmpl w:val="8BC8D826"/>
    <w:numStyleLink w:val="ImportedStyle1"/>
  </w:abstractNum>
  <w:abstractNum w:abstractNumId="4" w15:restartNumberingAfterBreak="0">
    <w:nsid w:val="08892D12"/>
    <w:multiLevelType w:val="hybridMultilevel"/>
    <w:tmpl w:val="8BC8D826"/>
    <w:styleLink w:val="ImportedStyle1"/>
    <w:lvl w:ilvl="0" w:tplc="C0783038">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3CA85C9C">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289671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947E0C8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5B01ADC">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D7487B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E258DAF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B622B734">
      <w:start w:val="1"/>
      <w:numFmt w:val="bullet"/>
      <w:lvlText w:val="▪"/>
      <w:lvlJc w:val="left"/>
      <w:pPr>
        <w:ind w:left="5600" w:hanging="2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E3CA6214">
      <w:start w:val="1"/>
      <w:numFmt w:val="bullet"/>
      <w:lvlText w:val="▪"/>
      <w:lvlJc w:val="left"/>
      <w:pPr>
        <w:ind w:left="6400" w:hanging="2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10F828EA"/>
    <w:multiLevelType w:val="multilevel"/>
    <w:tmpl w:val="53404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A75F40"/>
    <w:multiLevelType w:val="hybridMultilevel"/>
    <w:tmpl w:val="DBB06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0A3C97"/>
    <w:multiLevelType w:val="hybridMultilevel"/>
    <w:tmpl w:val="70945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BE1F67"/>
    <w:multiLevelType w:val="multilevel"/>
    <w:tmpl w:val="CC046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AC77213"/>
    <w:multiLevelType w:val="hybridMultilevel"/>
    <w:tmpl w:val="405455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AD33EC5"/>
    <w:multiLevelType w:val="hybridMultilevel"/>
    <w:tmpl w:val="BA2CBC74"/>
    <w:lvl w:ilvl="0" w:tplc="317009D4">
      <w:start w:val="1"/>
      <w:numFmt w:val="bullet"/>
      <w:lvlText w:val="•"/>
      <w:lvlJc w:val="left"/>
      <w:pPr>
        <w:tabs>
          <w:tab w:val="num" w:pos="720"/>
        </w:tabs>
        <w:ind w:left="720" w:hanging="360"/>
      </w:pPr>
      <w:rPr>
        <w:rFonts w:ascii="Arial" w:hAnsi="Arial" w:hint="default"/>
      </w:rPr>
    </w:lvl>
    <w:lvl w:ilvl="1" w:tplc="4C34B6DA" w:tentative="1">
      <w:start w:val="1"/>
      <w:numFmt w:val="bullet"/>
      <w:lvlText w:val="•"/>
      <w:lvlJc w:val="left"/>
      <w:pPr>
        <w:tabs>
          <w:tab w:val="num" w:pos="1440"/>
        </w:tabs>
        <w:ind w:left="1440" w:hanging="360"/>
      </w:pPr>
      <w:rPr>
        <w:rFonts w:ascii="Arial" w:hAnsi="Arial" w:hint="default"/>
      </w:rPr>
    </w:lvl>
    <w:lvl w:ilvl="2" w:tplc="58C6FB0E" w:tentative="1">
      <w:start w:val="1"/>
      <w:numFmt w:val="bullet"/>
      <w:lvlText w:val="•"/>
      <w:lvlJc w:val="left"/>
      <w:pPr>
        <w:tabs>
          <w:tab w:val="num" w:pos="2160"/>
        </w:tabs>
        <w:ind w:left="2160" w:hanging="360"/>
      </w:pPr>
      <w:rPr>
        <w:rFonts w:ascii="Arial" w:hAnsi="Arial" w:hint="default"/>
      </w:rPr>
    </w:lvl>
    <w:lvl w:ilvl="3" w:tplc="CE64871C" w:tentative="1">
      <w:start w:val="1"/>
      <w:numFmt w:val="bullet"/>
      <w:lvlText w:val="•"/>
      <w:lvlJc w:val="left"/>
      <w:pPr>
        <w:tabs>
          <w:tab w:val="num" w:pos="2880"/>
        </w:tabs>
        <w:ind w:left="2880" w:hanging="360"/>
      </w:pPr>
      <w:rPr>
        <w:rFonts w:ascii="Arial" w:hAnsi="Arial" w:hint="default"/>
      </w:rPr>
    </w:lvl>
    <w:lvl w:ilvl="4" w:tplc="E228B688" w:tentative="1">
      <w:start w:val="1"/>
      <w:numFmt w:val="bullet"/>
      <w:lvlText w:val="•"/>
      <w:lvlJc w:val="left"/>
      <w:pPr>
        <w:tabs>
          <w:tab w:val="num" w:pos="3600"/>
        </w:tabs>
        <w:ind w:left="3600" w:hanging="360"/>
      </w:pPr>
      <w:rPr>
        <w:rFonts w:ascii="Arial" w:hAnsi="Arial" w:hint="default"/>
      </w:rPr>
    </w:lvl>
    <w:lvl w:ilvl="5" w:tplc="09D22974" w:tentative="1">
      <w:start w:val="1"/>
      <w:numFmt w:val="bullet"/>
      <w:lvlText w:val="•"/>
      <w:lvlJc w:val="left"/>
      <w:pPr>
        <w:tabs>
          <w:tab w:val="num" w:pos="4320"/>
        </w:tabs>
        <w:ind w:left="4320" w:hanging="360"/>
      </w:pPr>
      <w:rPr>
        <w:rFonts w:ascii="Arial" w:hAnsi="Arial" w:hint="default"/>
      </w:rPr>
    </w:lvl>
    <w:lvl w:ilvl="6" w:tplc="C6844842" w:tentative="1">
      <w:start w:val="1"/>
      <w:numFmt w:val="bullet"/>
      <w:lvlText w:val="•"/>
      <w:lvlJc w:val="left"/>
      <w:pPr>
        <w:tabs>
          <w:tab w:val="num" w:pos="5040"/>
        </w:tabs>
        <w:ind w:left="5040" w:hanging="360"/>
      </w:pPr>
      <w:rPr>
        <w:rFonts w:ascii="Arial" w:hAnsi="Arial" w:hint="default"/>
      </w:rPr>
    </w:lvl>
    <w:lvl w:ilvl="7" w:tplc="76228260" w:tentative="1">
      <w:start w:val="1"/>
      <w:numFmt w:val="bullet"/>
      <w:lvlText w:val="•"/>
      <w:lvlJc w:val="left"/>
      <w:pPr>
        <w:tabs>
          <w:tab w:val="num" w:pos="5760"/>
        </w:tabs>
        <w:ind w:left="5760" w:hanging="360"/>
      </w:pPr>
      <w:rPr>
        <w:rFonts w:ascii="Arial" w:hAnsi="Arial" w:hint="default"/>
      </w:rPr>
    </w:lvl>
    <w:lvl w:ilvl="8" w:tplc="3C52686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BD72E4A"/>
    <w:multiLevelType w:val="hybridMultilevel"/>
    <w:tmpl w:val="F81CFD64"/>
    <w:numStyleLink w:val="Bullet"/>
  </w:abstractNum>
  <w:abstractNum w:abstractNumId="12" w15:restartNumberingAfterBreak="0">
    <w:nsid w:val="1C367750"/>
    <w:multiLevelType w:val="hybridMultilevel"/>
    <w:tmpl w:val="1974B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0311AA"/>
    <w:multiLevelType w:val="hybridMultilevel"/>
    <w:tmpl w:val="98629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9F6AD9"/>
    <w:multiLevelType w:val="hybridMultilevel"/>
    <w:tmpl w:val="83D4E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C63F7B"/>
    <w:multiLevelType w:val="hybridMultilevel"/>
    <w:tmpl w:val="742880A6"/>
    <w:lvl w:ilvl="0" w:tplc="87AC3DCE">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3FA6D71"/>
    <w:multiLevelType w:val="hybridMultilevel"/>
    <w:tmpl w:val="697666C8"/>
    <w:lvl w:ilvl="0" w:tplc="FFFFFFFF">
      <w:start w:val="1"/>
      <w:numFmt w:val="bullet"/>
      <w:lvlText w:val="-"/>
      <w:lvlJc w:val="left"/>
      <w:pPr>
        <w:ind w:left="360" w:hanging="360"/>
      </w:pPr>
      <w:rPr>
        <w:rFonts w:ascii="Genesis Sans Text Global Bold" w:hAnsi="Genesis Sans Text Global Bold"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49935A8"/>
    <w:multiLevelType w:val="multilevel"/>
    <w:tmpl w:val="78E45E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5B67FE6"/>
    <w:multiLevelType w:val="hybridMultilevel"/>
    <w:tmpl w:val="047C6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4C4391"/>
    <w:multiLevelType w:val="hybridMultilevel"/>
    <w:tmpl w:val="9AB8F15C"/>
    <w:lvl w:ilvl="0" w:tplc="08090001">
      <w:start w:val="1"/>
      <w:numFmt w:val="bullet"/>
      <w:lvlText w:val=""/>
      <w:lvlJc w:val="left"/>
      <w:pPr>
        <w:ind w:left="1160" w:hanging="360"/>
      </w:pPr>
      <w:rPr>
        <w:rFonts w:ascii="Symbol" w:hAnsi="Symbol" w:hint="default"/>
      </w:rPr>
    </w:lvl>
    <w:lvl w:ilvl="1" w:tplc="08090003" w:tentative="1">
      <w:start w:val="1"/>
      <w:numFmt w:val="bullet"/>
      <w:lvlText w:val="o"/>
      <w:lvlJc w:val="left"/>
      <w:pPr>
        <w:ind w:left="1880" w:hanging="360"/>
      </w:pPr>
      <w:rPr>
        <w:rFonts w:ascii="Courier New" w:hAnsi="Courier New" w:cs="Courier New" w:hint="default"/>
      </w:rPr>
    </w:lvl>
    <w:lvl w:ilvl="2" w:tplc="08090005" w:tentative="1">
      <w:start w:val="1"/>
      <w:numFmt w:val="bullet"/>
      <w:lvlText w:val=""/>
      <w:lvlJc w:val="left"/>
      <w:pPr>
        <w:ind w:left="2600" w:hanging="360"/>
      </w:pPr>
      <w:rPr>
        <w:rFonts w:ascii="Wingdings" w:hAnsi="Wingdings" w:hint="default"/>
      </w:rPr>
    </w:lvl>
    <w:lvl w:ilvl="3" w:tplc="08090001" w:tentative="1">
      <w:start w:val="1"/>
      <w:numFmt w:val="bullet"/>
      <w:lvlText w:val=""/>
      <w:lvlJc w:val="left"/>
      <w:pPr>
        <w:ind w:left="3320" w:hanging="360"/>
      </w:pPr>
      <w:rPr>
        <w:rFonts w:ascii="Symbol" w:hAnsi="Symbol" w:hint="default"/>
      </w:rPr>
    </w:lvl>
    <w:lvl w:ilvl="4" w:tplc="08090003" w:tentative="1">
      <w:start w:val="1"/>
      <w:numFmt w:val="bullet"/>
      <w:lvlText w:val="o"/>
      <w:lvlJc w:val="left"/>
      <w:pPr>
        <w:ind w:left="4040" w:hanging="360"/>
      </w:pPr>
      <w:rPr>
        <w:rFonts w:ascii="Courier New" w:hAnsi="Courier New" w:cs="Courier New" w:hint="default"/>
      </w:rPr>
    </w:lvl>
    <w:lvl w:ilvl="5" w:tplc="08090005" w:tentative="1">
      <w:start w:val="1"/>
      <w:numFmt w:val="bullet"/>
      <w:lvlText w:val=""/>
      <w:lvlJc w:val="left"/>
      <w:pPr>
        <w:ind w:left="4760" w:hanging="360"/>
      </w:pPr>
      <w:rPr>
        <w:rFonts w:ascii="Wingdings" w:hAnsi="Wingdings" w:hint="default"/>
      </w:rPr>
    </w:lvl>
    <w:lvl w:ilvl="6" w:tplc="08090001" w:tentative="1">
      <w:start w:val="1"/>
      <w:numFmt w:val="bullet"/>
      <w:lvlText w:val=""/>
      <w:lvlJc w:val="left"/>
      <w:pPr>
        <w:ind w:left="5480" w:hanging="360"/>
      </w:pPr>
      <w:rPr>
        <w:rFonts w:ascii="Symbol" w:hAnsi="Symbol" w:hint="default"/>
      </w:rPr>
    </w:lvl>
    <w:lvl w:ilvl="7" w:tplc="08090003" w:tentative="1">
      <w:start w:val="1"/>
      <w:numFmt w:val="bullet"/>
      <w:lvlText w:val="o"/>
      <w:lvlJc w:val="left"/>
      <w:pPr>
        <w:ind w:left="6200" w:hanging="360"/>
      </w:pPr>
      <w:rPr>
        <w:rFonts w:ascii="Courier New" w:hAnsi="Courier New" w:cs="Courier New" w:hint="default"/>
      </w:rPr>
    </w:lvl>
    <w:lvl w:ilvl="8" w:tplc="08090005" w:tentative="1">
      <w:start w:val="1"/>
      <w:numFmt w:val="bullet"/>
      <w:lvlText w:val=""/>
      <w:lvlJc w:val="left"/>
      <w:pPr>
        <w:ind w:left="6920" w:hanging="360"/>
      </w:pPr>
      <w:rPr>
        <w:rFonts w:ascii="Wingdings" w:hAnsi="Wingdings" w:hint="default"/>
      </w:rPr>
    </w:lvl>
  </w:abstractNum>
  <w:abstractNum w:abstractNumId="20" w15:restartNumberingAfterBreak="0">
    <w:nsid w:val="2BC30099"/>
    <w:multiLevelType w:val="hybridMultilevel"/>
    <w:tmpl w:val="5DD66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1B288A"/>
    <w:multiLevelType w:val="hybridMultilevel"/>
    <w:tmpl w:val="BAA2752C"/>
    <w:lvl w:ilvl="0" w:tplc="E0FA5C3A">
      <w:numFmt w:val="bullet"/>
      <w:lvlText w:val="-"/>
      <w:lvlJc w:val="left"/>
      <w:pPr>
        <w:ind w:left="720" w:hanging="360"/>
      </w:pPr>
      <w:rPr>
        <w:rFonts w:ascii="Genesis Sans Text Office" w:eastAsia="제네시스산스 Text" w:hAnsi="Genesis Sans Text Office" w:cs="Genesis Sans Text Global 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213E13"/>
    <w:multiLevelType w:val="hybridMultilevel"/>
    <w:tmpl w:val="2BC0C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7642C7"/>
    <w:multiLevelType w:val="hybridMultilevel"/>
    <w:tmpl w:val="7E7E49B6"/>
    <w:lvl w:ilvl="0" w:tplc="BD6A3DC0">
      <w:numFmt w:val="bullet"/>
      <w:lvlText w:val="-"/>
      <w:lvlJc w:val="left"/>
      <w:pPr>
        <w:ind w:left="720" w:hanging="360"/>
      </w:pPr>
      <w:rPr>
        <w:rFonts w:ascii="Genesis Sans Text Office" w:eastAsia="제네시스산스 Text" w:hAnsi="Genesis Sans Text Office" w:cs="Genesis Sans Text Global 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3B470F"/>
    <w:multiLevelType w:val="multilevel"/>
    <w:tmpl w:val="8F4607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30A23F1"/>
    <w:multiLevelType w:val="hybridMultilevel"/>
    <w:tmpl w:val="0D445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DA7FE2"/>
    <w:multiLevelType w:val="multilevel"/>
    <w:tmpl w:val="CA9EC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D8943CB"/>
    <w:multiLevelType w:val="hybridMultilevel"/>
    <w:tmpl w:val="F3C6B8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1FA31B6"/>
    <w:multiLevelType w:val="hybridMultilevel"/>
    <w:tmpl w:val="8B6C4246"/>
    <w:lvl w:ilvl="0" w:tplc="FE246232">
      <w:start w:val="1"/>
      <w:numFmt w:val="bullet"/>
      <w:lvlText w:val="•"/>
      <w:lvlJc w:val="left"/>
      <w:pPr>
        <w:tabs>
          <w:tab w:val="num" w:pos="720"/>
        </w:tabs>
        <w:ind w:left="720" w:hanging="360"/>
      </w:pPr>
      <w:rPr>
        <w:rFonts w:ascii="Arial" w:hAnsi="Arial" w:hint="default"/>
      </w:rPr>
    </w:lvl>
    <w:lvl w:ilvl="1" w:tplc="8904F0FA" w:tentative="1">
      <w:start w:val="1"/>
      <w:numFmt w:val="bullet"/>
      <w:lvlText w:val="•"/>
      <w:lvlJc w:val="left"/>
      <w:pPr>
        <w:tabs>
          <w:tab w:val="num" w:pos="1440"/>
        </w:tabs>
        <w:ind w:left="1440" w:hanging="360"/>
      </w:pPr>
      <w:rPr>
        <w:rFonts w:ascii="Arial" w:hAnsi="Arial" w:hint="default"/>
      </w:rPr>
    </w:lvl>
    <w:lvl w:ilvl="2" w:tplc="53C04C4A" w:tentative="1">
      <w:start w:val="1"/>
      <w:numFmt w:val="bullet"/>
      <w:lvlText w:val="•"/>
      <w:lvlJc w:val="left"/>
      <w:pPr>
        <w:tabs>
          <w:tab w:val="num" w:pos="2160"/>
        </w:tabs>
        <w:ind w:left="2160" w:hanging="360"/>
      </w:pPr>
      <w:rPr>
        <w:rFonts w:ascii="Arial" w:hAnsi="Arial" w:hint="default"/>
      </w:rPr>
    </w:lvl>
    <w:lvl w:ilvl="3" w:tplc="12942740" w:tentative="1">
      <w:start w:val="1"/>
      <w:numFmt w:val="bullet"/>
      <w:lvlText w:val="•"/>
      <w:lvlJc w:val="left"/>
      <w:pPr>
        <w:tabs>
          <w:tab w:val="num" w:pos="2880"/>
        </w:tabs>
        <w:ind w:left="2880" w:hanging="360"/>
      </w:pPr>
      <w:rPr>
        <w:rFonts w:ascii="Arial" w:hAnsi="Arial" w:hint="default"/>
      </w:rPr>
    </w:lvl>
    <w:lvl w:ilvl="4" w:tplc="1E8C55B6" w:tentative="1">
      <w:start w:val="1"/>
      <w:numFmt w:val="bullet"/>
      <w:lvlText w:val="•"/>
      <w:lvlJc w:val="left"/>
      <w:pPr>
        <w:tabs>
          <w:tab w:val="num" w:pos="3600"/>
        </w:tabs>
        <w:ind w:left="3600" w:hanging="360"/>
      </w:pPr>
      <w:rPr>
        <w:rFonts w:ascii="Arial" w:hAnsi="Arial" w:hint="default"/>
      </w:rPr>
    </w:lvl>
    <w:lvl w:ilvl="5" w:tplc="A4F4ABA6" w:tentative="1">
      <w:start w:val="1"/>
      <w:numFmt w:val="bullet"/>
      <w:lvlText w:val="•"/>
      <w:lvlJc w:val="left"/>
      <w:pPr>
        <w:tabs>
          <w:tab w:val="num" w:pos="4320"/>
        </w:tabs>
        <w:ind w:left="4320" w:hanging="360"/>
      </w:pPr>
      <w:rPr>
        <w:rFonts w:ascii="Arial" w:hAnsi="Arial" w:hint="default"/>
      </w:rPr>
    </w:lvl>
    <w:lvl w:ilvl="6" w:tplc="AE84A5A8" w:tentative="1">
      <w:start w:val="1"/>
      <w:numFmt w:val="bullet"/>
      <w:lvlText w:val="•"/>
      <w:lvlJc w:val="left"/>
      <w:pPr>
        <w:tabs>
          <w:tab w:val="num" w:pos="5040"/>
        </w:tabs>
        <w:ind w:left="5040" w:hanging="360"/>
      </w:pPr>
      <w:rPr>
        <w:rFonts w:ascii="Arial" w:hAnsi="Arial" w:hint="default"/>
      </w:rPr>
    </w:lvl>
    <w:lvl w:ilvl="7" w:tplc="B8147A0A" w:tentative="1">
      <w:start w:val="1"/>
      <w:numFmt w:val="bullet"/>
      <w:lvlText w:val="•"/>
      <w:lvlJc w:val="left"/>
      <w:pPr>
        <w:tabs>
          <w:tab w:val="num" w:pos="5760"/>
        </w:tabs>
        <w:ind w:left="5760" w:hanging="360"/>
      </w:pPr>
      <w:rPr>
        <w:rFonts w:ascii="Arial" w:hAnsi="Arial" w:hint="default"/>
      </w:rPr>
    </w:lvl>
    <w:lvl w:ilvl="8" w:tplc="4BA207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D7A67CC"/>
    <w:multiLevelType w:val="multilevel"/>
    <w:tmpl w:val="A1941A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E4833FE"/>
    <w:multiLevelType w:val="multilevel"/>
    <w:tmpl w:val="B31EF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12D4B7C"/>
    <w:multiLevelType w:val="hybridMultilevel"/>
    <w:tmpl w:val="2C1ECA96"/>
    <w:lvl w:ilvl="0" w:tplc="08090003">
      <w:start w:val="1"/>
      <w:numFmt w:val="bullet"/>
      <w:lvlText w:val="o"/>
      <w:lvlJc w:val="left"/>
      <w:pPr>
        <w:ind w:left="25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423B30"/>
    <w:multiLevelType w:val="hybridMultilevel"/>
    <w:tmpl w:val="3932A014"/>
    <w:lvl w:ilvl="0" w:tplc="3D52D3A0">
      <w:numFmt w:val="bullet"/>
      <w:lvlText w:val="-"/>
      <w:lvlJc w:val="left"/>
      <w:pPr>
        <w:ind w:left="720" w:hanging="360"/>
      </w:pPr>
      <w:rPr>
        <w:rFonts w:ascii="Genesis Sans Text Office" w:eastAsia="제네시스산스 Text" w:hAnsi="Genesis Sans Text Office" w:cs="Genesis Sans Text Global 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60736F"/>
    <w:multiLevelType w:val="hybridMultilevel"/>
    <w:tmpl w:val="99EC8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F542CA"/>
    <w:multiLevelType w:val="hybridMultilevel"/>
    <w:tmpl w:val="0CEE8480"/>
    <w:lvl w:ilvl="0" w:tplc="84BCB89A">
      <w:start w:val="1"/>
      <w:numFmt w:val="bullet"/>
      <w:lvlText w:val="•"/>
      <w:lvlJc w:val="left"/>
      <w:pPr>
        <w:tabs>
          <w:tab w:val="num" w:pos="720"/>
        </w:tabs>
        <w:ind w:left="720" w:hanging="360"/>
      </w:pPr>
      <w:rPr>
        <w:rFonts w:ascii="Arial" w:hAnsi="Arial" w:hint="default"/>
      </w:rPr>
    </w:lvl>
    <w:lvl w:ilvl="1" w:tplc="6F3CAC82" w:tentative="1">
      <w:start w:val="1"/>
      <w:numFmt w:val="bullet"/>
      <w:lvlText w:val="•"/>
      <w:lvlJc w:val="left"/>
      <w:pPr>
        <w:tabs>
          <w:tab w:val="num" w:pos="1440"/>
        </w:tabs>
        <w:ind w:left="1440" w:hanging="360"/>
      </w:pPr>
      <w:rPr>
        <w:rFonts w:ascii="Arial" w:hAnsi="Arial" w:hint="default"/>
      </w:rPr>
    </w:lvl>
    <w:lvl w:ilvl="2" w:tplc="9B42CE9A" w:tentative="1">
      <w:start w:val="1"/>
      <w:numFmt w:val="bullet"/>
      <w:lvlText w:val="•"/>
      <w:lvlJc w:val="left"/>
      <w:pPr>
        <w:tabs>
          <w:tab w:val="num" w:pos="2160"/>
        </w:tabs>
        <w:ind w:left="2160" w:hanging="360"/>
      </w:pPr>
      <w:rPr>
        <w:rFonts w:ascii="Arial" w:hAnsi="Arial" w:hint="default"/>
      </w:rPr>
    </w:lvl>
    <w:lvl w:ilvl="3" w:tplc="7458EC70" w:tentative="1">
      <w:start w:val="1"/>
      <w:numFmt w:val="bullet"/>
      <w:lvlText w:val="•"/>
      <w:lvlJc w:val="left"/>
      <w:pPr>
        <w:tabs>
          <w:tab w:val="num" w:pos="2880"/>
        </w:tabs>
        <w:ind w:left="2880" w:hanging="360"/>
      </w:pPr>
      <w:rPr>
        <w:rFonts w:ascii="Arial" w:hAnsi="Arial" w:hint="default"/>
      </w:rPr>
    </w:lvl>
    <w:lvl w:ilvl="4" w:tplc="4D5AF36E" w:tentative="1">
      <w:start w:val="1"/>
      <w:numFmt w:val="bullet"/>
      <w:lvlText w:val="•"/>
      <w:lvlJc w:val="left"/>
      <w:pPr>
        <w:tabs>
          <w:tab w:val="num" w:pos="3600"/>
        </w:tabs>
        <w:ind w:left="3600" w:hanging="360"/>
      </w:pPr>
      <w:rPr>
        <w:rFonts w:ascii="Arial" w:hAnsi="Arial" w:hint="default"/>
      </w:rPr>
    </w:lvl>
    <w:lvl w:ilvl="5" w:tplc="4BE26DF4" w:tentative="1">
      <w:start w:val="1"/>
      <w:numFmt w:val="bullet"/>
      <w:lvlText w:val="•"/>
      <w:lvlJc w:val="left"/>
      <w:pPr>
        <w:tabs>
          <w:tab w:val="num" w:pos="4320"/>
        </w:tabs>
        <w:ind w:left="4320" w:hanging="360"/>
      </w:pPr>
      <w:rPr>
        <w:rFonts w:ascii="Arial" w:hAnsi="Arial" w:hint="default"/>
      </w:rPr>
    </w:lvl>
    <w:lvl w:ilvl="6" w:tplc="8E84CDCA" w:tentative="1">
      <w:start w:val="1"/>
      <w:numFmt w:val="bullet"/>
      <w:lvlText w:val="•"/>
      <w:lvlJc w:val="left"/>
      <w:pPr>
        <w:tabs>
          <w:tab w:val="num" w:pos="5040"/>
        </w:tabs>
        <w:ind w:left="5040" w:hanging="360"/>
      </w:pPr>
      <w:rPr>
        <w:rFonts w:ascii="Arial" w:hAnsi="Arial" w:hint="default"/>
      </w:rPr>
    </w:lvl>
    <w:lvl w:ilvl="7" w:tplc="6046D368" w:tentative="1">
      <w:start w:val="1"/>
      <w:numFmt w:val="bullet"/>
      <w:lvlText w:val="•"/>
      <w:lvlJc w:val="left"/>
      <w:pPr>
        <w:tabs>
          <w:tab w:val="num" w:pos="5760"/>
        </w:tabs>
        <w:ind w:left="5760" w:hanging="360"/>
      </w:pPr>
      <w:rPr>
        <w:rFonts w:ascii="Arial" w:hAnsi="Arial" w:hint="default"/>
      </w:rPr>
    </w:lvl>
    <w:lvl w:ilvl="8" w:tplc="BF18B138"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3901944"/>
    <w:multiLevelType w:val="hybridMultilevel"/>
    <w:tmpl w:val="70D2C3F4"/>
    <w:lvl w:ilvl="0" w:tplc="08090001">
      <w:start w:val="1"/>
      <w:numFmt w:val="bullet"/>
      <w:lvlText w:val=""/>
      <w:lvlJc w:val="left"/>
      <w:pPr>
        <w:ind w:left="25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3F2535E"/>
    <w:multiLevelType w:val="hybridMultilevel"/>
    <w:tmpl w:val="F81CFD64"/>
    <w:styleLink w:val="Bullet"/>
    <w:lvl w:ilvl="0" w:tplc="AC34D67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A16458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D0D88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224C3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3AFD4E">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325EA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02199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A02B7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3C80B2">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7AE20299"/>
    <w:multiLevelType w:val="hybridMultilevel"/>
    <w:tmpl w:val="891676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6205717">
    <w:abstractNumId w:val="21"/>
  </w:num>
  <w:num w:numId="2" w16cid:durableId="718742555">
    <w:abstractNumId w:val="23"/>
  </w:num>
  <w:num w:numId="3" w16cid:durableId="1185755038">
    <w:abstractNumId w:val="32"/>
  </w:num>
  <w:num w:numId="4" w16cid:durableId="863057757">
    <w:abstractNumId w:val="24"/>
  </w:num>
  <w:num w:numId="5" w16cid:durableId="181474831">
    <w:abstractNumId w:val="36"/>
  </w:num>
  <w:num w:numId="6" w16cid:durableId="961113620">
    <w:abstractNumId w:val="11"/>
  </w:num>
  <w:num w:numId="7" w16cid:durableId="164637594">
    <w:abstractNumId w:val="22"/>
  </w:num>
  <w:num w:numId="8" w16cid:durableId="1917472711">
    <w:abstractNumId w:val="0"/>
  </w:num>
  <w:num w:numId="9" w16cid:durableId="215512076">
    <w:abstractNumId w:val="37"/>
  </w:num>
  <w:num w:numId="10" w16cid:durableId="769860441">
    <w:abstractNumId w:val="9"/>
  </w:num>
  <w:num w:numId="11" w16cid:durableId="1334575968">
    <w:abstractNumId w:val="1"/>
  </w:num>
  <w:num w:numId="12" w16cid:durableId="174930557">
    <w:abstractNumId w:val="25"/>
  </w:num>
  <w:num w:numId="13" w16cid:durableId="2110451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76724184">
    <w:abstractNumId w:val="5"/>
  </w:num>
  <w:num w:numId="15" w16cid:durableId="2091193050">
    <w:abstractNumId w:val="10"/>
  </w:num>
  <w:num w:numId="16" w16cid:durableId="1185823935">
    <w:abstractNumId w:val="28"/>
  </w:num>
  <w:num w:numId="17" w16cid:durableId="276985427">
    <w:abstractNumId w:val="34"/>
  </w:num>
  <w:num w:numId="18" w16cid:durableId="1623725406">
    <w:abstractNumId w:val="26"/>
  </w:num>
  <w:num w:numId="19" w16cid:durableId="1159350265">
    <w:abstractNumId w:val="30"/>
  </w:num>
  <w:num w:numId="20" w16cid:durableId="1022126312">
    <w:abstractNumId w:val="29"/>
  </w:num>
  <w:num w:numId="21" w16cid:durableId="2122338263">
    <w:abstractNumId w:val="6"/>
  </w:num>
  <w:num w:numId="22" w16cid:durableId="1294291943">
    <w:abstractNumId w:val="4"/>
  </w:num>
  <w:num w:numId="23" w16cid:durableId="1238200639">
    <w:abstractNumId w:val="3"/>
  </w:num>
  <w:num w:numId="24" w16cid:durableId="617492919">
    <w:abstractNumId w:val="31"/>
  </w:num>
  <w:num w:numId="25" w16cid:durableId="248194710">
    <w:abstractNumId w:val="35"/>
  </w:num>
  <w:num w:numId="26" w16cid:durableId="1424768086">
    <w:abstractNumId w:val="14"/>
  </w:num>
  <w:num w:numId="27" w16cid:durableId="1128933664">
    <w:abstractNumId w:val="18"/>
  </w:num>
  <w:num w:numId="28" w16cid:durableId="2050298964">
    <w:abstractNumId w:val="7"/>
  </w:num>
  <w:num w:numId="29" w16cid:durableId="772479290">
    <w:abstractNumId w:val="2"/>
  </w:num>
  <w:num w:numId="30" w16cid:durableId="1756054578">
    <w:abstractNumId w:val="33"/>
  </w:num>
  <w:num w:numId="31" w16cid:durableId="1773624544">
    <w:abstractNumId w:val="8"/>
  </w:num>
  <w:num w:numId="32" w16cid:durableId="1014266586">
    <w:abstractNumId w:val="19"/>
  </w:num>
  <w:num w:numId="33" w16cid:durableId="1275165284">
    <w:abstractNumId w:val="12"/>
  </w:num>
  <w:num w:numId="34" w16cid:durableId="1267497969">
    <w:abstractNumId w:val="13"/>
  </w:num>
  <w:num w:numId="35" w16cid:durableId="1597638995">
    <w:abstractNumId w:val="16"/>
  </w:num>
  <w:num w:numId="36" w16cid:durableId="511182999">
    <w:abstractNumId w:val="15"/>
  </w:num>
  <w:num w:numId="37" w16cid:durableId="1868718395">
    <w:abstractNumId w:val="27"/>
  </w:num>
  <w:num w:numId="38" w16cid:durableId="42304099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703"/>
    <w:rsid w:val="00000774"/>
    <w:rsid w:val="000008A1"/>
    <w:rsid w:val="0000173D"/>
    <w:rsid w:val="00002520"/>
    <w:rsid w:val="000029B0"/>
    <w:rsid w:val="00002BC9"/>
    <w:rsid w:val="00002F61"/>
    <w:rsid w:val="0000404A"/>
    <w:rsid w:val="00004116"/>
    <w:rsid w:val="00004622"/>
    <w:rsid w:val="0000551F"/>
    <w:rsid w:val="000058C9"/>
    <w:rsid w:val="00005AFB"/>
    <w:rsid w:val="00005E88"/>
    <w:rsid w:val="000076EA"/>
    <w:rsid w:val="0000785A"/>
    <w:rsid w:val="00007A89"/>
    <w:rsid w:val="00010004"/>
    <w:rsid w:val="00010111"/>
    <w:rsid w:val="00010550"/>
    <w:rsid w:val="000112CC"/>
    <w:rsid w:val="00011794"/>
    <w:rsid w:val="00012832"/>
    <w:rsid w:val="00013560"/>
    <w:rsid w:val="00014713"/>
    <w:rsid w:val="00014F41"/>
    <w:rsid w:val="00015D5C"/>
    <w:rsid w:val="000166D5"/>
    <w:rsid w:val="00017005"/>
    <w:rsid w:val="000203A8"/>
    <w:rsid w:val="00020F8E"/>
    <w:rsid w:val="00020FED"/>
    <w:rsid w:val="00021E5D"/>
    <w:rsid w:val="00021FBE"/>
    <w:rsid w:val="000238AF"/>
    <w:rsid w:val="00024F04"/>
    <w:rsid w:val="00025FCC"/>
    <w:rsid w:val="000266A4"/>
    <w:rsid w:val="000268C1"/>
    <w:rsid w:val="00026DAF"/>
    <w:rsid w:val="00027A4E"/>
    <w:rsid w:val="00027F13"/>
    <w:rsid w:val="0003081F"/>
    <w:rsid w:val="00030B8C"/>
    <w:rsid w:val="00031144"/>
    <w:rsid w:val="000325FF"/>
    <w:rsid w:val="00033577"/>
    <w:rsid w:val="00034057"/>
    <w:rsid w:val="000351EF"/>
    <w:rsid w:val="00035430"/>
    <w:rsid w:val="000363E5"/>
    <w:rsid w:val="00036BCC"/>
    <w:rsid w:val="000370CE"/>
    <w:rsid w:val="000404B7"/>
    <w:rsid w:val="000416F0"/>
    <w:rsid w:val="000426AE"/>
    <w:rsid w:val="00042ABF"/>
    <w:rsid w:val="00043B2F"/>
    <w:rsid w:val="00043D3A"/>
    <w:rsid w:val="00043EB5"/>
    <w:rsid w:val="00044DE7"/>
    <w:rsid w:val="00045DF3"/>
    <w:rsid w:val="00046227"/>
    <w:rsid w:val="00046554"/>
    <w:rsid w:val="00046F3A"/>
    <w:rsid w:val="000473CE"/>
    <w:rsid w:val="00047C45"/>
    <w:rsid w:val="0005041E"/>
    <w:rsid w:val="00050E3E"/>
    <w:rsid w:val="00050EEE"/>
    <w:rsid w:val="0005221F"/>
    <w:rsid w:val="00052369"/>
    <w:rsid w:val="00054397"/>
    <w:rsid w:val="00054BDA"/>
    <w:rsid w:val="0005537D"/>
    <w:rsid w:val="00055630"/>
    <w:rsid w:val="0005618D"/>
    <w:rsid w:val="00056192"/>
    <w:rsid w:val="0005625B"/>
    <w:rsid w:val="0005FA6A"/>
    <w:rsid w:val="000610E0"/>
    <w:rsid w:val="00061135"/>
    <w:rsid w:val="00061C38"/>
    <w:rsid w:val="00063348"/>
    <w:rsid w:val="000639D6"/>
    <w:rsid w:val="00067AD7"/>
    <w:rsid w:val="00070073"/>
    <w:rsid w:val="00070274"/>
    <w:rsid w:val="00073021"/>
    <w:rsid w:val="00074096"/>
    <w:rsid w:val="00076379"/>
    <w:rsid w:val="00076FDD"/>
    <w:rsid w:val="0008039F"/>
    <w:rsid w:val="00081B8F"/>
    <w:rsid w:val="00081DAA"/>
    <w:rsid w:val="0008541B"/>
    <w:rsid w:val="00085944"/>
    <w:rsid w:val="00091141"/>
    <w:rsid w:val="000923DE"/>
    <w:rsid w:val="00092836"/>
    <w:rsid w:val="0009421B"/>
    <w:rsid w:val="000961EB"/>
    <w:rsid w:val="00096538"/>
    <w:rsid w:val="00096BBA"/>
    <w:rsid w:val="00096F39"/>
    <w:rsid w:val="00097054"/>
    <w:rsid w:val="00097809"/>
    <w:rsid w:val="000978E0"/>
    <w:rsid w:val="00097922"/>
    <w:rsid w:val="000979F1"/>
    <w:rsid w:val="00097C00"/>
    <w:rsid w:val="00097C0E"/>
    <w:rsid w:val="000A08AC"/>
    <w:rsid w:val="000A111E"/>
    <w:rsid w:val="000A27AD"/>
    <w:rsid w:val="000A3C7D"/>
    <w:rsid w:val="000A4284"/>
    <w:rsid w:val="000A523F"/>
    <w:rsid w:val="000A541F"/>
    <w:rsid w:val="000A5F5B"/>
    <w:rsid w:val="000A7908"/>
    <w:rsid w:val="000A7918"/>
    <w:rsid w:val="000A7DBD"/>
    <w:rsid w:val="000B054A"/>
    <w:rsid w:val="000B0DBA"/>
    <w:rsid w:val="000B1799"/>
    <w:rsid w:val="000B1AB4"/>
    <w:rsid w:val="000B2FFE"/>
    <w:rsid w:val="000B4FF7"/>
    <w:rsid w:val="000B527C"/>
    <w:rsid w:val="000B693E"/>
    <w:rsid w:val="000B6BAE"/>
    <w:rsid w:val="000B70DD"/>
    <w:rsid w:val="000B70F4"/>
    <w:rsid w:val="000B74E7"/>
    <w:rsid w:val="000C0A54"/>
    <w:rsid w:val="000C175F"/>
    <w:rsid w:val="000C3368"/>
    <w:rsid w:val="000C4099"/>
    <w:rsid w:val="000C5ABC"/>
    <w:rsid w:val="000C5EB5"/>
    <w:rsid w:val="000C6390"/>
    <w:rsid w:val="000C78FA"/>
    <w:rsid w:val="000D1199"/>
    <w:rsid w:val="000D27A7"/>
    <w:rsid w:val="000D308B"/>
    <w:rsid w:val="000D3732"/>
    <w:rsid w:val="000D37DE"/>
    <w:rsid w:val="000D4895"/>
    <w:rsid w:val="000D5545"/>
    <w:rsid w:val="000D5B2F"/>
    <w:rsid w:val="000D5F1E"/>
    <w:rsid w:val="000D62C0"/>
    <w:rsid w:val="000D69C4"/>
    <w:rsid w:val="000D6EE1"/>
    <w:rsid w:val="000D70AD"/>
    <w:rsid w:val="000D70CE"/>
    <w:rsid w:val="000D7F2C"/>
    <w:rsid w:val="000E10A7"/>
    <w:rsid w:val="000E11C7"/>
    <w:rsid w:val="000E1B74"/>
    <w:rsid w:val="000E1FC5"/>
    <w:rsid w:val="000E28A6"/>
    <w:rsid w:val="000E3DA3"/>
    <w:rsid w:val="000E429F"/>
    <w:rsid w:val="000E4C53"/>
    <w:rsid w:val="000E5D70"/>
    <w:rsid w:val="000E5F6C"/>
    <w:rsid w:val="000E6FE3"/>
    <w:rsid w:val="000E7321"/>
    <w:rsid w:val="000E74E2"/>
    <w:rsid w:val="000F04C0"/>
    <w:rsid w:val="000F0952"/>
    <w:rsid w:val="000F0998"/>
    <w:rsid w:val="000F0B62"/>
    <w:rsid w:val="000F0C3D"/>
    <w:rsid w:val="000F1E98"/>
    <w:rsid w:val="000F271D"/>
    <w:rsid w:val="000F33C1"/>
    <w:rsid w:val="000F3400"/>
    <w:rsid w:val="000F3CF8"/>
    <w:rsid w:val="000F5638"/>
    <w:rsid w:val="000F5D36"/>
    <w:rsid w:val="000F5E43"/>
    <w:rsid w:val="00101414"/>
    <w:rsid w:val="00101BEF"/>
    <w:rsid w:val="00101EEC"/>
    <w:rsid w:val="00102F4A"/>
    <w:rsid w:val="0010354F"/>
    <w:rsid w:val="0010381B"/>
    <w:rsid w:val="001038A8"/>
    <w:rsid w:val="001053E0"/>
    <w:rsid w:val="001061C5"/>
    <w:rsid w:val="001063DE"/>
    <w:rsid w:val="00106B97"/>
    <w:rsid w:val="0010728C"/>
    <w:rsid w:val="00112285"/>
    <w:rsid w:val="0011250E"/>
    <w:rsid w:val="00114689"/>
    <w:rsid w:val="00114E58"/>
    <w:rsid w:val="001158D9"/>
    <w:rsid w:val="00120383"/>
    <w:rsid w:val="00121935"/>
    <w:rsid w:val="00122068"/>
    <w:rsid w:val="0012364A"/>
    <w:rsid w:val="00123FE3"/>
    <w:rsid w:val="00124CF8"/>
    <w:rsid w:val="00125195"/>
    <w:rsid w:val="0012527A"/>
    <w:rsid w:val="0012591C"/>
    <w:rsid w:val="00125C0B"/>
    <w:rsid w:val="001278BF"/>
    <w:rsid w:val="00127952"/>
    <w:rsid w:val="0013058F"/>
    <w:rsid w:val="00130A63"/>
    <w:rsid w:val="00131AD6"/>
    <w:rsid w:val="00131C8C"/>
    <w:rsid w:val="00131E57"/>
    <w:rsid w:val="0013267C"/>
    <w:rsid w:val="00132715"/>
    <w:rsid w:val="00132A32"/>
    <w:rsid w:val="00135721"/>
    <w:rsid w:val="0013696A"/>
    <w:rsid w:val="00140995"/>
    <w:rsid w:val="00142CB4"/>
    <w:rsid w:val="00142D59"/>
    <w:rsid w:val="001438EF"/>
    <w:rsid w:val="00143CAD"/>
    <w:rsid w:val="00144FEE"/>
    <w:rsid w:val="001454BD"/>
    <w:rsid w:val="00145605"/>
    <w:rsid w:val="00145D73"/>
    <w:rsid w:val="00146716"/>
    <w:rsid w:val="00147B97"/>
    <w:rsid w:val="00150167"/>
    <w:rsid w:val="00150AA0"/>
    <w:rsid w:val="00150DAA"/>
    <w:rsid w:val="00153101"/>
    <w:rsid w:val="00153701"/>
    <w:rsid w:val="00153EB1"/>
    <w:rsid w:val="00155162"/>
    <w:rsid w:val="00155E79"/>
    <w:rsid w:val="00155F6D"/>
    <w:rsid w:val="00156247"/>
    <w:rsid w:val="001570F7"/>
    <w:rsid w:val="001609F1"/>
    <w:rsid w:val="00161C19"/>
    <w:rsid w:val="00162032"/>
    <w:rsid w:val="001620A6"/>
    <w:rsid w:val="00162AA9"/>
    <w:rsid w:val="00162DD9"/>
    <w:rsid w:val="00162FC5"/>
    <w:rsid w:val="00164157"/>
    <w:rsid w:val="001652E2"/>
    <w:rsid w:val="00165444"/>
    <w:rsid w:val="001656D3"/>
    <w:rsid w:val="00165B61"/>
    <w:rsid w:val="00165CCC"/>
    <w:rsid w:val="00166968"/>
    <w:rsid w:val="00170BC4"/>
    <w:rsid w:val="00170D56"/>
    <w:rsid w:val="0017341B"/>
    <w:rsid w:val="001734AD"/>
    <w:rsid w:val="00174D3C"/>
    <w:rsid w:val="001753B7"/>
    <w:rsid w:val="00176829"/>
    <w:rsid w:val="00176E14"/>
    <w:rsid w:val="0017732B"/>
    <w:rsid w:val="00177803"/>
    <w:rsid w:val="0018058F"/>
    <w:rsid w:val="0018225F"/>
    <w:rsid w:val="0018237E"/>
    <w:rsid w:val="00182C68"/>
    <w:rsid w:val="001832CE"/>
    <w:rsid w:val="00183557"/>
    <w:rsid w:val="001849BE"/>
    <w:rsid w:val="00184B16"/>
    <w:rsid w:val="00184C1D"/>
    <w:rsid w:val="00186059"/>
    <w:rsid w:val="001864A3"/>
    <w:rsid w:val="00186833"/>
    <w:rsid w:val="00186A16"/>
    <w:rsid w:val="001874E8"/>
    <w:rsid w:val="00187D21"/>
    <w:rsid w:val="00187D54"/>
    <w:rsid w:val="001901B3"/>
    <w:rsid w:val="001905DC"/>
    <w:rsid w:val="00192021"/>
    <w:rsid w:val="001925E8"/>
    <w:rsid w:val="00192626"/>
    <w:rsid w:val="001937E0"/>
    <w:rsid w:val="00193BE1"/>
    <w:rsid w:val="00193CC7"/>
    <w:rsid w:val="00196617"/>
    <w:rsid w:val="00196ABE"/>
    <w:rsid w:val="00197E9A"/>
    <w:rsid w:val="001A053D"/>
    <w:rsid w:val="001A063C"/>
    <w:rsid w:val="001A1243"/>
    <w:rsid w:val="001A205A"/>
    <w:rsid w:val="001A274B"/>
    <w:rsid w:val="001A28C4"/>
    <w:rsid w:val="001A2922"/>
    <w:rsid w:val="001A2CAA"/>
    <w:rsid w:val="001A3032"/>
    <w:rsid w:val="001A33C2"/>
    <w:rsid w:val="001A36F8"/>
    <w:rsid w:val="001A4334"/>
    <w:rsid w:val="001A437D"/>
    <w:rsid w:val="001A59B8"/>
    <w:rsid w:val="001A649F"/>
    <w:rsid w:val="001A6EC0"/>
    <w:rsid w:val="001B05AF"/>
    <w:rsid w:val="001B2199"/>
    <w:rsid w:val="001B385A"/>
    <w:rsid w:val="001B4887"/>
    <w:rsid w:val="001B4B79"/>
    <w:rsid w:val="001B52E9"/>
    <w:rsid w:val="001B555E"/>
    <w:rsid w:val="001B64A3"/>
    <w:rsid w:val="001B6B5C"/>
    <w:rsid w:val="001C024E"/>
    <w:rsid w:val="001C039F"/>
    <w:rsid w:val="001C1813"/>
    <w:rsid w:val="001C1B54"/>
    <w:rsid w:val="001C298B"/>
    <w:rsid w:val="001C2EB7"/>
    <w:rsid w:val="001C3232"/>
    <w:rsid w:val="001C4434"/>
    <w:rsid w:val="001C49B8"/>
    <w:rsid w:val="001C4F50"/>
    <w:rsid w:val="001C543D"/>
    <w:rsid w:val="001C5E01"/>
    <w:rsid w:val="001C6352"/>
    <w:rsid w:val="001C7ECB"/>
    <w:rsid w:val="001D3677"/>
    <w:rsid w:val="001D43D8"/>
    <w:rsid w:val="001D4866"/>
    <w:rsid w:val="001D4FA5"/>
    <w:rsid w:val="001D5A3A"/>
    <w:rsid w:val="001D6401"/>
    <w:rsid w:val="001D6B2C"/>
    <w:rsid w:val="001D6C77"/>
    <w:rsid w:val="001D77B0"/>
    <w:rsid w:val="001E08AD"/>
    <w:rsid w:val="001E0AC2"/>
    <w:rsid w:val="001E0AE5"/>
    <w:rsid w:val="001E152A"/>
    <w:rsid w:val="001E19CC"/>
    <w:rsid w:val="001E2907"/>
    <w:rsid w:val="001E2BB5"/>
    <w:rsid w:val="001E3191"/>
    <w:rsid w:val="001E4E8C"/>
    <w:rsid w:val="001E6447"/>
    <w:rsid w:val="001E7BDA"/>
    <w:rsid w:val="001F0E0A"/>
    <w:rsid w:val="001F0EE8"/>
    <w:rsid w:val="001F1908"/>
    <w:rsid w:val="001F2006"/>
    <w:rsid w:val="001F201B"/>
    <w:rsid w:val="001F2113"/>
    <w:rsid w:val="001F4728"/>
    <w:rsid w:val="001F549C"/>
    <w:rsid w:val="001F5A85"/>
    <w:rsid w:val="001F6CB7"/>
    <w:rsid w:val="001F71F1"/>
    <w:rsid w:val="001F7810"/>
    <w:rsid w:val="002009A4"/>
    <w:rsid w:val="002014B3"/>
    <w:rsid w:val="00201578"/>
    <w:rsid w:val="002015CA"/>
    <w:rsid w:val="0020211F"/>
    <w:rsid w:val="002027E6"/>
    <w:rsid w:val="002029E0"/>
    <w:rsid w:val="00202B59"/>
    <w:rsid w:val="00203094"/>
    <w:rsid w:val="002036CA"/>
    <w:rsid w:val="00204123"/>
    <w:rsid w:val="00204505"/>
    <w:rsid w:val="002045B1"/>
    <w:rsid w:val="0020470C"/>
    <w:rsid w:val="00206734"/>
    <w:rsid w:val="00206D57"/>
    <w:rsid w:val="00206D84"/>
    <w:rsid w:val="002079B7"/>
    <w:rsid w:val="00207B6C"/>
    <w:rsid w:val="0021003A"/>
    <w:rsid w:val="00210644"/>
    <w:rsid w:val="00211834"/>
    <w:rsid w:val="00212AB9"/>
    <w:rsid w:val="00213D40"/>
    <w:rsid w:val="002150BF"/>
    <w:rsid w:val="00215391"/>
    <w:rsid w:val="002155C3"/>
    <w:rsid w:val="0021793C"/>
    <w:rsid w:val="00217F2E"/>
    <w:rsid w:val="00220074"/>
    <w:rsid w:val="002202C3"/>
    <w:rsid w:val="0022195A"/>
    <w:rsid w:val="0022217C"/>
    <w:rsid w:val="00223039"/>
    <w:rsid w:val="0022328E"/>
    <w:rsid w:val="0022332B"/>
    <w:rsid w:val="00225B3A"/>
    <w:rsid w:val="00227D86"/>
    <w:rsid w:val="00227E4B"/>
    <w:rsid w:val="0023280A"/>
    <w:rsid w:val="00233331"/>
    <w:rsid w:val="00234225"/>
    <w:rsid w:val="002343AD"/>
    <w:rsid w:val="0023458C"/>
    <w:rsid w:val="00235912"/>
    <w:rsid w:val="002360E6"/>
    <w:rsid w:val="002361B6"/>
    <w:rsid w:val="002406FA"/>
    <w:rsid w:val="00241580"/>
    <w:rsid w:val="00242C7A"/>
    <w:rsid w:val="00242C8B"/>
    <w:rsid w:val="0024313D"/>
    <w:rsid w:val="00243918"/>
    <w:rsid w:val="00243DCF"/>
    <w:rsid w:val="0024408A"/>
    <w:rsid w:val="002441A7"/>
    <w:rsid w:val="00245100"/>
    <w:rsid w:val="0024514A"/>
    <w:rsid w:val="002452AA"/>
    <w:rsid w:val="0025001A"/>
    <w:rsid w:val="002500AC"/>
    <w:rsid w:val="00250728"/>
    <w:rsid w:val="0025123E"/>
    <w:rsid w:val="002525DF"/>
    <w:rsid w:val="002530D4"/>
    <w:rsid w:val="00253A28"/>
    <w:rsid w:val="00254C37"/>
    <w:rsid w:val="0025571B"/>
    <w:rsid w:val="00260C2C"/>
    <w:rsid w:val="00262212"/>
    <w:rsid w:val="0026250A"/>
    <w:rsid w:val="0026255D"/>
    <w:rsid w:val="00262836"/>
    <w:rsid w:val="002629CD"/>
    <w:rsid w:val="00262ABD"/>
    <w:rsid w:val="00263B92"/>
    <w:rsid w:val="00263FB7"/>
    <w:rsid w:val="0026412B"/>
    <w:rsid w:val="002644D8"/>
    <w:rsid w:val="00264FD5"/>
    <w:rsid w:val="0026681C"/>
    <w:rsid w:val="0026685C"/>
    <w:rsid w:val="00266C9A"/>
    <w:rsid w:val="00267702"/>
    <w:rsid w:val="0026790F"/>
    <w:rsid w:val="00267E38"/>
    <w:rsid w:val="00270BE4"/>
    <w:rsid w:val="00270FAC"/>
    <w:rsid w:val="002718E7"/>
    <w:rsid w:val="00272090"/>
    <w:rsid w:val="00272166"/>
    <w:rsid w:val="0027266D"/>
    <w:rsid w:val="00274764"/>
    <w:rsid w:val="00274B7F"/>
    <w:rsid w:val="0027516F"/>
    <w:rsid w:val="002764AF"/>
    <w:rsid w:val="0027668B"/>
    <w:rsid w:val="002766E4"/>
    <w:rsid w:val="00277110"/>
    <w:rsid w:val="002778D5"/>
    <w:rsid w:val="00282B12"/>
    <w:rsid w:val="00283495"/>
    <w:rsid w:val="002835C4"/>
    <w:rsid w:val="002835F6"/>
    <w:rsid w:val="00283801"/>
    <w:rsid w:val="00285319"/>
    <w:rsid w:val="002856C5"/>
    <w:rsid w:val="00285A4A"/>
    <w:rsid w:val="00286367"/>
    <w:rsid w:val="002876B0"/>
    <w:rsid w:val="00287DA7"/>
    <w:rsid w:val="002907C4"/>
    <w:rsid w:val="00291612"/>
    <w:rsid w:val="00292CEE"/>
    <w:rsid w:val="00292FE3"/>
    <w:rsid w:val="00293061"/>
    <w:rsid w:val="00293763"/>
    <w:rsid w:val="00293A68"/>
    <w:rsid w:val="00294166"/>
    <w:rsid w:val="002945B9"/>
    <w:rsid w:val="00295825"/>
    <w:rsid w:val="00297DBD"/>
    <w:rsid w:val="002A00D4"/>
    <w:rsid w:val="002A066F"/>
    <w:rsid w:val="002A0DEB"/>
    <w:rsid w:val="002A1EBF"/>
    <w:rsid w:val="002A2054"/>
    <w:rsid w:val="002A43A3"/>
    <w:rsid w:val="002A71B8"/>
    <w:rsid w:val="002A7323"/>
    <w:rsid w:val="002A7D0F"/>
    <w:rsid w:val="002B09D0"/>
    <w:rsid w:val="002B0E8D"/>
    <w:rsid w:val="002B2FD2"/>
    <w:rsid w:val="002B3DA6"/>
    <w:rsid w:val="002B5705"/>
    <w:rsid w:val="002B6D87"/>
    <w:rsid w:val="002B7315"/>
    <w:rsid w:val="002B7CF9"/>
    <w:rsid w:val="002C05B0"/>
    <w:rsid w:val="002C144A"/>
    <w:rsid w:val="002C1F3F"/>
    <w:rsid w:val="002C221D"/>
    <w:rsid w:val="002C2243"/>
    <w:rsid w:val="002C51EA"/>
    <w:rsid w:val="002C5B46"/>
    <w:rsid w:val="002C5DAD"/>
    <w:rsid w:val="002C6B03"/>
    <w:rsid w:val="002C7501"/>
    <w:rsid w:val="002C7EB1"/>
    <w:rsid w:val="002D0753"/>
    <w:rsid w:val="002D0F50"/>
    <w:rsid w:val="002D1541"/>
    <w:rsid w:val="002D1622"/>
    <w:rsid w:val="002D2B91"/>
    <w:rsid w:val="002D445B"/>
    <w:rsid w:val="002D5278"/>
    <w:rsid w:val="002D58CE"/>
    <w:rsid w:val="002D6862"/>
    <w:rsid w:val="002D6B06"/>
    <w:rsid w:val="002D7B42"/>
    <w:rsid w:val="002D7C88"/>
    <w:rsid w:val="002D7DE8"/>
    <w:rsid w:val="002E037F"/>
    <w:rsid w:val="002E0907"/>
    <w:rsid w:val="002E2265"/>
    <w:rsid w:val="002E2D0E"/>
    <w:rsid w:val="002E3A9C"/>
    <w:rsid w:val="002E43BE"/>
    <w:rsid w:val="002E4DAC"/>
    <w:rsid w:val="002E5304"/>
    <w:rsid w:val="002E5415"/>
    <w:rsid w:val="002E6E88"/>
    <w:rsid w:val="002E6ED6"/>
    <w:rsid w:val="002E77D1"/>
    <w:rsid w:val="002F182E"/>
    <w:rsid w:val="002F1D80"/>
    <w:rsid w:val="002F1D85"/>
    <w:rsid w:val="002F60B3"/>
    <w:rsid w:val="002F659D"/>
    <w:rsid w:val="002F735F"/>
    <w:rsid w:val="002F7378"/>
    <w:rsid w:val="002F7C3B"/>
    <w:rsid w:val="002F7F2F"/>
    <w:rsid w:val="0030033C"/>
    <w:rsid w:val="00301E6A"/>
    <w:rsid w:val="00301F54"/>
    <w:rsid w:val="003020FD"/>
    <w:rsid w:val="00303466"/>
    <w:rsid w:val="00304122"/>
    <w:rsid w:val="003045D8"/>
    <w:rsid w:val="003046F3"/>
    <w:rsid w:val="00305B96"/>
    <w:rsid w:val="00305C97"/>
    <w:rsid w:val="00305E3D"/>
    <w:rsid w:val="00306B3B"/>
    <w:rsid w:val="00307191"/>
    <w:rsid w:val="00307483"/>
    <w:rsid w:val="00311B0C"/>
    <w:rsid w:val="00311C64"/>
    <w:rsid w:val="00311D31"/>
    <w:rsid w:val="00312268"/>
    <w:rsid w:val="00313ADD"/>
    <w:rsid w:val="003148EC"/>
    <w:rsid w:val="00315406"/>
    <w:rsid w:val="003155D6"/>
    <w:rsid w:val="0031593F"/>
    <w:rsid w:val="003161FD"/>
    <w:rsid w:val="003178B8"/>
    <w:rsid w:val="00317CEF"/>
    <w:rsid w:val="00318E9A"/>
    <w:rsid w:val="0032075D"/>
    <w:rsid w:val="0032101B"/>
    <w:rsid w:val="00321278"/>
    <w:rsid w:val="00321686"/>
    <w:rsid w:val="00322F87"/>
    <w:rsid w:val="00323A6E"/>
    <w:rsid w:val="00323C5D"/>
    <w:rsid w:val="00323E61"/>
    <w:rsid w:val="0032563A"/>
    <w:rsid w:val="0032665A"/>
    <w:rsid w:val="00327A32"/>
    <w:rsid w:val="00330415"/>
    <w:rsid w:val="00333405"/>
    <w:rsid w:val="0033585E"/>
    <w:rsid w:val="00335E1D"/>
    <w:rsid w:val="00335F9F"/>
    <w:rsid w:val="0033626A"/>
    <w:rsid w:val="0033667A"/>
    <w:rsid w:val="003372C3"/>
    <w:rsid w:val="003401B3"/>
    <w:rsid w:val="00340B24"/>
    <w:rsid w:val="00341EFF"/>
    <w:rsid w:val="00342395"/>
    <w:rsid w:val="003423EE"/>
    <w:rsid w:val="00344750"/>
    <w:rsid w:val="00344D6E"/>
    <w:rsid w:val="00344DE1"/>
    <w:rsid w:val="003501BD"/>
    <w:rsid w:val="00351AA2"/>
    <w:rsid w:val="00351B40"/>
    <w:rsid w:val="00352D15"/>
    <w:rsid w:val="00352D80"/>
    <w:rsid w:val="00353496"/>
    <w:rsid w:val="003534EF"/>
    <w:rsid w:val="00353FE3"/>
    <w:rsid w:val="003544C8"/>
    <w:rsid w:val="00354E1D"/>
    <w:rsid w:val="0035515E"/>
    <w:rsid w:val="00355D0A"/>
    <w:rsid w:val="003561B5"/>
    <w:rsid w:val="00356582"/>
    <w:rsid w:val="0036028C"/>
    <w:rsid w:val="003612C6"/>
    <w:rsid w:val="00362017"/>
    <w:rsid w:val="0036310F"/>
    <w:rsid w:val="00363611"/>
    <w:rsid w:val="0036384F"/>
    <w:rsid w:val="00364B85"/>
    <w:rsid w:val="00365AA7"/>
    <w:rsid w:val="0036612E"/>
    <w:rsid w:val="003662A8"/>
    <w:rsid w:val="0036637E"/>
    <w:rsid w:val="003667BE"/>
    <w:rsid w:val="003701B6"/>
    <w:rsid w:val="00370248"/>
    <w:rsid w:val="00370F7C"/>
    <w:rsid w:val="003715DA"/>
    <w:rsid w:val="00372E4A"/>
    <w:rsid w:val="00372EA1"/>
    <w:rsid w:val="003746BE"/>
    <w:rsid w:val="003769B3"/>
    <w:rsid w:val="00376E46"/>
    <w:rsid w:val="0037731A"/>
    <w:rsid w:val="003773BC"/>
    <w:rsid w:val="00377955"/>
    <w:rsid w:val="00380720"/>
    <w:rsid w:val="00381977"/>
    <w:rsid w:val="003831E0"/>
    <w:rsid w:val="00383F8F"/>
    <w:rsid w:val="00384633"/>
    <w:rsid w:val="0038465C"/>
    <w:rsid w:val="003847D4"/>
    <w:rsid w:val="00384B96"/>
    <w:rsid w:val="00385DF7"/>
    <w:rsid w:val="00387E11"/>
    <w:rsid w:val="00387F01"/>
    <w:rsid w:val="0039050E"/>
    <w:rsid w:val="0039092E"/>
    <w:rsid w:val="00390B11"/>
    <w:rsid w:val="00392978"/>
    <w:rsid w:val="00392EBE"/>
    <w:rsid w:val="00392F9B"/>
    <w:rsid w:val="00393E54"/>
    <w:rsid w:val="00393E96"/>
    <w:rsid w:val="00394064"/>
    <w:rsid w:val="00394106"/>
    <w:rsid w:val="00394226"/>
    <w:rsid w:val="00395204"/>
    <w:rsid w:val="00395439"/>
    <w:rsid w:val="00395A2F"/>
    <w:rsid w:val="003967E1"/>
    <w:rsid w:val="00396E85"/>
    <w:rsid w:val="00397004"/>
    <w:rsid w:val="003971C0"/>
    <w:rsid w:val="00397888"/>
    <w:rsid w:val="003A07CD"/>
    <w:rsid w:val="003A10FC"/>
    <w:rsid w:val="003A1581"/>
    <w:rsid w:val="003A1C24"/>
    <w:rsid w:val="003A1CB2"/>
    <w:rsid w:val="003A29E2"/>
    <w:rsid w:val="003A2C56"/>
    <w:rsid w:val="003A30DD"/>
    <w:rsid w:val="003A3217"/>
    <w:rsid w:val="003A370B"/>
    <w:rsid w:val="003A3A01"/>
    <w:rsid w:val="003A3ABA"/>
    <w:rsid w:val="003A3B5A"/>
    <w:rsid w:val="003A4BDC"/>
    <w:rsid w:val="003A5326"/>
    <w:rsid w:val="003A5703"/>
    <w:rsid w:val="003A5ACD"/>
    <w:rsid w:val="003A5B98"/>
    <w:rsid w:val="003A6B70"/>
    <w:rsid w:val="003A6DE3"/>
    <w:rsid w:val="003A78C7"/>
    <w:rsid w:val="003B0E24"/>
    <w:rsid w:val="003B19A1"/>
    <w:rsid w:val="003B2442"/>
    <w:rsid w:val="003B24F3"/>
    <w:rsid w:val="003B2F10"/>
    <w:rsid w:val="003B3631"/>
    <w:rsid w:val="003B43DD"/>
    <w:rsid w:val="003B454C"/>
    <w:rsid w:val="003B51B6"/>
    <w:rsid w:val="003B5AE0"/>
    <w:rsid w:val="003B6649"/>
    <w:rsid w:val="003B7572"/>
    <w:rsid w:val="003C0A3B"/>
    <w:rsid w:val="003C0C0A"/>
    <w:rsid w:val="003C103A"/>
    <w:rsid w:val="003C1D17"/>
    <w:rsid w:val="003C338E"/>
    <w:rsid w:val="003C3CC5"/>
    <w:rsid w:val="003C4DB2"/>
    <w:rsid w:val="003C51CD"/>
    <w:rsid w:val="003C5D87"/>
    <w:rsid w:val="003C6098"/>
    <w:rsid w:val="003C6480"/>
    <w:rsid w:val="003C68EA"/>
    <w:rsid w:val="003C7461"/>
    <w:rsid w:val="003D11C6"/>
    <w:rsid w:val="003D1B58"/>
    <w:rsid w:val="003D1EFE"/>
    <w:rsid w:val="003D3D83"/>
    <w:rsid w:val="003D425F"/>
    <w:rsid w:val="003D5E58"/>
    <w:rsid w:val="003D5F69"/>
    <w:rsid w:val="003E34DE"/>
    <w:rsid w:val="003E396C"/>
    <w:rsid w:val="003E441C"/>
    <w:rsid w:val="003E55DB"/>
    <w:rsid w:val="003E608B"/>
    <w:rsid w:val="003F027C"/>
    <w:rsid w:val="003F0440"/>
    <w:rsid w:val="003F0632"/>
    <w:rsid w:val="003F1189"/>
    <w:rsid w:val="003F156D"/>
    <w:rsid w:val="003F19FE"/>
    <w:rsid w:val="003F3072"/>
    <w:rsid w:val="003F36EA"/>
    <w:rsid w:val="003F3994"/>
    <w:rsid w:val="003F444E"/>
    <w:rsid w:val="003F5024"/>
    <w:rsid w:val="003F56DA"/>
    <w:rsid w:val="003F5B34"/>
    <w:rsid w:val="004001B0"/>
    <w:rsid w:val="004015D4"/>
    <w:rsid w:val="0040372E"/>
    <w:rsid w:val="004056C4"/>
    <w:rsid w:val="00406144"/>
    <w:rsid w:val="00406B72"/>
    <w:rsid w:val="00407481"/>
    <w:rsid w:val="00407C4D"/>
    <w:rsid w:val="004106BA"/>
    <w:rsid w:val="00410B39"/>
    <w:rsid w:val="004132FB"/>
    <w:rsid w:val="00413773"/>
    <w:rsid w:val="004140C8"/>
    <w:rsid w:val="0041456D"/>
    <w:rsid w:val="00414751"/>
    <w:rsid w:val="00414776"/>
    <w:rsid w:val="00414C6F"/>
    <w:rsid w:val="004165EF"/>
    <w:rsid w:val="004172B7"/>
    <w:rsid w:val="0041745A"/>
    <w:rsid w:val="00421054"/>
    <w:rsid w:val="00421676"/>
    <w:rsid w:val="00421A48"/>
    <w:rsid w:val="00422061"/>
    <w:rsid w:val="004220B1"/>
    <w:rsid w:val="00422A11"/>
    <w:rsid w:val="004234BF"/>
    <w:rsid w:val="004234D9"/>
    <w:rsid w:val="00426987"/>
    <w:rsid w:val="00427645"/>
    <w:rsid w:val="004307A7"/>
    <w:rsid w:val="00430AEE"/>
    <w:rsid w:val="0043153C"/>
    <w:rsid w:val="00431CD4"/>
    <w:rsid w:val="00433F61"/>
    <w:rsid w:val="00434C07"/>
    <w:rsid w:val="00436A64"/>
    <w:rsid w:val="00436A81"/>
    <w:rsid w:val="004371EF"/>
    <w:rsid w:val="004376E6"/>
    <w:rsid w:val="00437A3F"/>
    <w:rsid w:val="00437D0E"/>
    <w:rsid w:val="00440D2B"/>
    <w:rsid w:val="00440E1D"/>
    <w:rsid w:val="004412C5"/>
    <w:rsid w:val="004424A1"/>
    <w:rsid w:val="00442BF5"/>
    <w:rsid w:val="00443289"/>
    <w:rsid w:val="0044365A"/>
    <w:rsid w:val="00444274"/>
    <w:rsid w:val="004452E8"/>
    <w:rsid w:val="00445A1B"/>
    <w:rsid w:val="00446073"/>
    <w:rsid w:val="0044703E"/>
    <w:rsid w:val="0044737F"/>
    <w:rsid w:val="004502FA"/>
    <w:rsid w:val="00451774"/>
    <w:rsid w:val="00454EB0"/>
    <w:rsid w:val="00455568"/>
    <w:rsid w:val="00456CFF"/>
    <w:rsid w:val="00457D67"/>
    <w:rsid w:val="00460411"/>
    <w:rsid w:val="00461A55"/>
    <w:rsid w:val="00462A92"/>
    <w:rsid w:val="00462D31"/>
    <w:rsid w:val="004633E9"/>
    <w:rsid w:val="004662C2"/>
    <w:rsid w:val="0046652C"/>
    <w:rsid w:val="004706BD"/>
    <w:rsid w:val="004733F7"/>
    <w:rsid w:val="00473ED9"/>
    <w:rsid w:val="0047406F"/>
    <w:rsid w:val="00474097"/>
    <w:rsid w:val="00474724"/>
    <w:rsid w:val="00474DB9"/>
    <w:rsid w:val="004750F8"/>
    <w:rsid w:val="004766EB"/>
    <w:rsid w:val="00476B3E"/>
    <w:rsid w:val="00477975"/>
    <w:rsid w:val="00477AB3"/>
    <w:rsid w:val="00480A92"/>
    <w:rsid w:val="00481AF7"/>
    <w:rsid w:val="004827B9"/>
    <w:rsid w:val="004831AB"/>
    <w:rsid w:val="0048407B"/>
    <w:rsid w:val="0048520C"/>
    <w:rsid w:val="00485ECD"/>
    <w:rsid w:val="004901AA"/>
    <w:rsid w:val="004926E0"/>
    <w:rsid w:val="0049294D"/>
    <w:rsid w:val="00493078"/>
    <w:rsid w:val="004954C0"/>
    <w:rsid w:val="004956FC"/>
    <w:rsid w:val="00496503"/>
    <w:rsid w:val="004A0300"/>
    <w:rsid w:val="004A09C6"/>
    <w:rsid w:val="004A0A12"/>
    <w:rsid w:val="004A1A3B"/>
    <w:rsid w:val="004A2489"/>
    <w:rsid w:val="004A2C92"/>
    <w:rsid w:val="004A3E07"/>
    <w:rsid w:val="004A3E67"/>
    <w:rsid w:val="004A4109"/>
    <w:rsid w:val="004A4995"/>
    <w:rsid w:val="004A5CF3"/>
    <w:rsid w:val="004A6AD2"/>
    <w:rsid w:val="004A7D8F"/>
    <w:rsid w:val="004B03D9"/>
    <w:rsid w:val="004B0560"/>
    <w:rsid w:val="004B17E9"/>
    <w:rsid w:val="004B1D0D"/>
    <w:rsid w:val="004B1D31"/>
    <w:rsid w:val="004B3334"/>
    <w:rsid w:val="004B3684"/>
    <w:rsid w:val="004B416E"/>
    <w:rsid w:val="004B4715"/>
    <w:rsid w:val="004B47EB"/>
    <w:rsid w:val="004B4997"/>
    <w:rsid w:val="004B5A0C"/>
    <w:rsid w:val="004B5B87"/>
    <w:rsid w:val="004B5E86"/>
    <w:rsid w:val="004B6120"/>
    <w:rsid w:val="004B6F31"/>
    <w:rsid w:val="004B6F98"/>
    <w:rsid w:val="004C0285"/>
    <w:rsid w:val="004C030F"/>
    <w:rsid w:val="004C129D"/>
    <w:rsid w:val="004C1B90"/>
    <w:rsid w:val="004C28AA"/>
    <w:rsid w:val="004C3F05"/>
    <w:rsid w:val="004C4AF4"/>
    <w:rsid w:val="004C5522"/>
    <w:rsid w:val="004C6C81"/>
    <w:rsid w:val="004C70AF"/>
    <w:rsid w:val="004C73DB"/>
    <w:rsid w:val="004C7BD1"/>
    <w:rsid w:val="004D0386"/>
    <w:rsid w:val="004D0483"/>
    <w:rsid w:val="004D059A"/>
    <w:rsid w:val="004D2085"/>
    <w:rsid w:val="004D217F"/>
    <w:rsid w:val="004D3639"/>
    <w:rsid w:val="004D4C98"/>
    <w:rsid w:val="004D664E"/>
    <w:rsid w:val="004D68F0"/>
    <w:rsid w:val="004D6C00"/>
    <w:rsid w:val="004D7588"/>
    <w:rsid w:val="004D7B4D"/>
    <w:rsid w:val="004E1EA5"/>
    <w:rsid w:val="004E41C0"/>
    <w:rsid w:val="004E4B4B"/>
    <w:rsid w:val="004E50BE"/>
    <w:rsid w:val="004E6025"/>
    <w:rsid w:val="004E6A28"/>
    <w:rsid w:val="004E785F"/>
    <w:rsid w:val="004F0867"/>
    <w:rsid w:val="004F086A"/>
    <w:rsid w:val="004F1CC1"/>
    <w:rsid w:val="004F2140"/>
    <w:rsid w:val="004F2350"/>
    <w:rsid w:val="004F2FAF"/>
    <w:rsid w:val="004F3FA2"/>
    <w:rsid w:val="004F4795"/>
    <w:rsid w:val="004F47C5"/>
    <w:rsid w:val="004F50F8"/>
    <w:rsid w:val="004F5150"/>
    <w:rsid w:val="004F5641"/>
    <w:rsid w:val="004F5B52"/>
    <w:rsid w:val="004F63EA"/>
    <w:rsid w:val="004F6AEE"/>
    <w:rsid w:val="004F7167"/>
    <w:rsid w:val="00500A27"/>
    <w:rsid w:val="00501A17"/>
    <w:rsid w:val="00502182"/>
    <w:rsid w:val="005030CF"/>
    <w:rsid w:val="0050361C"/>
    <w:rsid w:val="005049C6"/>
    <w:rsid w:val="00505349"/>
    <w:rsid w:val="005065DB"/>
    <w:rsid w:val="00506FEF"/>
    <w:rsid w:val="0051067E"/>
    <w:rsid w:val="0051114F"/>
    <w:rsid w:val="00514D9D"/>
    <w:rsid w:val="0051630C"/>
    <w:rsid w:val="00517363"/>
    <w:rsid w:val="00517A7A"/>
    <w:rsid w:val="00517A87"/>
    <w:rsid w:val="0052060B"/>
    <w:rsid w:val="0052101F"/>
    <w:rsid w:val="005217E9"/>
    <w:rsid w:val="00522C6F"/>
    <w:rsid w:val="0052326B"/>
    <w:rsid w:val="00523546"/>
    <w:rsid w:val="005236CE"/>
    <w:rsid w:val="00523B10"/>
    <w:rsid w:val="00524132"/>
    <w:rsid w:val="0052426F"/>
    <w:rsid w:val="00524599"/>
    <w:rsid w:val="00524904"/>
    <w:rsid w:val="00524AB2"/>
    <w:rsid w:val="00524AE5"/>
    <w:rsid w:val="00524F82"/>
    <w:rsid w:val="00525204"/>
    <w:rsid w:val="005256F6"/>
    <w:rsid w:val="005259BB"/>
    <w:rsid w:val="00525E99"/>
    <w:rsid w:val="005268C1"/>
    <w:rsid w:val="00526FEB"/>
    <w:rsid w:val="005274EE"/>
    <w:rsid w:val="00527D27"/>
    <w:rsid w:val="0053057B"/>
    <w:rsid w:val="00531DA9"/>
    <w:rsid w:val="005324C2"/>
    <w:rsid w:val="00533747"/>
    <w:rsid w:val="0053398C"/>
    <w:rsid w:val="005356B8"/>
    <w:rsid w:val="00535F11"/>
    <w:rsid w:val="005361D1"/>
    <w:rsid w:val="00536FE3"/>
    <w:rsid w:val="00537449"/>
    <w:rsid w:val="005374B0"/>
    <w:rsid w:val="00537DC5"/>
    <w:rsid w:val="0054017E"/>
    <w:rsid w:val="005419CB"/>
    <w:rsid w:val="0054263B"/>
    <w:rsid w:val="00542BB9"/>
    <w:rsid w:val="00544C7C"/>
    <w:rsid w:val="00544D71"/>
    <w:rsid w:val="00545E9B"/>
    <w:rsid w:val="00546041"/>
    <w:rsid w:val="005474D6"/>
    <w:rsid w:val="00547778"/>
    <w:rsid w:val="00550328"/>
    <w:rsid w:val="00550DCD"/>
    <w:rsid w:val="00552113"/>
    <w:rsid w:val="00552277"/>
    <w:rsid w:val="00552D3F"/>
    <w:rsid w:val="005542DC"/>
    <w:rsid w:val="005545AA"/>
    <w:rsid w:val="00554B4D"/>
    <w:rsid w:val="00555146"/>
    <w:rsid w:val="00555479"/>
    <w:rsid w:val="00556F1F"/>
    <w:rsid w:val="00557BC2"/>
    <w:rsid w:val="005601A2"/>
    <w:rsid w:val="00560702"/>
    <w:rsid w:val="00561A2B"/>
    <w:rsid w:val="0056271D"/>
    <w:rsid w:val="00562DDF"/>
    <w:rsid w:val="00562F36"/>
    <w:rsid w:val="00564190"/>
    <w:rsid w:val="00564BEB"/>
    <w:rsid w:val="00564C0C"/>
    <w:rsid w:val="00564D1B"/>
    <w:rsid w:val="005650EA"/>
    <w:rsid w:val="0056578D"/>
    <w:rsid w:val="00565D45"/>
    <w:rsid w:val="005667EE"/>
    <w:rsid w:val="00567665"/>
    <w:rsid w:val="00570C45"/>
    <w:rsid w:val="00571BF3"/>
    <w:rsid w:val="005733DF"/>
    <w:rsid w:val="00573B84"/>
    <w:rsid w:val="00574207"/>
    <w:rsid w:val="00574EF0"/>
    <w:rsid w:val="00575BE0"/>
    <w:rsid w:val="00576179"/>
    <w:rsid w:val="0057630C"/>
    <w:rsid w:val="00576EB3"/>
    <w:rsid w:val="00577066"/>
    <w:rsid w:val="0057744D"/>
    <w:rsid w:val="00580572"/>
    <w:rsid w:val="005806CA"/>
    <w:rsid w:val="00581988"/>
    <w:rsid w:val="00581DF8"/>
    <w:rsid w:val="0058240F"/>
    <w:rsid w:val="00583A74"/>
    <w:rsid w:val="00583C9F"/>
    <w:rsid w:val="0058443E"/>
    <w:rsid w:val="00584C7A"/>
    <w:rsid w:val="00584F6E"/>
    <w:rsid w:val="0058503B"/>
    <w:rsid w:val="005923F9"/>
    <w:rsid w:val="005930A4"/>
    <w:rsid w:val="0059442F"/>
    <w:rsid w:val="005946F4"/>
    <w:rsid w:val="0059488D"/>
    <w:rsid w:val="00594A0C"/>
    <w:rsid w:val="00595B15"/>
    <w:rsid w:val="00595E1B"/>
    <w:rsid w:val="00595EDB"/>
    <w:rsid w:val="00595EDD"/>
    <w:rsid w:val="005965DE"/>
    <w:rsid w:val="00596DFF"/>
    <w:rsid w:val="0059722F"/>
    <w:rsid w:val="00597E1C"/>
    <w:rsid w:val="005A0261"/>
    <w:rsid w:val="005A0397"/>
    <w:rsid w:val="005A084A"/>
    <w:rsid w:val="005A091F"/>
    <w:rsid w:val="005A1BEB"/>
    <w:rsid w:val="005A251B"/>
    <w:rsid w:val="005A25BA"/>
    <w:rsid w:val="005A2865"/>
    <w:rsid w:val="005A2DBE"/>
    <w:rsid w:val="005A32AB"/>
    <w:rsid w:val="005A4AD1"/>
    <w:rsid w:val="005A4CB3"/>
    <w:rsid w:val="005A6051"/>
    <w:rsid w:val="005A6DA7"/>
    <w:rsid w:val="005A6EF2"/>
    <w:rsid w:val="005B02CB"/>
    <w:rsid w:val="005B0CAA"/>
    <w:rsid w:val="005B0D73"/>
    <w:rsid w:val="005B1BC2"/>
    <w:rsid w:val="005B1EBB"/>
    <w:rsid w:val="005B208A"/>
    <w:rsid w:val="005B287D"/>
    <w:rsid w:val="005B320A"/>
    <w:rsid w:val="005B3C98"/>
    <w:rsid w:val="005B42C6"/>
    <w:rsid w:val="005B46B7"/>
    <w:rsid w:val="005B4EC1"/>
    <w:rsid w:val="005B5FF7"/>
    <w:rsid w:val="005B673A"/>
    <w:rsid w:val="005B6DB1"/>
    <w:rsid w:val="005B7486"/>
    <w:rsid w:val="005B7CEF"/>
    <w:rsid w:val="005C0A80"/>
    <w:rsid w:val="005C1B1D"/>
    <w:rsid w:val="005C2022"/>
    <w:rsid w:val="005C3218"/>
    <w:rsid w:val="005C365B"/>
    <w:rsid w:val="005C4A13"/>
    <w:rsid w:val="005C51B2"/>
    <w:rsid w:val="005C52F3"/>
    <w:rsid w:val="005C5329"/>
    <w:rsid w:val="005C6C61"/>
    <w:rsid w:val="005C738B"/>
    <w:rsid w:val="005C7C5C"/>
    <w:rsid w:val="005C7FDB"/>
    <w:rsid w:val="005D001A"/>
    <w:rsid w:val="005D0D97"/>
    <w:rsid w:val="005D0DB4"/>
    <w:rsid w:val="005D1390"/>
    <w:rsid w:val="005D242F"/>
    <w:rsid w:val="005D390A"/>
    <w:rsid w:val="005D4734"/>
    <w:rsid w:val="005D75D9"/>
    <w:rsid w:val="005D7BAF"/>
    <w:rsid w:val="005D7C8F"/>
    <w:rsid w:val="005E02E6"/>
    <w:rsid w:val="005E082D"/>
    <w:rsid w:val="005E0DC3"/>
    <w:rsid w:val="005E0E94"/>
    <w:rsid w:val="005E124A"/>
    <w:rsid w:val="005E1957"/>
    <w:rsid w:val="005E1AFB"/>
    <w:rsid w:val="005E29EA"/>
    <w:rsid w:val="005E2E1F"/>
    <w:rsid w:val="005E42A4"/>
    <w:rsid w:val="005E48A5"/>
    <w:rsid w:val="005E4D9F"/>
    <w:rsid w:val="005E50B2"/>
    <w:rsid w:val="005E52B8"/>
    <w:rsid w:val="005E5530"/>
    <w:rsid w:val="005E5889"/>
    <w:rsid w:val="005E613D"/>
    <w:rsid w:val="005E6C74"/>
    <w:rsid w:val="005E6D3B"/>
    <w:rsid w:val="005E79A0"/>
    <w:rsid w:val="005E7EF4"/>
    <w:rsid w:val="005F088C"/>
    <w:rsid w:val="005F1722"/>
    <w:rsid w:val="005F32A5"/>
    <w:rsid w:val="005F3BFB"/>
    <w:rsid w:val="005F4633"/>
    <w:rsid w:val="005F4DAE"/>
    <w:rsid w:val="005F54FE"/>
    <w:rsid w:val="005F6C53"/>
    <w:rsid w:val="006007A1"/>
    <w:rsid w:val="006009C1"/>
    <w:rsid w:val="00600A32"/>
    <w:rsid w:val="00601807"/>
    <w:rsid w:val="0060317E"/>
    <w:rsid w:val="00604F27"/>
    <w:rsid w:val="0060561B"/>
    <w:rsid w:val="00606E15"/>
    <w:rsid w:val="0060724D"/>
    <w:rsid w:val="006075DD"/>
    <w:rsid w:val="006076C4"/>
    <w:rsid w:val="00610860"/>
    <w:rsid w:val="00610FFB"/>
    <w:rsid w:val="006113F9"/>
    <w:rsid w:val="00611542"/>
    <w:rsid w:val="00612A55"/>
    <w:rsid w:val="00612BA6"/>
    <w:rsid w:val="00615704"/>
    <w:rsid w:val="00615934"/>
    <w:rsid w:val="00615D4D"/>
    <w:rsid w:val="00615D97"/>
    <w:rsid w:val="006166FF"/>
    <w:rsid w:val="00616992"/>
    <w:rsid w:val="00616D48"/>
    <w:rsid w:val="00617242"/>
    <w:rsid w:val="00617587"/>
    <w:rsid w:val="00617C98"/>
    <w:rsid w:val="00617F32"/>
    <w:rsid w:val="00621151"/>
    <w:rsid w:val="006211E3"/>
    <w:rsid w:val="00621EFB"/>
    <w:rsid w:val="006228A6"/>
    <w:rsid w:val="00622ECE"/>
    <w:rsid w:val="006239FA"/>
    <w:rsid w:val="00624BAE"/>
    <w:rsid w:val="00626991"/>
    <w:rsid w:val="00626AB9"/>
    <w:rsid w:val="00627A53"/>
    <w:rsid w:val="00630889"/>
    <w:rsid w:val="0063170A"/>
    <w:rsid w:val="00633E0F"/>
    <w:rsid w:val="006340B0"/>
    <w:rsid w:val="006346BC"/>
    <w:rsid w:val="00635BC0"/>
    <w:rsid w:val="0063609B"/>
    <w:rsid w:val="006369A9"/>
    <w:rsid w:val="006373F9"/>
    <w:rsid w:val="00637545"/>
    <w:rsid w:val="00637891"/>
    <w:rsid w:val="00637DBA"/>
    <w:rsid w:val="0064025B"/>
    <w:rsid w:val="00640EC9"/>
    <w:rsid w:val="00641262"/>
    <w:rsid w:val="00641709"/>
    <w:rsid w:val="0064170A"/>
    <w:rsid w:val="00641AA1"/>
    <w:rsid w:val="0064219B"/>
    <w:rsid w:val="006423CE"/>
    <w:rsid w:val="00642655"/>
    <w:rsid w:val="006437F9"/>
    <w:rsid w:val="00643FB3"/>
    <w:rsid w:val="00644F1F"/>
    <w:rsid w:val="006451B8"/>
    <w:rsid w:val="00646D62"/>
    <w:rsid w:val="00646F29"/>
    <w:rsid w:val="006471D7"/>
    <w:rsid w:val="006475E1"/>
    <w:rsid w:val="00647625"/>
    <w:rsid w:val="00647D3B"/>
    <w:rsid w:val="00650A32"/>
    <w:rsid w:val="00651B8F"/>
    <w:rsid w:val="00652DCA"/>
    <w:rsid w:val="006531EC"/>
    <w:rsid w:val="00653249"/>
    <w:rsid w:val="00653487"/>
    <w:rsid w:val="0065364A"/>
    <w:rsid w:val="00653CA0"/>
    <w:rsid w:val="00653F9C"/>
    <w:rsid w:val="006546BE"/>
    <w:rsid w:val="00654E48"/>
    <w:rsid w:val="00654F69"/>
    <w:rsid w:val="006552E4"/>
    <w:rsid w:val="00655D5C"/>
    <w:rsid w:val="00655F44"/>
    <w:rsid w:val="00656B83"/>
    <w:rsid w:val="00656D85"/>
    <w:rsid w:val="006603A8"/>
    <w:rsid w:val="006603DB"/>
    <w:rsid w:val="006610C0"/>
    <w:rsid w:val="006611AA"/>
    <w:rsid w:val="006614CF"/>
    <w:rsid w:val="00661768"/>
    <w:rsid w:val="006619DC"/>
    <w:rsid w:val="00661FD2"/>
    <w:rsid w:val="00662611"/>
    <w:rsid w:val="00662D30"/>
    <w:rsid w:val="00663032"/>
    <w:rsid w:val="006631C4"/>
    <w:rsid w:val="00663A51"/>
    <w:rsid w:val="00664402"/>
    <w:rsid w:val="00665A03"/>
    <w:rsid w:val="00666BF6"/>
    <w:rsid w:val="00667721"/>
    <w:rsid w:val="00667B99"/>
    <w:rsid w:val="00667D98"/>
    <w:rsid w:val="0067015D"/>
    <w:rsid w:val="00670401"/>
    <w:rsid w:val="00670469"/>
    <w:rsid w:val="00670A3F"/>
    <w:rsid w:val="0067268B"/>
    <w:rsid w:val="006726BB"/>
    <w:rsid w:val="00672E31"/>
    <w:rsid w:val="00673059"/>
    <w:rsid w:val="006736A2"/>
    <w:rsid w:val="006741C6"/>
    <w:rsid w:val="00674B42"/>
    <w:rsid w:val="00674B9E"/>
    <w:rsid w:val="006755A8"/>
    <w:rsid w:val="006776E9"/>
    <w:rsid w:val="00677736"/>
    <w:rsid w:val="00677E9C"/>
    <w:rsid w:val="0068010D"/>
    <w:rsid w:val="00680A6A"/>
    <w:rsid w:val="006821FE"/>
    <w:rsid w:val="00682779"/>
    <w:rsid w:val="006829C8"/>
    <w:rsid w:val="00683477"/>
    <w:rsid w:val="00683821"/>
    <w:rsid w:val="0068432B"/>
    <w:rsid w:val="00685226"/>
    <w:rsid w:val="00690389"/>
    <w:rsid w:val="006906D8"/>
    <w:rsid w:val="0069130E"/>
    <w:rsid w:val="00692680"/>
    <w:rsid w:val="00693BC5"/>
    <w:rsid w:val="00694026"/>
    <w:rsid w:val="00694115"/>
    <w:rsid w:val="00694C0B"/>
    <w:rsid w:val="00695D33"/>
    <w:rsid w:val="00695F6F"/>
    <w:rsid w:val="006967CA"/>
    <w:rsid w:val="00696AAA"/>
    <w:rsid w:val="00697327"/>
    <w:rsid w:val="006973B1"/>
    <w:rsid w:val="00697BC6"/>
    <w:rsid w:val="006A02A6"/>
    <w:rsid w:val="006A100D"/>
    <w:rsid w:val="006A1958"/>
    <w:rsid w:val="006A197C"/>
    <w:rsid w:val="006A24C6"/>
    <w:rsid w:val="006A3643"/>
    <w:rsid w:val="006A4081"/>
    <w:rsid w:val="006A4156"/>
    <w:rsid w:val="006A4CD8"/>
    <w:rsid w:val="006A5009"/>
    <w:rsid w:val="006A51C1"/>
    <w:rsid w:val="006A5376"/>
    <w:rsid w:val="006A759D"/>
    <w:rsid w:val="006B021A"/>
    <w:rsid w:val="006B09DC"/>
    <w:rsid w:val="006B0A76"/>
    <w:rsid w:val="006B1114"/>
    <w:rsid w:val="006B3328"/>
    <w:rsid w:val="006B5393"/>
    <w:rsid w:val="006C072B"/>
    <w:rsid w:val="006C0DAC"/>
    <w:rsid w:val="006C249A"/>
    <w:rsid w:val="006C2BEC"/>
    <w:rsid w:val="006C350F"/>
    <w:rsid w:val="006C3572"/>
    <w:rsid w:val="006C39D4"/>
    <w:rsid w:val="006C3E35"/>
    <w:rsid w:val="006C41A1"/>
    <w:rsid w:val="006C4229"/>
    <w:rsid w:val="006C42B4"/>
    <w:rsid w:val="006C50D9"/>
    <w:rsid w:val="006C5F97"/>
    <w:rsid w:val="006C6089"/>
    <w:rsid w:val="006C6378"/>
    <w:rsid w:val="006C72E9"/>
    <w:rsid w:val="006D0E53"/>
    <w:rsid w:val="006D4ADF"/>
    <w:rsid w:val="006D4BF6"/>
    <w:rsid w:val="006D4C67"/>
    <w:rsid w:val="006D4DBE"/>
    <w:rsid w:val="006D6254"/>
    <w:rsid w:val="006D6B07"/>
    <w:rsid w:val="006D741E"/>
    <w:rsid w:val="006D77BB"/>
    <w:rsid w:val="006E2406"/>
    <w:rsid w:val="006E24B3"/>
    <w:rsid w:val="006E2E72"/>
    <w:rsid w:val="006E3CC6"/>
    <w:rsid w:val="006E4035"/>
    <w:rsid w:val="006E41EC"/>
    <w:rsid w:val="006E473A"/>
    <w:rsid w:val="006E591E"/>
    <w:rsid w:val="006E5945"/>
    <w:rsid w:val="006E5B56"/>
    <w:rsid w:val="006E5D15"/>
    <w:rsid w:val="006E655E"/>
    <w:rsid w:val="006E6F7B"/>
    <w:rsid w:val="006E7F53"/>
    <w:rsid w:val="006F0395"/>
    <w:rsid w:val="006F0D42"/>
    <w:rsid w:val="006F100F"/>
    <w:rsid w:val="006F1058"/>
    <w:rsid w:val="006F1458"/>
    <w:rsid w:val="006F17D9"/>
    <w:rsid w:val="006F1B14"/>
    <w:rsid w:val="006F41DC"/>
    <w:rsid w:val="006F50F9"/>
    <w:rsid w:val="006F5D48"/>
    <w:rsid w:val="006F65D8"/>
    <w:rsid w:val="006F687A"/>
    <w:rsid w:val="006F69B1"/>
    <w:rsid w:val="006F7FC0"/>
    <w:rsid w:val="00700F11"/>
    <w:rsid w:val="00701201"/>
    <w:rsid w:val="00701308"/>
    <w:rsid w:val="00701D7A"/>
    <w:rsid w:val="007027A5"/>
    <w:rsid w:val="00702F2E"/>
    <w:rsid w:val="007052B9"/>
    <w:rsid w:val="0070547D"/>
    <w:rsid w:val="00705971"/>
    <w:rsid w:val="00705B8C"/>
    <w:rsid w:val="00705E0A"/>
    <w:rsid w:val="00705EBF"/>
    <w:rsid w:val="00710590"/>
    <w:rsid w:val="00712319"/>
    <w:rsid w:val="007124EC"/>
    <w:rsid w:val="00713A86"/>
    <w:rsid w:val="00713C5B"/>
    <w:rsid w:val="00714E36"/>
    <w:rsid w:val="00715671"/>
    <w:rsid w:val="00715B70"/>
    <w:rsid w:val="00715DF8"/>
    <w:rsid w:val="00716625"/>
    <w:rsid w:val="0071691D"/>
    <w:rsid w:val="007173FE"/>
    <w:rsid w:val="007208B0"/>
    <w:rsid w:val="007209EE"/>
    <w:rsid w:val="0072197C"/>
    <w:rsid w:val="0072202E"/>
    <w:rsid w:val="007220E8"/>
    <w:rsid w:val="00722476"/>
    <w:rsid w:val="00722C21"/>
    <w:rsid w:val="00722DC5"/>
    <w:rsid w:val="00722EAE"/>
    <w:rsid w:val="00723A2A"/>
    <w:rsid w:val="007249C2"/>
    <w:rsid w:val="00725472"/>
    <w:rsid w:val="0072662F"/>
    <w:rsid w:val="007266FE"/>
    <w:rsid w:val="0072730A"/>
    <w:rsid w:val="00727A58"/>
    <w:rsid w:val="00727D1C"/>
    <w:rsid w:val="007303DD"/>
    <w:rsid w:val="00732438"/>
    <w:rsid w:val="00732B59"/>
    <w:rsid w:val="00732E55"/>
    <w:rsid w:val="00732FCF"/>
    <w:rsid w:val="00734113"/>
    <w:rsid w:val="00734117"/>
    <w:rsid w:val="007344EF"/>
    <w:rsid w:val="007352DE"/>
    <w:rsid w:val="00735ACB"/>
    <w:rsid w:val="00735CBF"/>
    <w:rsid w:val="00735ED2"/>
    <w:rsid w:val="00736231"/>
    <w:rsid w:val="007364FE"/>
    <w:rsid w:val="007407E2"/>
    <w:rsid w:val="00740E7F"/>
    <w:rsid w:val="00741802"/>
    <w:rsid w:val="00741FE6"/>
    <w:rsid w:val="00742DA4"/>
    <w:rsid w:val="00743BBB"/>
    <w:rsid w:val="007453F2"/>
    <w:rsid w:val="0074598A"/>
    <w:rsid w:val="00745E1B"/>
    <w:rsid w:val="0074671D"/>
    <w:rsid w:val="00746E49"/>
    <w:rsid w:val="00746F89"/>
    <w:rsid w:val="0075184C"/>
    <w:rsid w:val="00752EB0"/>
    <w:rsid w:val="00753B89"/>
    <w:rsid w:val="00754268"/>
    <w:rsid w:val="00754DF6"/>
    <w:rsid w:val="007563C7"/>
    <w:rsid w:val="007569C4"/>
    <w:rsid w:val="00757669"/>
    <w:rsid w:val="007576FC"/>
    <w:rsid w:val="00757A01"/>
    <w:rsid w:val="00757A7D"/>
    <w:rsid w:val="00757B67"/>
    <w:rsid w:val="00757FB0"/>
    <w:rsid w:val="00761ABE"/>
    <w:rsid w:val="00762031"/>
    <w:rsid w:val="00763B76"/>
    <w:rsid w:val="007643AA"/>
    <w:rsid w:val="00764C17"/>
    <w:rsid w:val="0076538D"/>
    <w:rsid w:val="00765882"/>
    <w:rsid w:val="00765DC6"/>
    <w:rsid w:val="00765E20"/>
    <w:rsid w:val="007661CE"/>
    <w:rsid w:val="00766886"/>
    <w:rsid w:val="00766E7B"/>
    <w:rsid w:val="00767381"/>
    <w:rsid w:val="00767452"/>
    <w:rsid w:val="00767D3F"/>
    <w:rsid w:val="00770924"/>
    <w:rsid w:val="0077117A"/>
    <w:rsid w:val="007727D3"/>
    <w:rsid w:val="00773AB2"/>
    <w:rsid w:val="00773DE4"/>
    <w:rsid w:val="0077455A"/>
    <w:rsid w:val="00774773"/>
    <w:rsid w:val="007749E2"/>
    <w:rsid w:val="00774FC5"/>
    <w:rsid w:val="00775D26"/>
    <w:rsid w:val="00776B5B"/>
    <w:rsid w:val="00776F32"/>
    <w:rsid w:val="00776FDF"/>
    <w:rsid w:val="00777147"/>
    <w:rsid w:val="00777767"/>
    <w:rsid w:val="00780956"/>
    <w:rsid w:val="00782009"/>
    <w:rsid w:val="00782517"/>
    <w:rsid w:val="00783A2C"/>
    <w:rsid w:val="00783CCA"/>
    <w:rsid w:val="00783D88"/>
    <w:rsid w:val="007843AE"/>
    <w:rsid w:val="0078495F"/>
    <w:rsid w:val="007851F2"/>
    <w:rsid w:val="007864C1"/>
    <w:rsid w:val="0078699D"/>
    <w:rsid w:val="0078726F"/>
    <w:rsid w:val="007875F7"/>
    <w:rsid w:val="00790938"/>
    <w:rsid w:val="007909CF"/>
    <w:rsid w:val="00790A9E"/>
    <w:rsid w:val="00790ADF"/>
    <w:rsid w:val="00790F6D"/>
    <w:rsid w:val="0079100F"/>
    <w:rsid w:val="00791B42"/>
    <w:rsid w:val="00792FD3"/>
    <w:rsid w:val="0079335E"/>
    <w:rsid w:val="007936F1"/>
    <w:rsid w:val="0079452F"/>
    <w:rsid w:val="00795C8C"/>
    <w:rsid w:val="00796646"/>
    <w:rsid w:val="00796F0C"/>
    <w:rsid w:val="00796F66"/>
    <w:rsid w:val="00797579"/>
    <w:rsid w:val="00797C9E"/>
    <w:rsid w:val="00797DA0"/>
    <w:rsid w:val="007A0451"/>
    <w:rsid w:val="007A08E4"/>
    <w:rsid w:val="007A0B3F"/>
    <w:rsid w:val="007A170E"/>
    <w:rsid w:val="007A1B3E"/>
    <w:rsid w:val="007A1C88"/>
    <w:rsid w:val="007A1FC5"/>
    <w:rsid w:val="007A2824"/>
    <w:rsid w:val="007A425E"/>
    <w:rsid w:val="007A4663"/>
    <w:rsid w:val="007A494D"/>
    <w:rsid w:val="007A4D83"/>
    <w:rsid w:val="007A4DBE"/>
    <w:rsid w:val="007B02FC"/>
    <w:rsid w:val="007B03BC"/>
    <w:rsid w:val="007B0A5D"/>
    <w:rsid w:val="007B0C33"/>
    <w:rsid w:val="007B2EE8"/>
    <w:rsid w:val="007B2FEF"/>
    <w:rsid w:val="007B312F"/>
    <w:rsid w:val="007B3865"/>
    <w:rsid w:val="007B4E5C"/>
    <w:rsid w:val="007B5117"/>
    <w:rsid w:val="007B57DB"/>
    <w:rsid w:val="007B5BDF"/>
    <w:rsid w:val="007B6381"/>
    <w:rsid w:val="007B776D"/>
    <w:rsid w:val="007B79CF"/>
    <w:rsid w:val="007C0CB6"/>
    <w:rsid w:val="007C135D"/>
    <w:rsid w:val="007C1FFB"/>
    <w:rsid w:val="007C320A"/>
    <w:rsid w:val="007C3E1E"/>
    <w:rsid w:val="007C4415"/>
    <w:rsid w:val="007C45A2"/>
    <w:rsid w:val="007C4726"/>
    <w:rsid w:val="007C494D"/>
    <w:rsid w:val="007C4B33"/>
    <w:rsid w:val="007C4EC0"/>
    <w:rsid w:val="007C5526"/>
    <w:rsid w:val="007C7A9B"/>
    <w:rsid w:val="007C7DE3"/>
    <w:rsid w:val="007D0C6A"/>
    <w:rsid w:val="007D0E13"/>
    <w:rsid w:val="007D1166"/>
    <w:rsid w:val="007D141A"/>
    <w:rsid w:val="007D19E3"/>
    <w:rsid w:val="007D219A"/>
    <w:rsid w:val="007D23A5"/>
    <w:rsid w:val="007D2882"/>
    <w:rsid w:val="007D2B8C"/>
    <w:rsid w:val="007D2FAA"/>
    <w:rsid w:val="007D311B"/>
    <w:rsid w:val="007D4949"/>
    <w:rsid w:val="007D57A2"/>
    <w:rsid w:val="007D65EE"/>
    <w:rsid w:val="007D7A88"/>
    <w:rsid w:val="007E12DE"/>
    <w:rsid w:val="007E204A"/>
    <w:rsid w:val="007E2774"/>
    <w:rsid w:val="007E3847"/>
    <w:rsid w:val="007E3B70"/>
    <w:rsid w:val="007E4148"/>
    <w:rsid w:val="007E4291"/>
    <w:rsid w:val="007E4B53"/>
    <w:rsid w:val="007E4EB5"/>
    <w:rsid w:val="007E5C08"/>
    <w:rsid w:val="007E5D3E"/>
    <w:rsid w:val="007E68E7"/>
    <w:rsid w:val="007E6E69"/>
    <w:rsid w:val="007E7336"/>
    <w:rsid w:val="007E74B7"/>
    <w:rsid w:val="007E7B7F"/>
    <w:rsid w:val="007E7C99"/>
    <w:rsid w:val="007F0EC2"/>
    <w:rsid w:val="007F1770"/>
    <w:rsid w:val="007F17AF"/>
    <w:rsid w:val="007F3307"/>
    <w:rsid w:val="007F496F"/>
    <w:rsid w:val="0080024C"/>
    <w:rsid w:val="00800771"/>
    <w:rsid w:val="00800EA8"/>
    <w:rsid w:val="00802023"/>
    <w:rsid w:val="00802035"/>
    <w:rsid w:val="0080292F"/>
    <w:rsid w:val="00802E0C"/>
    <w:rsid w:val="00803C82"/>
    <w:rsid w:val="0080447C"/>
    <w:rsid w:val="00804E3F"/>
    <w:rsid w:val="008054A8"/>
    <w:rsid w:val="00805EF6"/>
    <w:rsid w:val="00806877"/>
    <w:rsid w:val="008079E1"/>
    <w:rsid w:val="008104C7"/>
    <w:rsid w:val="008117D0"/>
    <w:rsid w:val="00811F3D"/>
    <w:rsid w:val="00812493"/>
    <w:rsid w:val="008124A6"/>
    <w:rsid w:val="00812AAA"/>
    <w:rsid w:val="00812C14"/>
    <w:rsid w:val="00812EBD"/>
    <w:rsid w:val="008146C3"/>
    <w:rsid w:val="008147E4"/>
    <w:rsid w:val="008147E8"/>
    <w:rsid w:val="00814F3E"/>
    <w:rsid w:val="00815F54"/>
    <w:rsid w:val="0081671D"/>
    <w:rsid w:val="00816D06"/>
    <w:rsid w:val="008177E6"/>
    <w:rsid w:val="00817AE2"/>
    <w:rsid w:val="00820496"/>
    <w:rsid w:val="00820F7C"/>
    <w:rsid w:val="00821D03"/>
    <w:rsid w:val="008233F7"/>
    <w:rsid w:val="00823995"/>
    <w:rsid w:val="00823A1E"/>
    <w:rsid w:val="00823C46"/>
    <w:rsid w:val="00823F87"/>
    <w:rsid w:val="0082433E"/>
    <w:rsid w:val="0082473B"/>
    <w:rsid w:val="00824CE2"/>
    <w:rsid w:val="008259BA"/>
    <w:rsid w:val="00825D80"/>
    <w:rsid w:val="008262DA"/>
    <w:rsid w:val="00826A09"/>
    <w:rsid w:val="00830354"/>
    <w:rsid w:val="00830468"/>
    <w:rsid w:val="008305CD"/>
    <w:rsid w:val="008308D8"/>
    <w:rsid w:val="00831257"/>
    <w:rsid w:val="00831721"/>
    <w:rsid w:val="00832347"/>
    <w:rsid w:val="00832821"/>
    <w:rsid w:val="00832945"/>
    <w:rsid w:val="00832A1C"/>
    <w:rsid w:val="00833592"/>
    <w:rsid w:val="00833EC7"/>
    <w:rsid w:val="008341CE"/>
    <w:rsid w:val="00834EEA"/>
    <w:rsid w:val="008354F2"/>
    <w:rsid w:val="008358F4"/>
    <w:rsid w:val="00835CA2"/>
    <w:rsid w:val="008379A8"/>
    <w:rsid w:val="00840EEF"/>
    <w:rsid w:val="00841B1F"/>
    <w:rsid w:val="00841D37"/>
    <w:rsid w:val="0084261C"/>
    <w:rsid w:val="00842859"/>
    <w:rsid w:val="00843766"/>
    <w:rsid w:val="00843B6C"/>
    <w:rsid w:val="0084453D"/>
    <w:rsid w:val="00844684"/>
    <w:rsid w:val="008461C5"/>
    <w:rsid w:val="0084707E"/>
    <w:rsid w:val="00847901"/>
    <w:rsid w:val="00847E01"/>
    <w:rsid w:val="00850889"/>
    <w:rsid w:val="00852AD1"/>
    <w:rsid w:val="00852CF9"/>
    <w:rsid w:val="00854252"/>
    <w:rsid w:val="0085488A"/>
    <w:rsid w:val="00854AC7"/>
    <w:rsid w:val="00855240"/>
    <w:rsid w:val="008554DF"/>
    <w:rsid w:val="00855D57"/>
    <w:rsid w:val="0085640A"/>
    <w:rsid w:val="0085642C"/>
    <w:rsid w:val="008566F7"/>
    <w:rsid w:val="00857A04"/>
    <w:rsid w:val="00861B9D"/>
    <w:rsid w:val="0086228E"/>
    <w:rsid w:val="00863450"/>
    <w:rsid w:val="00863E0B"/>
    <w:rsid w:val="00864778"/>
    <w:rsid w:val="0086506D"/>
    <w:rsid w:val="0086513F"/>
    <w:rsid w:val="00865A46"/>
    <w:rsid w:val="00866018"/>
    <w:rsid w:val="0086635B"/>
    <w:rsid w:val="008669E9"/>
    <w:rsid w:val="008670F4"/>
    <w:rsid w:val="008671F7"/>
    <w:rsid w:val="00867BB2"/>
    <w:rsid w:val="00867CE5"/>
    <w:rsid w:val="00870ED3"/>
    <w:rsid w:val="00872EDE"/>
    <w:rsid w:val="00873437"/>
    <w:rsid w:val="0087390E"/>
    <w:rsid w:val="00873B81"/>
    <w:rsid w:val="00874442"/>
    <w:rsid w:val="0087451D"/>
    <w:rsid w:val="00874EC2"/>
    <w:rsid w:val="008755AB"/>
    <w:rsid w:val="008764EA"/>
    <w:rsid w:val="0087658E"/>
    <w:rsid w:val="008771CE"/>
    <w:rsid w:val="00881503"/>
    <w:rsid w:val="00881F24"/>
    <w:rsid w:val="00882A74"/>
    <w:rsid w:val="00882CC5"/>
    <w:rsid w:val="00882FD6"/>
    <w:rsid w:val="00883059"/>
    <w:rsid w:val="0088353B"/>
    <w:rsid w:val="00883E96"/>
    <w:rsid w:val="00883FE4"/>
    <w:rsid w:val="00884944"/>
    <w:rsid w:val="0088526F"/>
    <w:rsid w:val="00885D34"/>
    <w:rsid w:val="00886A6D"/>
    <w:rsid w:val="0088748E"/>
    <w:rsid w:val="00887C02"/>
    <w:rsid w:val="00891100"/>
    <w:rsid w:val="00891BC5"/>
    <w:rsid w:val="00891DD2"/>
    <w:rsid w:val="00892619"/>
    <w:rsid w:val="00893A7E"/>
    <w:rsid w:val="00894CD5"/>
    <w:rsid w:val="00895184"/>
    <w:rsid w:val="00895D72"/>
    <w:rsid w:val="00896338"/>
    <w:rsid w:val="00896477"/>
    <w:rsid w:val="00896FC8"/>
    <w:rsid w:val="00897143"/>
    <w:rsid w:val="008976D1"/>
    <w:rsid w:val="008A023D"/>
    <w:rsid w:val="008A0305"/>
    <w:rsid w:val="008A15E2"/>
    <w:rsid w:val="008A1B3F"/>
    <w:rsid w:val="008A2CAF"/>
    <w:rsid w:val="008A3822"/>
    <w:rsid w:val="008A3C28"/>
    <w:rsid w:val="008A42BF"/>
    <w:rsid w:val="008A4C4B"/>
    <w:rsid w:val="008A5614"/>
    <w:rsid w:val="008A5A7B"/>
    <w:rsid w:val="008A5D96"/>
    <w:rsid w:val="008A5F5C"/>
    <w:rsid w:val="008A6348"/>
    <w:rsid w:val="008B002E"/>
    <w:rsid w:val="008B174C"/>
    <w:rsid w:val="008B4107"/>
    <w:rsid w:val="008B43B7"/>
    <w:rsid w:val="008B458E"/>
    <w:rsid w:val="008B4FA7"/>
    <w:rsid w:val="008B527F"/>
    <w:rsid w:val="008B5F15"/>
    <w:rsid w:val="008B7C00"/>
    <w:rsid w:val="008C1A36"/>
    <w:rsid w:val="008C3028"/>
    <w:rsid w:val="008C47E0"/>
    <w:rsid w:val="008C54E8"/>
    <w:rsid w:val="008C6CA8"/>
    <w:rsid w:val="008D1718"/>
    <w:rsid w:val="008D1B05"/>
    <w:rsid w:val="008D22E1"/>
    <w:rsid w:val="008D2A85"/>
    <w:rsid w:val="008D362F"/>
    <w:rsid w:val="008D4063"/>
    <w:rsid w:val="008D4949"/>
    <w:rsid w:val="008D5982"/>
    <w:rsid w:val="008D5F40"/>
    <w:rsid w:val="008D63B0"/>
    <w:rsid w:val="008D72EB"/>
    <w:rsid w:val="008E01BE"/>
    <w:rsid w:val="008E0964"/>
    <w:rsid w:val="008E119B"/>
    <w:rsid w:val="008E368C"/>
    <w:rsid w:val="008E4753"/>
    <w:rsid w:val="008E532E"/>
    <w:rsid w:val="008E5372"/>
    <w:rsid w:val="008E5EFF"/>
    <w:rsid w:val="008E6204"/>
    <w:rsid w:val="008E62B4"/>
    <w:rsid w:val="008E67C7"/>
    <w:rsid w:val="008F0110"/>
    <w:rsid w:val="008F13D3"/>
    <w:rsid w:val="008F16A7"/>
    <w:rsid w:val="008F16E1"/>
    <w:rsid w:val="008F2762"/>
    <w:rsid w:val="008F28B1"/>
    <w:rsid w:val="008F3277"/>
    <w:rsid w:val="008F3B3C"/>
    <w:rsid w:val="008F3C5F"/>
    <w:rsid w:val="008F4016"/>
    <w:rsid w:val="008F4363"/>
    <w:rsid w:val="008F4A81"/>
    <w:rsid w:val="008F50B2"/>
    <w:rsid w:val="008F68F6"/>
    <w:rsid w:val="008F6A21"/>
    <w:rsid w:val="008F6D61"/>
    <w:rsid w:val="008F79A1"/>
    <w:rsid w:val="008F7CFA"/>
    <w:rsid w:val="00900D2A"/>
    <w:rsid w:val="009016A4"/>
    <w:rsid w:val="00901FC8"/>
    <w:rsid w:val="00902E88"/>
    <w:rsid w:val="009057DD"/>
    <w:rsid w:val="00906EBE"/>
    <w:rsid w:val="00907114"/>
    <w:rsid w:val="009102C0"/>
    <w:rsid w:val="00910AB7"/>
    <w:rsid w:val="00910C4D"/>
    <w:rsid w:val="009114F6"/>
    <w:rsid w:val="009117CE"/>
    <w:rsid w:val="0091253F"/>
    <w:rsid w:val="00913D1E"/>
    <w:rsid w:val="0091402C"/>
    <w:rsid w:val="00914145"/>
    <w:rsid w:val="00914862"/>
    <w:rsid w:val="00914C27"/>
    <w:rsid w:val="00916102"/>
    <w:rsid w:val="0091634B"/>
    <w:rsid w:val="0091636E"/>
    <w:rsid w:val="009168DE"/>
    <w:rsid w:val="00916E3C"/>
    <w:rsid w:val="00917237"/>
    <w:rsid w:val="00917B03"/>
    <w:rsid w:val="00917D89"/>
    <w:rsid w:val="0092006E"/>
    <w:rsid w:val="0092063A"/>
    <w:rsid w:val="00921833"/>
    <w:rsid w:val="009229A0"/>
    <w:rsid w:val="0092646E"/>
    <w:rsid w:val="00926704"/>
    <w:rsid w:val="009272B2"/>
    <w:rsid w:val="00927649"/>
    <w:rsid w:val="00932752"/>
    <w:rsid w:val="00932B76"/>
    <w:rsid w:val="009345FA"/>
    <w:rsid w:val="00934607"/>
    <w:rsid w:val="00934B53"/>
    <w:rsid w:val="009358C5"/>
    <w:rsid w:val="00936954"/>
    <w:rsid w:val="00937D72"/>
    <w:rsid w:val="00941AE6"/>
    <w:rsid w:val="00942A2F"/>
    <w:rsid w:val="00943420"/>
    <w:rsid w:val="0094378F"/>
    <w:rsid w:val="009452C9"/>
    <w:rsid w:val="00947A63"/>
    <w:rsid w:val="00950DCE"/>
    <w:rsid w:val="00951607"/>
    <w:rsid w:val="00951A75"/>
    <w:rsid w:val="00952E77"/>
    <w:rsid w:val="00954A21"/>
    <w:rsid w:val="00954EFB"/>
    <w:rsid w:val="00955964"/>
    <w:rsid w:val="00955C23"/>
    <w:rsid w:val="00955DCE"/>
    <w:rsid w:val="00957C11"/>
    <w:rsid w:val="00957F5E"/>
    <w:rsid w:val="009617CD"/>
    <w:rsid w:val="00962659"/>
    <w:rsid w:val="00962E5A"/>
    <w:rsid w:val="009634F6"/>
    <w:rsid w:val="00964B09"/>
    <w:rsid w:val="009666AF"/>
    <w:rsid w:val="00966753"/>
    <w:rsid w:val="00966B9D"/>
    <w:rsid w:val="00966EAB"/>
    <w:rsid w:val="00967FCD"/>
    <w:rsid w:val="0097068C"/>
    <w:rsid w:val="00970B1E"/>
    <w:rsid w:val="00970E3C"/>
    <w:rsid w:val="009728FB"/>
    <w:rsid w:val="009730E2"/>
    <w:rsid w:val="0097322E"/>
    <w:rsid w:val="009748C6"/>
    <w:rsid w:val="00975BE6"/>
    <w:rsid w:val="009762BD"/>
    <w:rsid w:val="009768F5"/>
    <w:rsid w:val="00980AF8"/>
    <w:rsid w:val="00983004"/>
    <w:rsid w:val="00983AC7"/>
    <w:rsid w:val="00984612"/>
    <w:rsid w:val="00984B57"/>
    <w:rsid w:val="009857DF"/>
    <w:rsid w:val="0098589A"/>
    <w:rsid w:val="00985AC7"/>
    <w:rsid w:val="00987239"/>
    <w:rsid w:val="00990147"/>
    <w:rsid w:val="0099080B"/>
    <w:rsid w:val="0099154A"/>
    <w:rsid w:val="00991919"/>
    <w:rsid w:val="009919F1"/>
    <w:rsid w:val="00992A5C"/>
    <w:rsid w:val="00992DD7"/>
    <w:rsid w:val="0099328B"/>
    <w:rsid w:val="009951CA"/>
    <w:rsid w:val="009959C2"/>
    <w:rsid w:val="00995DD8"/>
    <w:rsid w:val="00996060"/>
    <w:rsid w:val="0099637C"/>
    <w:rsid w:val="00997530"/>
    <w:rsid w:val="00997C57"/>
    <w:rsid w:val="009A076E"/>
    <w:rsid w:val="009A173E"/>
    <w:rsid w:val="009A2282"/>
    <w:rsid w:val="009A2E72"/>
    <w:rsid w:val="009A41D5"/>
    <w:rsid w:val="009A5241"/>
    <w:rsid w:val="009A568C"/>
    <w:rsid w:val="009B25D5"/>
    <w:rsid w:val="009B2AE1"/>
    <w:rsid w:val="009B2CC0"/>
    <w:rsid w:val="009B2FFE"/>
    <w:rsid w:val="009B4F03"/>
    <w:rsid w:val="009B5733"/>
    <w:rsid w:val="009B66C9"/>
    <w:rsid w:val="009B67E2"/>
    <w:rsid w:val="009B7000"/>
    <w:rsid w:val="009B75A8"/>
    <w:rsid w:val="009C11EE"/>
    <w:rsid w:val="009C1248"/>
    <w:rsid w:val="009C2CE8"/>
    <w:rsid w:val="009C34DF"/>
    <w:rsid w:val="009C3F0E"/>
    <w:rsid w:val="009C453A"/>
    <w:rsid w:val="009C56E3"/>
    <w:rsid w:val="009C597A"/>
    <w:rsid w:val="009C66FC"/>
    <w:rsid w:val="009C6D79"/>
    <w:rsid w:val="009C71CB"/>
    <w:rsid w:val="009C745A"/>
    <w:rsid w:val="009C75B1"/>
    <w:rsid w:val="009C79D2"/>
    <w:rsid w:val="009D0707"/>
    <w:rsid w:val="009D287A"/>
    <w:rsid w:val="009D2A30"/>
    <w:rsid w:val="009D2DCE"/>
    <w:rsid w:val="009D3481"/>
    <w:rsid w:val="009D3A08"/>
    <w:rsid w:val="009D3DB0"/>
    <w:rsid w:val="009D4017"/>
    <w:rsid w:val="009D4228"/>
    <w:rsid w:val="009D4438"/>
    <w:rsid w:val="009D4650"/>
    <w:rsid w:val="009D6536"/>
    <w:rsid w:val="009E047F"/>
    <w:rsid w:val="009E0D5A"/>
    <w:rsid w:val="009E0E34"/>
    <w:rsid w:val="009E12AA"/>
    <w:rsid w:val="009E160B"/>
    <w:rsid w:val="009E4491"/>
    <w:rsid w:val="009E48E4"/>
    <w:rsid w:val="009E53C2"/>
    <w:rsid w:val="009E6682"/>
    <w:rsid w:val="009E6B6A"/>
    <w:rsid w:val="009E7808"/>
    <w:rsid w:val="009F2DF2"/>
    <w:rsid w:val="009F31B2"/>
    <w:rsid w:val="009F3710"/>
    <w:rsid w:val="009F3A5D"/>
    <w:rsid w:val="009F3EC8"/>
    <w:rsid w:val="009F5336"/>
    <w:rsid w:val="009F5943"/>
    <w:rsid w:val="009F6109"/>
    <w:rsid w:val="009F7842"/>
    <w:rsid w:val="00A002AE"/>
    <w:rsid w:val="00A008C7"/>
    <w:rsid w:val="00A00F3F"/>
    <w:rsid w:val="00A01190"/>
    <w:rsid w:val="00A018EF"/>
    <w:rsid w:val="00A01A81"/>
    <w:rsid w:val="00A02672"/>
    <w:rsid w:val="00A033AF"/>
    <w:rsid w:val="00A03683"/>
    <w:rsid w:val="00A04A9B"/>
    <w:rsid w:val="00A05D0C"/>
    <w:rsid w:val="00A06119"/>
    <w:rsid w:val="00A06E4C"/>
    <w:rsid w:val="00A077FD"/>
    <w:rsid w:val="00A0788B"/>
    <w:rsid w:val="00A07CB4"/>
    <w:rsid w:val="00A07F3B"/>
    <w:rsid w:val="00A10535"/>
    <w:rsid w:val="00A119A1"/>
    <w:rsid w:val="00A11C37"/>
    <w:rsid w:val="00A125EB"/>
    <w:rsid w:val="00A12AB9"/>
    <w:rsid w:val="00A15471"/>
    <w:rsid w:val="00A16131"/>
    <w:rsid w:val="00A166A6"/>
    <w:rsid w:val="00A17C02"/>
    <w:rsid w:val="00A2041B"/>
    <w:rsid w:val="00A215FA"/>
    <w:rsid w:val="00A228B3"/>
    <w:rsid w:val="00A2293E"/>
    <w:rsid w:val="00A22F7E"/>
    <w:rsid w:val="00A23775"/>
    <w:rsid w:val="00A23A64"/>
    <w:rsid w:val="00A249B9"/>
    <w:rsid w:val="00A25981"/>
    <w:rsid w:val="00A25BF8"/>
    <w:rsid w:val="00A25D20"/>
    <w:rsid w:val="00A25F31"/>
    <w:rsid w:val="00A26811"/>
    <w:rsid w:val="00A27E56"/>
    <w:rsid w:val="00A3153F"/>
    <w:rsid w:val="00A31B7C"/>
    <w:rsid w:val="00A31CE3"/>
    <w:rsid w:val="00A32740"/>
    <w:rsid w:val="00A32AC0"/>
    <w:rsid w:val="00A33B12"/>
    <w:rsid w:val="00A33EC5"/>
    <w:rsid w:val="00A33FBC"/>
    <w:rsid w:val="00A3483B"/>
    <w:rsid w:val="00A34D0B"/>
    <w:rsid w:val="00A35617"/>
    <w:rsid w:val="00A374CB"/>
    <w:rsid w:val="00A40067"/>
    <w:rsid w:val="00A41059"/>
    <w:rsid w:val="00A429AC"/>
    <w:rsid w:val="00A433CE"/>
    <w:rsid w:val="00A43470"/>
    <w:rsid w:val="00A446B0"/>
    <w:rsid w:val="00A44D25"/>
    <w:rsid w:val="00A44F8D"/>
    <w:rsid w:val="00A463C5"/>
    <w:rsid w:val="00A46AA4"/>
    <w:rsid w:val="00A476C2"/>
    <w:rsid w:val="00A50F88"/>
    <w:rsid w:val="00A51FF0"/>
    <w:rsid w:val="00A5211D"/>
    <w:rsid w:val="00A52EE0"/>
    <w:rsid w:val="00A53004"/>
    <w:rsid w:val="00A53F32"/>
    <w:rsid w:val="00A54405"/>
    <w:rsid w:val="00A54B25"/>
    <w:rsid w:val="00A56A99"/>
    <w:rsid w:val="00A56F58"/>
    <w:rsid w:val="00A5725A"/>
    <w:rsid w:val="00A57451"/>
    <w:rsid w:val="00A57E53"/>
    <w:rsid w:val="00A57F3A"/>
    <w:rsid w:val="00A57F5C"/>
    <w:rsid w:val="00A60612"/>
    <w:rsid w:val="00A60BA2"/>
    <w:rsid w:val="00A60E75"/>
    <w:rsid w:val="00A61196"/>
    <w:rsid w:val="00A62025"/>
    <w:rsid w:val="00A62107"/>
    <w:rsid w:val="00A62659"/>
    <w:rsid w:val="00A637E9"/>
    <w:rsid w:val="00A63EE3"/>
    <w:rsid w:val="00A64B60"/>
    <w:rsid w:val="00A64CA9"/>
    <w:rsid w:val="00A64E9F"/>
    <w:rsid w:val="00A66757"/>
    <w:rsid w:val="00A67E09"/>
    <w:rsid w:val="00A70534"/>
    <w:rsid w:val="00A7184F"/>
    <w:rsid w:val="00A71CB7"/>
    <w:rsid w:val="00A73012"/>
    <w:rsid w:val="00A73217"/>
    <w:rsid w:val="00A7335B"/>
    <w:rsid w:val="00A737A9"/>
    <w:rsid w:val="00A7459F"/>
    <w:rsid w:val="00A745CA"/>
    <w:rsid w:val="00A74691"/>
    <w:rsid w:val="00A75372"/>
    <w:rsid w:val="00A76090"/>
    <w:rsid w:val="00A76A9C"/>
    <w:rsid w:val="00A76CF5"/>
    <w:rsid w:val="00A773C9"/>
    <w:rsid w:val="00A77945"/>
    <w:rsid w:val="00A808D9"/>
    <w:rsid w:val="00A82FE9"/>
    <w:rsid w:val="00A8394B"/>
    <w:rsid w:val="00A869F4"/>
    <w:rsid w:val="00A86F92"/>
    <w:rsid w:val="00A87CE4"/>
    <w:rsid w:val="00A90309"/>
    <w:rsid w:val="00A90734"/>
    <w:rsid w:val="00A90CA4"/>
    <w:rsid w:val="00A90FAC"/>
    <w:rsid w:val="00A9157E"/>
    <w:rsid w:val="00A91A6C"/>
    <w:rsid w:val="00A920F1"/>
    <w:rsid w:val="00A92349"/>
    <w:rsid w:val="00A923E0"/>
    <w:rsid w:val="00A93202"/>
    <w:rsid w:val="00A943E4"/>
    <w:rsid w:val="00A94B9B"/>
    <w:rsid w:val="00A95273"/>
    <w:rsid w:val="00A954B7"/>
    <w:rsid w:val="00A96461"/>
    <w:rsid w:val="00A96EC5"/>
    <w:rsid w:val="00A9776F"/>
    <w:rsid w:val="00A97805"/>
    <w:rsid w:val="00A97A8A"/>
    <w:rsid w:val="00AA0142"/>
    <w:rsid w:val="00AA1488"/>
    <w:rsid w:val="00AA14C5"/>
    <w:rsid w:val="00AA179F"/>
    <w:rsid w:val="00AA17F3"/>
    <w:rsid w:val="00AA22E0"/>
    <w:rsid w:val="00AA2BDE"/>
    <w:rsid w:val="00AA429B"/>
    <w:rsid w:val="00AA5994"/>
    <w:rsid w:val="00AA5D29"/>
    <w:rsid w:val="00AA771C"/>
    <w:rsid w:val="00AA7AE8"/>
    <w:rsid w:val="00AB18F6"/>
    <w:rsid w:val="00AB1948"/>
    <w:rsid w:val="00AB2A7D"/>
    <w:rsid w:val="00AB2FBB"/>
    <w:rsid w:val="00AB3494"/>
    <w:rsid w:val="00AB5527"/>
    <w:rsid w:val="00AB6450"/>
    <w:rsid w:val="00AB7C13"/>
    <w:rsid w:val="00AB7D93"/>
    <w:rsid w:val="00AC326A"/>
    <w:rsid w:val="00AC3388"/>
    <w:rsid w:val="00AC3FDD"/>
    <w:rsid w:val="00AC6ED5"/>
    <w:rsid w:val="00AC7B47"/>
    <w:rsid w:val="00AD0B2C"/>
    <w:rsid w:val="00AD1B01"/>
    <w:rsid w:val="00AD1F89"/>
    <w:rsid w:val="00AD28E7"/>
    <w:rsid w:val="00AD2D4B"/>
    <w:rsid w:val="00AD2EC2"/>
    <w:rsid w:val="00AD4452"/>
    <w:rsid w:val="00AD4580"/>
    <w:rsid w:val="00AD45B6"/>
    <w:rsid w:val="00AD61A1"/>
    <w:rsid w:val="00AD68DB"/>
    <w:rsid w:val="00AD78EB"/>
    <w:rsid w:val="00AD7D2D"/>
    <w:rsid w:val="00AE00B3"/>
    <w:rsid w:val="00AE15B6"/>
    <w:rsid w:val="00AE163C"/>
    <w:rsid w:val="00AE29D5"/>
    <w:rsid w:val="00AE2C73"/>
    <w:rsid w:val="00AE2F7A"/>
    <w:rsid w:val="00AE311A"/>
    <w:rsid w:val="00AE32EE"/>
    <w:rsid w:val="00AE5A18"/>
    <w:rsid w:val="00AE6E16"/>
    <w:rsid w:val="00AE7EBF"/>
    <w:rsid w:val="00AF06DB"/>
    <w:rsid w:val="00AF12E9"/>
    <w:rsid w:val="00AF1992"/>
    <w:rsid w:val="00AF1DAE"/>
    <w:rsid w:val="00AF200D"/>
    <w:rsid w:val="00AF30E5"/>
    <w:rsid w:val="00AF38FF"/>
    <w:rsid w:val="00AF3DB3"/>
    <w:rsid w:val="00AF4E37"/>
    <w:rsid w:val="00AF6D27"/>
    <w:rsid w:val="00B028EE"/>
    <w:rsid w:val="00B02F05"/>
    <w:rsid w:val="00B04357"/>
    <w:rsid w:val="00B04813"/>
    <w:rsid w:val="00B06190"/>
    <w:rsid w:val="00B06483"/>
    <w:rsid w:val="00B07837"/>
    <w:rsid w:val="00B102A0"/>
    <w:rsid w:val="00B105E9"/>
    <w:rsid w:val="00B10DD7"/>
    <w:rsid w:val="00B110E5"/>
    <w:rsid w:val="00B111F3"/>
    <w:rsid w:val="00B1172A"/>
    <w:rsid w:val="00B12A7D"/>
    <w:rsid w:val="00B136F0"/>
    <w:rsid w:val="00B14142"/>
    <w:rsid w:val="00B1437D"/>
    <w:rsid w:val="00B146B7"/>
    <w:rsid w:val="00B14CA6"/>
    <w:rsid w:val="00B14F91"/>
    <w:rsid w:val="00B1563F"/>
    <w:rsid w:val="00B157B7"/>
    <w:rsid w:val="00B16004"/>
    <w:rsid w:val="00B162B2"/>
    <w:rsid w:val="00B16457"/>
    <w:rsid w:val="00B16C79"/>
    <w:rsid w:val="00B171F6"/>
    <w:rsid w:val="00B172D0"/>
    <w:rsid w:val="00B212C7"/>
    <w:rsid w:val="00B214C5"/>
    <w:rsid w:val="00B21FF2"/>
    <w:rsid w:val="00B226B9"/>
    <w:rsid w:val="00B2313F"/>
    <w:rsid w:val="00B23CD1"/>
    <w:rsid w:val="00B2413D"/>
    <w:rsid w:val="00B24A18"/>
    <w:rsid w:val="00B24DED"/>
    <w:rsid w:val="00B25055"/>
    <w:rsid w:val="00B2526C"/>
    <w:rsid w:val="00B25B37"/>
    <w:rsid w:val="00B31413"/>
    <w:rsid w:val="00B316AA"/>
    <w:rsid w:val="00B344C1"/>
    <w:rsid w:val="00B357E4"/>
    <w:rsid w:val="00B35CBB"/>
    <w:rsid w:val="00B369A0"/>
    <w:rsid w:val="00B369C3"/>
    <w:rsid w:val="00B36E80"/>
    <w:rsid w:val="00B37663"/>
    <w:rsid w:val="00B37D9D"/>
    <w:rsid w:val="00B40057"/>
    <w:rsid w:val="00B4058D"/>
    <w:rsid w:val="00B409EA"/>
    <w:rsid w:val="00B41FDF"/>
    <w:rsid w:val="00B42A3A"/>
    <w:rsid w:val="00B430D6"/>
    <w:rsid w:val="00B435A0"/>
    <w:rsid w:val="00B43780"/>
    <w:rsid w:val="00B4405B"/>
    <w:rsid w:val="00B443B0"/>
    <w:rsid w:val="00B45C46"/>
    <w:rsid w:val="00B466E9"/>
    <w:rsid w:val="00B46921"/>
    <w:rsid w:val="00B46F7E"/>
    <w:rsid w:val="00B47F9F"/>
    <w:rsid w:val="00B47FEC"/>
    <w:rsid w:val="00B50622"/>
    <w:rsid w:val="00B50A1B"/>
    <w:rsid w:val="00B50B38"/>
    <w:rsid w:val="00B50C5A"/>
    <w:rsid w:val="00B529B1"/>
    <w:rsid w:val="00B53793"/>
    <w:rsid w:val="00B53EAD"/>
    <w:rsid w:val="00B5415D"/>
    <w:rsid w:val="00B543D5"/>
    <w:rsid w:val="00B54B6F"/>
    <w:rsid w:val="00B54FD0"/>
    <w:rsid w:val="00B55598"/>
    <w:rsid w:val="00B55912"/>
    <w:rsid w:val="00B55A53"/>
    <w:rsid w:val="00B56E2E"/>
    <w:rsid w:val="00B57E3B"/>
    <w:rsid w:val="00B61189"/>
    <w:rsid w:val="00B6237E"/>
    <w:rsid w:val="00B64153"/>
    <w:rsid w:val="00B6475D"/>
    <w:rsid w:val="00B64CE2"/>
    <w:rsid w:val="00B65108"/>
    <w:rsid w:val="00B6626F"/>
    <w:rsid w:val="00B66ACB"/>
    <w:rsid w:val="00B6704D"/>
    <w:rsid w:val="00B70C7B"/>
    <w:rsid w:val="00B7123F"/>
    <w:rsid w:val="00B71A03"/>
    <w:rsid w:val="00B71BF1"/>
    <w:rsid w:val="00B71CEE"/>
    <w:rsid w:val="00B71D0A"/>
    <w:rsid w:val="00B724A5"/>
    <w:rsid w:val="00B724E1"/>
    <w:rsid w:val="00B72EFC"/>
    <w:rsid w:val="00B742C2"/>
    <w:rsid w:val="00B74C85"/>
    <w:rsid w:val="00B750BF"/>
    <w:rsid w:val="00B75B85"/>
    <w:rsid w:val="00B75D2F"/>
    <w:rsid w:val="00B77E73"/>
    <w:rsid w:val="00B77FCF"/>
    <w:rsid w:val="00B80F83"/>
    <w:rsid w:val="00B815C2"/>
    <w:rsid w:val="00B820C8"/>
    <w:rsid w:val="00B82FEB"/>
    <w:rsid w:val="00B84B67"/>
    <w:rsid w:val="00B84BFE"/>
    <w:rsid w:val="00B84FC1"/>
    <w:rsid w:val="00B85E16"/>
    <w:rsid w:val="00B86152"/>
    <w:rsid w:val="00B86E9C"/>
    <w:rsid w:val="00B8794F"/>
    <w:rsid w:val="00B90083"/>
    <w:rsid w:val="00B9026E"/>
    <w:rsid w:val="00B90658"/>
    <w:rsid w:val="00B92CC7"/>
    <w:rsid w:val="00B935D9"/>
    <w:rsid w:val="00B93997"/>
    <w:rsid w:val="00B94D92"/>
    <w:rsid w:val="00B95DEC"/>
    <w:rsid w:val="00B96433"/>
    <w:rsid w:val="00B97445"/>
    <w:rsid w:val="00B97732"/>
    <w:rsid w:val="00B978F0"/>
    <w:rsid w:val="00B97D0D"/>
    <w:rsid w:val="00BA0128"/>
    <w:rsid w:val="00BA0442"/>
    <w:rsid w:val="00BA0C5B"/>
    <w:rsid w:val="00BA1985"/>
    <w:rsid w:val="00BA2BF7"/>
    <w:rsid w:val="00BA3586"/>
    <w:rsid w:val="00BA5341"/>
    <w:rsid w:val="00BA6680"/>
    <w:rsid w:val="00BA6F08"/>
    <w:rsid w:val="00BB0804"/>
    <w:rsid w:val="00BB135A"/>
    <w:rsid w:val="00BB19D6"/>
    <w:rsid w:val="00BB1C7E"/>
    <w:rsid w:val="00BB1D5A"/>
    <w:rsid w:val="00BB1FFB"/>
    <w:rsid w:val="00BB2F10"/>
    <w:rsid w:val="00BB3357"/>
    <w:rsid w:val="00BB3A0E"/>
    <w:rsid w:val="00BB424D"/>
    <w:rsid w:val="00BB5545"/>
    <w:rsid w:val="00BB5D76"/>
    <w:rsid w:val="00BB6B16"/>
    <w:rsid w:val="00BB7328"/>
    <w:rsid w:val="00BB7D5E"/>
    <w:rsid w:val="00BC0DD0"/>
    <w:rsid w:val="00BC128C"/>
    <w:rsid w:val="00BC1F92"/>
    <w:rsid w:val="00BC22C2"/>
    <w:rsid w:val="00BC2E8B"/>
    <w:rsid w:val="00BC358F"/>
    <w:rsid w:val="00BC368F"/>
    <w:rsid w:val="00BC50B2"/>
    <w:rsid w:val="00BC65BE"/>
    <w:rsid w:val="00BC7022"/>
    <w:rsid w:val="00BC73FE"/>
    <w:rsid w:val="00BC7CE9"/>
    <w:rsid w:val="00BD2227"/>
    <w:rsid w:val="00BD3BFA"/>
    <w:rsid w:val="00BD4268"/>
    <w:rsid w:val="00BD4456"/>
    <w:rsid w:val="00BD461B"/>
    <w:rsid w:val="00BD5A91"/>
    <w:rsid w:val="00BD5FEC"/>
    <w:rsid w:val="00BD6157"/>
    <w:rsid w:val="00BD630F"/>
    <w:rsid w:val="00BD6498"/>
    <w:rsid w:val="00BD6C9B"/>
    <w:rsid w:val="00BD7092"/>
    <w:rsid w:val="00BE13F4"/>
    <w:rsid w:val="00BE1548"/>
    <w:rsid w:val="00BE28A2"/>
    <w:rsid w:val="00BE36B4"/>
    <w:rsid w:val="00BE3D6C"/>
    <w:rsid w:val="00BE4246"/>
    <w:rsid w:val="00BE5AED"/>
    <w:rsid w:val="00BE61F1"/>
    <w:rsid w:val="00BE6F1C"/>
    <w:rsid w:val="00BF134D"/>
    <w:rsid w:val="00BF162D"/>
    <w:rsid w:val="00BF1C3C"/>
    <w:rsid w:val="00BF1D36"/>
    <w:rsid w:val="00BF2335"/>
    <w:rsid w:val="00BF256D"/>
    <w:rsid w:val="00BF3DBC"/>
    <w:rsid w:val="00BF415A"/>
    <w:rsid w:val="00BF43F2"/>
    <w:rsid w:val="00BF4D36"/>
    <w:rsid w:val="00BF55B9"/>
    <w:rsid w:val="00C002AB"/>
    <w:rsid w:val="00C014B4"/>
    <w:rsid w:val="00C03036"/>
    <w:rsid w:val="00C03A8F"/>
    <w:rsid w:val="00C03B6A"/>
    <w:rsid w:val="00C03CDA"/>
    <w:rsid w:val="00C03F1F"/>
    <w:rsid w:val="00C044BF"/>
    <w:rsid w:val="00C04A1D"/>
    <w:rsid w:val="00C04B75"/>
    <w:rsid w:val="00C05332"/>
    <w:rsid w:val="00C07370"/>
    <w:rsid w:val="00C077E6"/>
    <w:rsid w:val="00C101C3"/>
    <w:rsid w:val="00C1020A"/>
    <w:rsid w:val="00C10B59"/>
    <w:rsid w:val="00C1140E"/>
    <w:rsid w:val="00C11410"/>
    <w:rsid w:val="00C11B97"/>
    <w:rsid w:val="00C12050"/>
    <w:rsid w:val="00C12AB9"/>
    <w:rsid w:val="00C13270"/>
    <w:rsid w:val="00C1347C"/>
    <w:rsid w:val="00C134DA"/>
    <w:rsid w:val="00C13B02"/>
    <w:rsid w:val="00C13D45"/>
    <w:rsid w:val="00C144A4"/>
    <w:rsid w:val="00C145FD"/>
    <w:rsid w:val="00C1462C"/>
    <w:rsid w:val="00C14695"/>
    <w:rsid w:val="00C152B6"/>
    <w:rsid w:val="00C15E11"/>
    <w:rsid w:val="00C15F9B"/>
    <w:rsid w:val="00C16164"/>
    <w:rsid w:val="00C16548"/>
    <w:rsid w:val="00C16657"/>
    <w:rsid w:val="00C17136"/>
    <w:rsid w:val="00C176EB"/>
    <w:rsid w:val="00C210CC"/>
    <w:rsid w:val="00C21558"/>
    <w:rsid w:val="00C237EA"/>
    <w:rsid w:val="00C23AA0"/>
    <w:rsid w:val="00C23DB1"/>
    <w:rsid w:val="00C23DCF"/>
    <w:rsid w:val="00C2554F"/>
    <w:rsid w:val="00C25A22"/>
    <w:rsid w:val="00C26456"/>
    <w:rsid w:val="00C264EE"/>
    <w:rsid w:val="00C26905"/>
    <w:rsid w:val="00C30DFE"/>
    <w:rsid w:val="00C31087"/>
    <w:rsid w:val="00C335DD"/>
    <w:rsid w:val="00C341BD"/>
    <w:rsid w:val="00C3453D"/>
    <w:rsid w:val="00C34591"/>
    <w:rsid w:val="00C347D8"/>
    <w:rsid w:val="00C350CD"/>
    <w:rsid w:val="00C35BB3"/>
    <w:rsid w:val="00C35E99"/>
    <w:rsid w:val="00C37EEF"/>
    <w:rsid w:val="00C40C61"/>
    <w:rsid w:val="00C429A9"/>
    <w:rsid w:val="00C434EA"/>
    <w:rsid w:val="00C439C9"/>
    <w:rsid w:val="00C44FF8"/>
    <w:rsid w:val="00C45090"/>
    <w:rsid w:val="00C45A92"/>
    <w:rsid w:val="00C46383"/>
    <w:rsid w:val="00C46EFE"/>
    <w:rsid w:val="00C4750A"/>
    <w:rsid w:val="00C505B9"/>
    <w:rsid w:val="00C50CB2"/>
    <w:rsid w:val="00C513D1"/>
    <w:rsid w:val="00C52E0F"/>
    <w:rsid w:val="00C54604"/>
    <w:rsid w:val="00C54D69"/>
    <w:rsid w:val="00C5560C"/>
    <w:rsid w:val="00C5573B"/>
    <w:rsid w:val="00C56FE9"/>
    <w:rsid w:val="00C572A7"/>
    <w:rsid w:val="00C57DF6"/>
    <w:rsid w:val="00C6005D"/>
    <w:rsid w:val="00C600C6"/>
    <w:rsid w:val="00C616E0"/>
    <w:rsid w:val="00C617F0"/>
    <w:rsid w:val="00C61DD0"/>
    <w:rsid w:val="00C62AF7"/>
    <w:rsid w:val="00C63779"/>
    <w:rsid w:val="00C63E2E"/>
    <w:rsid w:val="00C645E7"/>
    <w:rsid w:val="00C65E53"/>
    <w:rsid w:val="00C669F5"/>
    <w:rsid w:val="00C66C55"/>
    <w:rsid w:val="00C67D21"/>
    <w:rsid w:val="00C70088"/>
    <w:rsid w:val="00C7169E"/>
    <w:rsid w:val="00C717E7"/>
    <w:rsid w:val="00C72E3C"/>
    <w:rsid w:val="00C73031"/>
    <w:rsid w:val="00C7390E"/>
    <w:rsid w:val="00C7391F"/>
    <w:rsid w:val="00C73BA0"/>
    <w:rsid w:val="00C73F03"/>
    <w:rsid w:val="00C74761"/>
    <w:rsid w:val="00C74912"/>
    <w:rsid w:val="00C74CE6"/>
    <w:rsid w:val="00C74D8C"/>
    <w:rsid w:val="00C7552A"/>
    <w:rsid w:val="00C7646F"/>
    <w:rsid w:val="00C80E34"/>
    <w:rsid w:val="00C80EDE"/>
    <w:rsid w:val="00C81E4A"/>
    <w:rsid w:val="00C82B91"/>
    <w:rsid w:val="00C8324F"/>
    <w:rsid w:val="00C83F3D"/>
    <w:rsid w:val="00C84672"/>
    <w:rsid w:val="00C862A1"/>
    <w:rsid w:val="00C8643E"/>
    <w:rsid w:val="00C86941"/>
    <w:rsid w:val="00C872CC"/>
    <w:rsid w:val="00C907BD"/>
    <w:rsid w:val="00C907D8"/>
    <w:rsid w:val="00C90830"/>
    <w:rsid w:val="00C909C5"/>
    <w:rsid w:val="00C914B9"/>
    <w:rsid w:val="00C925F6"/>
    <w:rsid w:val="00C93325"/>
    <w:rsid w:val="00C95511"/>
    <w:rsid w:val="00C956A4"/>
    <w:rsid w:val="00C96BC6"/>
    <w:rsid w:val="00CA010B"/>
    <w:rsid w:val="00CA0341"/>
    <w:rsid w:val="00CA035A"/>
    <w:rsid w:val="00CA0615"/>
    <w:rsid w:val="00CA1F63"/>
    <w:rsid w:val="00CA2B69"/>
    <w:rsid w:val="00CA2F8C"/>
    <w:rsid w:val="00CA3175"/>
    <w:rsid w:val="00CA3E44"/>
    <w:rsid w:val="00CA3E7D"/>
    <w:rsid w:val="00CA3EDD"/>
    <w:rsid w:val="00CA49B4"/>
    <w:rsid w:val="00CA4FD7"/>
    <w:rsid w:val="00CA5534"/>
    <w:rsid w:val="00CA6336"/>
    <w:rsid w:val="00CA65A9"/>
    <w:rsid w:val="00CA67E0"/>
    <w:rsid w:val="00CA705A"/>
    <w:rsid w:val="00CB0EEF"/>
    <w:rsid w:val="00CB112E"/>
    <w:rsid w:val="00CB2BAB"/>
    <w:rsid w:val="00CB314C"/>
    <w:rsid w:val="00CB3653"/>
    <w:rsid w:val="00CB4D04"/>
    <w:rsid w:val="00CB5F38"/>
    <w:rsid w:val="00CB60CF"/>
    <w:rsid w:val="00CB60E3"/>
    <w:rsid w:val="00CB6FE4"/>
    <w:rsid w:val="00CC05F2"/>
    <w:rsid w:val="00CC1669"/>
    <w:rsid w:val="00CC1EFF"/>
    <w:rsid w:val="00CC1F30"/>
    <w:rsid w:val="00CC20C4"/>
    <w:rsid w:val="00CC2CAE"/>
    <w:rsid w:val="00CC340E"/>
    <w:rsid w:val="00CC43A8"/>
    <w:rsid w:val="00CC4897"/>
    <w:rsid w:val="00CC7AE5"/>
    <w:rsid w:val="00CC7AEB"/>
    <w:rsid w:val="00CD11DA"/>
    <w:rsid w:val="00CD1400"/>
    <w:rsid w:val="00CD1B4F"/>
    <w:rsid w:val="00CD1F39"/>
    <w:rsid w:val="00CD30B3"/>
    <w:rsid w:val="00CD3EB6"/>
    <w:rsid w:val="00CD4629"/>
    <w:rsid w:val="00CD5847"/>
    <w:rsid w:val="00CD5B2B"/>
    <w:rsid w:val="00CD6360"/>
    <w:rsid w:val="00CD6C4F"/>
    <w:rsid w:val="00CD7E21"/>
    <w:rsid w:val="00CE01AE"/>
    <w:rsid w:val="00CE03AE"/>
    <w:rsid w:val="00CE18ED"/>
    <w:rsid w:val="00CE208E"/>
    <w:rsid w:val="00CE302D"/>
    <w:rsid w:val="00CE5687"/>
    <w:rsid w:val="00CE6D89"/>
    <w:rsid w:val="00CE706E"/>
    <w:rsid w:val="00CE7106"/>
    <w:rsid w:val="00CF03E6"/>
    <w:rsid w:val="00CF1536"/>
    <w:rsid w:val="00CF2F8C"/>
    <w:rsid w:val="00CF4096"/>
    <w:rsid w:val="00CF417B"/>
    <w:rsid w:val="00CF4D4F"/>
    <w:rsid w:val="00CF5617"/>
    <w:rsid w:val="00CF66C5"/>
    <w:rsid w:val="00CF7020"/>
    <w:rsid w:val="00CF736E"/>
    <w:rsid w:val="00CF7469"/>
    <w:rsid w:val="00CF7FFE"/>
    <w:rsid w:val="00D0021C"/>
    <w:rsid w:val="00D00275"/>
    <w:rsid w:val="00D005D8"/>
    <w:rsid w:val="00D012E6"/>
    <w:rsid w:val="00D0367B"/>
    <w:rsid w:val="00D03AFD"/>
    <w:rsid w:val="00D04A30"/>
    <w:rsid w:val="00D04FD0"/>
    <w:rsid w:val="00D05163"/>
    <w:rsid w:val="00D05654"/>
    <w:rsid w:val="00D06526"/>
    <w:rsid w:val="00D0733F"/>
    <w:rsid w:val="00D115EB"/>
    <w:rsid w:val="00D11F40"/>
    <w:rsid w:val="00D1214F"/>
    <w:rsid w:val="00D12623"/>
    <w:rsid w:val="00D12831"/>
    <w:rsid w:val="00D12DED"/>
    <w:rsid w:val="00D134FE"/>
    <w:rsid w:val="00D140DD"/>
    <w:rsid w:val="00D15308"/>
    <w:rsid w:val="00D154EB"/>
    <w:rsid w:val="00D15713"/>
    <w:rsid w:val="00D1761E"/>
    <w:rsid w:val="00D179D3"/>
    <w:rsid w:val="00D20703"/>
    <w:rsid w:val="00D2073C"/>
    <w:rsid w:val="00D216F3"/>
    <w:rsid w:val="00D21F13"/>
    <w:rsid w:val="00D2293D"/>
    <w:rsid w:val="00D22E3C"/>
    <w:rsid w:val="00D2357F"/>
    <w:rsid w:val="00D23857"/>
    <w:rsid w:val="00D2425D"/>
    <w:rsid w:val="00D24F5E"/>
    <w:rsid w:val="00D26DD9"/>
    <w:rsid w:val="00D27B9A"/>
    <w:rsid w:val="00D27FE7"/>
    <w:rsid w:val="00D30EF2"/>
    <w:rsid w:val="00D340DB"/>
    <w:rsid w:val="00D345F0"/>
    <w:rsid w:val="00D348F1"/>
    <w:rsid w:val="00D34C7B"/>
    <w:rsid w:val="00D34E27"/>
    <w:rsid w:val="00D3516C"/>
    <w:rsid w:val="00D35231"/>
    <w:rsid w:val="00D35F4A"/>
    <w:rsid w:val="00D36B10"/>
    <w:rsid w:val="00D37183"/>
    <w:rsid w:val="00D373EA"/>
    <w:rsid w:val="00D378CA"/>
    <w:rsid w:val="00D42933"/>
    <w:rsid w:val="00D42C43"/>
    <w:rsid w:val="00D436ED"/>
    <w:rsid w:val="00D44680"/>
    <w:rsid w:val="00D44BAA"/>
    <w:rsid w:val="00D44E82"/>
    <w:rsid w:val="00D45092"/>
    <w:rsid w:val="00D465B6"/>
    <w:rsid w:val="00D469C9"/>
    <w:rsid w:val="00D47228"/>
    <w:rsid w:val="00D4738C"/>
    <w:rsid w:val="00D473F3"/>
    <w:rsid w:val="00D47867"/>
    <w:rsid w:val="00D47A65"/>
    <w:rsid w:val="00D500CA"/>
    <w:rsid w:val="00D50F1A"/>
    <w:rsid w:val="00D51023"/>
    <w:rsid w:val="00D517ED"/>
    <w:rsid w:val="00D51A1F"/>
    <w:rsid w:val="00D52D3C"/>
    <w:rsid w:val="00D53E5A"/>
    <w:rsid w:val="00D549E5"/>
    <w:rsid w:val="00D55ADD"/>
    <w:rsid w:val="00D55F48"/>
    <w:rsid w:val="00D564A1"/>
    <w:rsid w:val="00D5754C"/>
    <w:rsid w:val="00D60C9B"/>
    <w:rsid w:val="00D616AC"/>
    <w:rsid w:val="00D6270E"/>
    <w:rsid w:val="00D629F4"/>
    <w:rsid w:val="00D631A8"/>
    <w:rsid w:val="00D63A6B"/>
    <w:rsid w:val="00D64A80"/>
    <w:rsid w:val="00D64FDD"/>
    <w:rsid w:val="00D65E63"/>
    <w:rsid w:val="00D66F0F"/>
    <w:rsid w:val="00D679C3"/>
    <w:rsid w:val="00D70D06"/>
    <w:rsid w:val="00D7411A"/>
    <w:rsid w:val="00D74A54"/>
    <w:rsid w:val="00D75426"/>
    <w:rsid w:val="00D75A09"/>
    <w:rsid w:val="00D75B88"/>
    <w:rsid w:val="00D75BEC"/>
    <w:rsid w:val="00D77D1F"/>
    <w:rsid w:val="00D8007D"/>
    <w:rsid w:val="00D8141F"/>
    <w:rsid w:val="00D823CC"/>
    <w:rsid w:val="00D82439"/>
    <w:rsid w:val="00D8259B"/>
    <w:rsid w:val="00D82B16"/>
    <w:rsid w:val="00D8382E"/>
    <w:rsid w:val="00D842BE"/>
    <w:rsid w:val="00D86126"/>
    <w:rsid w:val="00D8615D"/>
    <w:rsid w:val="00D8645D"/>
    <w:rsid w:val="00D86A0C"/>
    <w:rsid w:val="00D87197"/>
    <w:rsid w:val="00D907E0"/>
    <w:rsid w:val="00D90EFD"/>
    <w:rsid w:val="00D91BDD"/>
    <w:rsid w:val="00D91E99"/>
    <w:rsid w:val="00D925B5"/>
    <w:rsid w:val="00D92FF8"/>
    <w:rsid w:val="00D93AE5"/>
    <w:rsid w:val="00D93C62"/>
    <w:rsid w:val="00D94842"/>
    <w:rsid w:val="00D950C8"/>
    <w:rsid w:val="00D95DC9"/>
    <w:rsid w:val="00D96CC9"/>
    <w:rsid w:val="00D97452"/>
    <w:rsid w:val="00D97AB5"/>
    <w:rsid w:val="00DA1232"/>
    <w:rsid w:val="00DA2136"/>
    <w:rsid w:val="00DA36C9"/>
    <w:rsid w:val="00DA436D"/>
    <w:rsid w:val="00DA44DE"/>
    <w:rsid w:val="00DA59F9"/>
    <w:rsid w:val="00DA63FC"/>
    <w:rsid w:val="00DA7368"/>
    <w:rsid w:val="00DA76FA"/>
    <w:rsid w:val="00DB0958"/>
    <w:rsid w:val="00DB0A47"/>
    <w:rsid w:val="00DB0D50"/>
    <w:rsid w:val="00DB150D"/>
    <w:rsid w:val="00DB2956"/>
    <w:rsid w:val="00DB38D6"/>
    <w:rsid w:val="00DB4CB7"/>
    <w:rsid w:val="00DB50F0"/>
    <w:rsid w:val="00DB513C"/>
    <w:rsid w:val="00DB5E4B"/>
    <w:rsid w:val="00DB6E96"/>
    <w:rsid w:val="00DC0607"/>
    <w:rsid w:val="00DC14AB"/>
    <w:rsid w:val="00DC1538"/>
    <w:rsid w:val="00DC184C"/>
    <w:rsid w:val="00DC1E2A"/>
    <w:rsid w:val="00DC2F71"/>
    <w:rsid w:val="00DC4236"/>
    <w:rsid w:val="00DC583C"/>
    <w:rsid w:val="00DC6E94"/>
    <w:rsid w:val="00DC7D66"/>
    <w:rsid w:val="00DD0F45"/>
    <w:rsid w:val="00DD0F7F"/>
    <w:rsid w:val="00DD1903"/>
    <w:rsid w:val="00DD1B42"/>
    <w:rsid w:val="00DD2D2A"/>
    <w:rsid w:val="00DD33F2"/>
    <w:rsid w:val="00DD4344"/>
    <w:rsid w:val="00DD4837"/>
    <w:rsid w:val="00DD4ABE"/>
    <w:rsid w:val="00DD4C62"/>
    <w:rsid w:val="00DD61BC"/>
    <w:rsid w:val="00DD6616"/>
    <w:rsid w:val="00DE03D2"/>
    <w:rsid w:val="00DE05FD"/>
    <w:rsid w:val="00DE1129"/>
    <w:rsid w:val="00DE1298"/>
    <w:rsid w:val="00DE2BAA"/>
    <w:rsid w:val="00DE33DA"/>
    <w:rsid w:val="00DE35CB"/>
    <w:rsid w:val="00DE4122"/>
    <w:rsid w:val="00DE7612"/>
    <w:rsid w:val="00DF0925"/>
    <w:rsid w:val="00DF1635"/>
    <w:rsid w:val="00DF1ACB"/>
    <w:rsid w:val="00DF1BBD"/>
    <w:rsid w:val="00DF3BA9"/>
    <w:rsid w:val="00DF46A7"/>
    <w:rsid w:val="00DF4F1F"/>
    <w:rsid w:val="00DF571F"/>
    <w:rsid w:val="00DF5DDB"/>
    <w:rsid w:val="00DF61BC"/>
    <w:rsid w:val="00DF76D3"/>
    <w:rsid w:val="00E0043C"/>
    <w:rsid w:val="00E00894"/>
    <w:rsid w:val="00E01860"/>
    <w:rsid w:val="00E01FA2"/>
    <w:rsid w:val="00E0363B"/>
    <w:rsid w:val="00E036C7"/>
    <w:rsid w:val="00E04E33"/>
    <w:rsid w:val="00E061D6"/>
    <w:rsid w:val="00E07141"/>
    <w:rsid w:val="00E075C5"/>
    <w:rsid w:val="00E07D02"/>
    <w:rsid w:val="00E10FBA"/>
    <w:rsid w:val="00E1183B"/>
    <w:rsid w:val="00E12337"/>
    <w:rsid w:val="00E133BF"/>
    <w:rsid w:val="00E1352F"/>
    <w:rsid w:val="00E1427E"/>
    <w:rsid w:val="00E14347"/>
    <w:rsid w:val="00E14DD6"/>
    <w:rsid w:val="00E1538D"/>
    <w:rsid w:val="00E15F65"/>
    <w:rsid w:val="00E170C7"/>
    <w:rsid w:val="00E17593"/>
    <w:rsid w:val="00E176D0"/>
    <w:rsid w:val="00E176E3"/>
    <w:rsid w:val="00E17A6F"/>
    <w:rsid w:val="00E17E11"/>
    <w:rsid w:val="00E209F5"/>
    <w:rsid w:val="00E216F2"/>
    <w:rsid w:val="00E224B5"/>
    <w:rsid w:val="00E234A8"/>
    <w:rsid w:val="00E23AF8"/>
    <w:rsid w:val="00E25DEE"/>
    <w:rsid w:val="00E264A0"/>
    <w:rsid w:val="00E26A9E"/>
    <w:rsid w:val="00E2742E"/>
    <w:rsid w:val="00E27B44"/>
    <w:rsid w:val="00E3079B"/>
    <w:rsid w:val="00E31541"/>
    <w:rsid w:val="00E327B2"/>
    <w:rsid w:val="00E32ECB"/>
    <w:rsid w:val="00E33142"/>
    <w:rsid w:val="00E33B4C"/>
    <w:rsid w:val="00E3460A"/>
    <w:rsid w:val="00E35BC6"/>
    <w:rsid w:val="00E36188"/>
    <w:rsid w:val="00E362E2"/>
    <w:rsid w:val="00E36DAD"/>
    <w:rsid w:val="00E36E4C"/>
    <w:rsid w:val="00E3A06A"/>
    <w:rsid w:val="00E439EE"/>
    <w:rsid w:val="00E4417D"/>
    <w:rsid w:val="00E45C85"/>
    <w:rsid w:val="00E46341"/>
    <w:rsid w:val="00E4660A"/>
    <w:rsid w:val="00E46927"/>
    <w:rsid w:val="00E4692B"/>
    <w:rsid w:val="00E46A7E"/>
    <w:rsid w:val="00E478CE"/>
    <w:rsid w:val="00E50464"/>
    <w:rsid w:val="00E50556"/>
    <w:rsid w:val="00E5124A"/>
    <w:rsid w:val="00E5204D"/>
    <w:rsid w:val="00E531D8"/>
    <w:rsid w:val="00E53B9B"/>
    <w:rsid w:val="00E54B68"/>
    <w:rsid w:val="00E55181"/>
    <w:rsid w:val="00E5521D"/>
    <w:rsid w:val="00E5678F"/>
    <w:rsid w:val="00E56BA8"/>
    <w:rsid w:val="00E56CA8"/>
    <w:rsid w:val="00E56E31"/>
    <w:rsid w:val="00E579D8"/>
    <w:rsid w:val="00E57CF3"/>
    <w:rsid w:val="00E6081C"/>
    <w:rsid w:val="00E62B31"/>
    <w:rsid w:val="00E6326D"/>
    <w:rsid w:val="00E6387B"/>
    <w:rsid w:val="00E638D5"/>
    <w:rsid w:val="00E660FF"/>
    <w:rsid w:val="00E66536"/>
    <w:rsid w:val="00E6757D"/>
    <w:rsid w:val="00E67F71"/>
    <w:rsid w:val="00E7018E"/>
    <w:rsid w:val="00E71603"/>
    <w:rsid w:val="00E72FAD"/>
    <w:rsid w:val="00E73006"/>
    <w:rsid w:val="00E73369"/>
    <w:rsid w:val="00E73728"/>
    <w:rsid w:val="00E73FDC"/>
    <w:rsid w:val="00E74711"/>
    <w:rsid w:val="00E7471A"/>
    <w:rsid w:val="00E7581B"/>
    <w:rsid w:val="00E7631B"/>
    <w:rsid w:val="00E76371"/>
    <w:rsid w:val="00E7736F"/>
    <w:rsid w:val="00E774AD"/>
    <w:rsid w:val="00E80512"/>
    <w:rsid w:val="00E815AA"/>
    <w:rsid w:val="00E8204A"/>
    <w:rsid w:val="00E838AB"/>
    <w:rsid w:val="00E83C02"/>
    <w:rsid w:val="00E847A8"/>
    <w:rsid w:val="00E8611B"/>
    <w:rsid w:val="00E90798"/>
    <w:rsid w:val="00E90AA2"/>
    <w:rsid w:val="00E91F5A"/>
    <w:rsid w:val="00E92051"/>
    <w:rsid w:val="00E92A9B"/>
    <w:rsid w:val="00E92B1B"/>
    <w:rsid w:val="00E92B20"/>
    <w:rsid w:val="00E93563"/>
    <w:rsid w:val="00E937FC"/>
    <w:rsid w:val="00E94FF9"/>
    <w:rsid w:val="00E950B1"/>
    <w:rsid w:val="00E95108"/>
    <w:rsid w:val="00E9545F"/>
    <w:rsid w:val="00E96394"/>
    <w:rsid w:val="00E96977"/>
    <w:rsid w:val="00E978A5"/>
    <w:rsid w:val="00EA0D6A"/>
    <w:rsid w:val="00EA1798"/>
    <w:rsid w:val="00EA17D6"/>
    <w:rsid w:val="00EA18BA"/>
    <w:rsid w:val="00EA2619"/>
    <w:rsid w:val="00EA4169"/>
    <w:rsid w:val="00EA46F9"/>
    <w:rsid w:val="00EA4D03"/>
    <w:rsid w:val="00EA557D"/>
    <w:rsid w:val="00EA5A5E"/>
    <w:rsid w:val="00EA62D3"/>
    <w:rsid w:val="00EA6A77"/>
    <w:rsid w:val="00EA77DC"/>
    <w:rsid w:val="00EB01C8"/>
    <w:rsid w:val="00EB02E0"/>
    <w:rsid w:val="00EB0979"/>
    <w:rsid w:val="00EB0B06"/>
    <w:rsid w:val="00EB19F4"/>
    <w:rsid w:val="00EB1E99"/>
    <w:rsid w:val="00EB2B09"/>
    <w:rsid w:val="00EB321E"/>
    <w:rsid w:val="00EB34C0"/>
    <w:rsid w:val="00EB3DC8"/>
    <w:rsid w:val="00EB3F5C"/>
    <w:rsid w:val="00EB4411"/>
    <w:rsid w:val="00EB588D"/>
    <w:rsid w:val="00EB66F7"/>
    <w:rsid w:val="00EB6EF0"/>
    <w:rsid w:val="00EB7072"/>
    <w:rsid w:val="00EB7766"/>
    <w:rsid w:val="00EC086F"/>
    <w:rsid w:val="00EC10E8"/>
    <w:rsid w:val="00EC1242"/>
    <w:rsid w:val="00EC58C7"/>
    <w:rsid w:val="00EC5942"/>
    <w:rsid w:val="00EC7B29"/>
    <w:rsid w:val="00ED0039"/>
    <w:rsid w:val="00ED05FA"/>
    <w:rsid w:val="00ED1F50"/>
    <w:rsid w:val="00ED3068"/>
    <w:rsid w:val="00ED40D1"/>
    <w:rsid w:val="00ED43F3"/>
    <w:rsid w:val="00ED4AB0"/>
    <w:rsid w:val="00ED4C8D"/>
    <w:rsid w:val="00ED6629"/>
    <w:rsid w:val="00ED6746"/>
    <w:rsid w:val="00ED7A5C"/>
    <w:rsid w:val="00ED7F91"/>
    <w:rsid w:val="00EE1443"/>
    <w:rsid w:val="00EE149E"/>
    <w:rsid w:val="00EE1818"/>
    <w:rsid w:val="00EE1BC4"/>
    <w:rsid w:val="00EE2727"/>
    <w:rsid w:val="00EE3BA6"/>
    <w:rsid w:val="00EE4BC8"/>
    <w:rsid w:val="00EE5323"/>
    <w:rsid w:val="00EE55C0"/>
    <w:rsid w:val="00EE686D"/>
    <w:rsid w:val="00EE7FE4"/>
    <w:rsid w:val="00EF03F1"/>
    <w:rsid w:val="00EF0C60"/>
    <w:rsid w:val="00EF1D29"/>
    <w:rsid w:val="00EF22A9"/>
    <w:rsid w:val="00EF2496"/>
    <w:rsid w:val="00EF2652"/>
    <w:rsid w:val="00EF35FC"/>
    <w:rsid w:val="00EF37F7"/>
    <w:rsid w:val="00EF3A4C"/>
    <w:rsid w:val="00EF4A3D"/>
    <w:rsid w:val="00EF4B93"/>
    <w:rsid w:val="00EF4EB8"/>
    <w:rsid w:val="00EF59CE"/>
    <w:rsid w:val="00EF63E5"/>
    <w:rsid w:val="00EF6D04"/>
    <w:rsid w:val="00EF6E38"/>
    <w:rsid w:val="00EF734A"/>
    <w:rsid w:val="00EF73BA"/>
    <w:rsid w:val="00EF7EA0"/>
    <w:rsid w:val="00F01B40"/>
    <w:rsid w:val="00F0220A"/>
    <w:rsid w:val="00F0485B"/>
    <w:rsid w:val="00F075E2"/>
    <w:rsid w:val="00F07C0A"/>
    <w:rsid w:val="00F11C47"/>
    <w:rsid w:val="00F12CFA"/>
    <w:rsid w:val="00F13076"/>
    <w:rsid w:val="00F13187"/>
    <w:rsid w:val="00F1346C"/>
    <w:rsid w:val="00F14416"/>
    <w:rsid w:val="00F14D3E"/>
    <w:rsid w:val="00F15417"/>
    <w:rsid w:val="00F161F9"/>
    <w:rsid w:val="00F16B3A"/>
    <w:rsid w:val="00F16CAA"/>
    <w:rsid w:val="00F170B5"/>
    <w:rsid w:val="00F2164C"/>
    <w:rsid w:val="00F21EC6"/>
    <w:rsid w:val="00F24139"/>
    <w:rsid w:val="00F2436E"/>
    <w:rsid w:val="00F245EF"/>
    <w:rsid w:val="00F254EE"/>
    <w:rsid w:val="00F25E7C"/>
    <w:rsid w:val="00F26B00"/>
    <w:rsid w:val="00F26F1A"/>
    <w:rsid w:val="00F2749D"/>
    <w:rsid w:val="00F30752"/>
    <w:rsid w:val="00F30ED5"/>
    <w:rsid w:val="00F313BF"/>
    <w:rsid w:val="00F3254D"/>
    <w:rsid w:val="00F32F8F"/>
    <w:rsid w:val="00F33708"/>
    <w:rsid w:val="00F33831"/>
    <w:rsid w:val="00F33E81"/>
    <w:rsid w:val="00F34064"/>
    <w:rsid w:val="00F34F55"/>
    <w:rsid w:val="00F35191"/>
    <w:rsid w:val="00F36CE2"/>
    <w:rsid w:val="00F4048C"/>
    <w:rsid w:val="00F42C32"/>
    <w:rsid w:val="00F4385C"/>
    <w:rsid w:val="00F4406D"/>
    <w:rsid w:val="00F4434E"/>
    <w:rsid w:val="00F447D2"/>
    <w:rsid w:val="00F449A8"/>
    <w:rsid w:val="00F452FC"/>
    <w:rsid w:val="00F45E2B"/>
    <w:rsid w:val="00F50037"/>
    <w:rsid w:val="00F50936"/>
    <w:rsid w:val="00F50BDD"/>
    <w:rsid w:val="00F51A74"/>
    <w:rsid w:val="00F51AF2"/>
    <w:rsid w:val="00F52244"/>
    <w:rsid w:val="00F53776"/>
    <w:rsid w:val="00F541C1"/>
    <w:rsid w:val="00F543C5"/>
    <w:rsid w:val="00F54C56"/>
    <w:rsid w:val="00F54DC9"/>
    <w:rsid w:val="00F551A9"/>
    <w:rsid w:val="00F5612F"/>
    <w:rsid w:val="00F571E4"/>
    <w:rsid w:val="00F61204"/>
    <w:rsid w:val="00F619FB"/>
    <w:rsid w:val="00F62275"/>
    <w:rsid w:val="00F62367"/>
    <w:rsid w:val="00F62733"/>
    <w:rsid w:val="00F62ABA"/>
    <w:rsid w:val="00F62E9A"/>
    <w:rsid w:val="00F63BB0"/>
    <w:rsid w:val="00F63E42"/>
    <w:rsid w:val="00F65927"/>
    <w:rsid w:val="00F66117"/>
    <w:rsid w:val="00F6715E"/>
    <w:rsid w:val="00F706B8"/>
    <w:rsid w:val="00F70710"/>
    <w:rsid w:val="00F71C46"/>
    <w:rsid w:val="00F72261"/>
    <w:rsid w:val="00F72471"/>
    <w:rsid w:val="00F73117"/>
    <w:rsid w:val="00F744C5"/>
    <w:rsid w:val="00F749D3"/>
    <w:rsid w:val="00F74E8C"/>
    <w:rsid w:val="00F752B6"/>
    <w:rsid w:val="00F752C4"/>
    <w:rsid w:val="00F75706"/>
    <w:rsid w:val="00F760EC"/>
    <w:rsid w:val="00F76104"/>
    <w:rsid w:val="00F76699"/>
    <w:rsid w:val="00F77EAF"/>
    <w:rsid w:val="00F77F47"/>
    <w:rsid w:val="00F77FEC"/>
    <w:rsid w:val="00F8024B"/>
    <w:rsid w:val="00F80A6B"/>
    <w:rsid w:val="00F80EA1"/>
    <w:rsid w:val="00F8157C"/>
    <w:rsid w:val="00F82C3E"/>
    <w:rsid w:val="00F841B4"/>
    <w:rsid w:val="00F8461D"/>
    <w:rsid w:val="00F849B9"/>
    <w:rsid w:val="00F850D2"/>
    <w:rsid w:val="00F85439"/>
    <w:rsid w:val="00F856F5"/>
    <w:rsid w:val="00F8570D"/>
    <w:rsid w:val="00F8575B"/>
    <w:rsid w:val="00F85842"/>
    <w:rsid w:val="00F859F3"/>
    <w:rsid w:val="00F86168"/>
    <w:rsid w:val="00F868D3"/>
    <w:rsid w:val="00F90565"/>
    <w:rsid w:val="00F9124B"/>
    <w:rsid w:val="00F923B2"/>
    <w:rsid w:val="00F936EA"/>
    <w:rsid w:val="00F93D41"/>
    <w:rsid w:val="00F94722"/>
    <w:rsid w:val="00F94CA6"/>
    <w:rsid w:val="00F9536A"/>
    <w:rsid w:val="00F954AC"/>
    <w:rsid w:val="00F97B75"/>
    <w:rsid w:val="00FA00D5"/>
    <w:rsid w:val="00FA05F5"/>
    <w:rsid w:val="00FA0744"/>
    <w:rsid w:val="00FA1E14"/>
    <w:rsid w:val="00FA29EC"/>
    <w:rsid w:val="00FA2EDB"/>
    <w:rsid w:val="00FA3916"/>
    <w:rsid w:val="00FA433F"/>
    <w:rsid w:val="00FA4BD5"/>
    <w:rsid w:val="00FA5022"/>
    <w:rsid w:val="00FA5361"/>
    <w:rsid w:val="00FB178E"/>
    <w:rsid w:val="00FB2302"/>
    <w:rsid w:val="00FB2703"/>
    <w:rsid w:val="00FB2B02"/>
    <w:rsid w:val="00FB3A52"/>
    <w:rsid w:val="00FB4B7D"/>
    <w:rsid w:val="00FB5BD1"/>
    <w:rsid w:val="00FB619A"/>
    <w:rsid w:val="00FB62D8"/>
    <w:rsid w:val="00FB6571"/>
    <w:rsid w:val="00FB7B3A"/>
    <w:rsid w:val="00FB7FE9"/>
    <w:rsid w:val="00FC1B94"/>
    <w:rsid w:val="00FC1FC1"/>
    <w:rsid w:val="00FC22C8"/>
    <w:rsid w:val="00FC2D25"/>
    <w:rsid w:val="00FC3867"/>
    <w:rsid w:val="00FC48F3"/>
    <w:rsid w:val="00FC508A"/>
    <w:rsid w:val="00FC59BD"/>
    <w:rsid w:val="00FC67B6"/>
    <w:rsid w:val="00FC6ED5"/>
    <w:rsid w:val="00FC706F"/>
    <w:rsid w:val="00FC717D"/>
    <w:rsid w:val="00FC7696"/>
    <w:rsid w:val="00FD0524"/>
    <w:rsid w:val="00FD0F21"/>
    <w:rsid w:val="00FD1AF6"/>
    <w:rsid w:val="00FD1B23"/>
    <w:rsid w:val="00FD1F52"/>
    <w:rsid w:val="00FD28AA"/>
    <w:rsid w:val="00FD29C7"/>
    <w:rsid w:val="00FD3C70"/>
    <w:rsid w:val="00FD3DF6"/>
    <w:rsid w:val="00FD52F0"/>
    <w:rsid w:val="00FD632C"/>
    <w:rsid w:val="00FD6A55"/>
    <w:rsid w:val="00FD6FDF"/>
    <w:rsid w:val="00FD7E2B"/>
    <w:rsid w:val="00FE07B9"/>
    <w:rsid w:val="00FE0977"/>
    <w:rsid w:val="00FE0AE7"/>
    <w:rsid w:val="00FE1DF7"/>
    <w:rsid w:val="00FE1E43"/>
    <w:rsid w:val="00FE34F7"/>
    <w:rsid w:val="00FE4217"/>
    <w:rsid w:val="00FE4B8C"/>
    <w:rsid w:val="00FE56C4"/>
    <w:rsid w:val="00FE6218"/>
    <w:rsid w:val="00FE66E5"/>
    <w:rsid w:val="00FF11EE"/>
    <w:rsid w:val="00FF1C0D"/>
    <w:rsid w:val="00FF219C"/>
    <w:rsid w:val="00FF2727"/>
    <w:rsid w:val="00FF28DE"/>
    <w:rsid w:val="00FF29DC"/>
    <w:rsid w:val="00FF2B17"/>
    <w:rsid w:val="00FF3BC8"/>
    <w:rsid w:val="00FF46D1"/>
    <w:rsid w:val="00FF471A"/>
    <w:rsid w:val="00FF4F4D"/>
    <w:rsid w:val="00FF547A"/>
    <w:rsid w:val="00FF5722"/>
    <w:rsid w:val="00FF6253"/>
    <w:rsid w:val="00FF6274"/>
    <w:rsid w:val="01B84146"/>
    <w:rsid w:val="01E07F41"/>
    <w:rsid w:val="020E0CB8"/>
    <w:rsid w:val="021D0D88"/>
    <w:rsid w:val="027940CB"/>
    <w:rsid w:val="0305B665"/>
    <w:rsid w:val="036ECE87"/>
    <w:rsid w:val="037D8326"/>
    <w:rsid w:val="03B0B70A"/>
    <w:rsid w:val="03D99088"/>
    <w:rsid w:val="0416399D"/>
    <w:rsid w:val="04841308"/>
    <w:rsid w:val="048E1763"/>
    <w:rsid w:val="051E381C"/>
    <w:rsid w:val="05889C38"/>
    <w:rsid w:val="05967F49"/>
    <w:rsid w:val="05D227EC"/>
    <w:rsid w:val="05D54DDC"/>
    <w:rsid w:val="05E5823F"/>
    <w:rsid w:val="064A3FC0"/>
    <w:rsid w:val="064BFE9D"/>
    <w:rsid w:val="06DC6D6C"/>
    <w:rsid w:val="06FB6C64"/>
    <w:rsid w:val="071365D1"/>
    <w:rsid w:val="076DA160"/>
    <w:rsid w:val="082A9353"/>
    <w:rsid w:val="08C2CDAB"/>
    <w:rsid w:val="093D23A5"/>
    <w:rsid w:val="09961233"/>
    <w:rsid w:val="09BDB53E"/>
    <w:rsid w:val="09D4389C"/>
    <w:rsid w:val="0A4F2B00"/>
    <w:rsid w:val="0A8D3477"/>
    <w:rsid w:val="0A8DC185"/>
    <w:rsid w:val="0B642E36"/>
    <w:rsid w:val="0BBC65CF"/>
    <w:rsid w:val="0C4AE854"/>
    <w:rsid w:val="0C9AF655"/>
    <w:rsid w:val="0D221A96"/>
    <w:rsid w:val="0D348B6D"/>
    <w:rsid w:val="0E13E8E4"/>
    <w:rsid w:val="0E44A78E"/>
    <w:rsid w:val="0E56DB2F"/>
    <w:rsid w:val="0E5A75EC"/>
    <w:rsid w:val="0E8F4074"/>
    <w:rsid w:val="0E9B3780"/>
    <w:rsid w:val="0EC05804"/>
    <w:rsid w:val="0ED61D50"/>
    <w:rsid w:val="0F46E97E"/>
    <w:rsid w:val="0FAA5C94"/>
    <w:rsid w:val="0FABC5FF"/>
    <w:rsid w:val="0FB49116"/>
    <w:rsid w:val="0FDEE1FA"/>
    <w:rsid w:val="1001C920"/>
    <w:rsid w:val="108BE4CF"/>
    <w:rsid w:val="10CCC8B0"/>
    <w:rsid w:val="1110C0F8"/>
    <w:rsid w:val="112EFDD1"/>
    <w:rsid w:val="113FF3E7"/>
    <w:rsid w:val="115A42FA"/>
    <w:rsid w:val="1196A915"/>
    <w:rsid w:val="11BDBC27"/>
    <w:rsid w:val="11C72EA5"/>
    <w:rsid w:val="11F30FB3"/>
    <w:rsid w:val="11F52D2D"/>
    <w:rsid w:val="12205FCD"/>
    <w:rsid w:val="1235DD09"/>
    <w:rsid w:val="124FF27A"/>
    <w:rsid w:val="125A7C55"/>
    <w:rsid w:val="1281E70A"/>
    <w:rsid w:val="12E8990E"/>
    <w:rsid w:val="1357B401"/>
    <w:rsid w:val="13BCCBFB"/>
    <w:rsid w:val="1413FB00"/>
    <w:rsid w:val="1474B65C"/>
    <w:rsid w:val="1488BB70"/>
    <w:rsid w:val="14C030AD"/>
    <w:rsid w:val="151BC27B"/>
    <w:rsid w:val="157D556D"/>
    <w:rsid w:val="1586EF11"/>
    <w:rsid w:val="15CB5B3B"/>
    <w:rsid w:val="15E2BAD2"/>
    <w:rsid w:val="1633F497"/>
    <w:rsid w:val="16B5AAA6"/>
    <w:rsid w:val="16C46804"/>
    <w:rsid w:val="16D2AF6F"/>
    <w:rsid w:val="16E53F04"/>
    <w:rsid w:val="16E62505"/>
    <w:rsid w:val="16F92923"/>
    <w:rsid w:val="16FB80D5"/>
    <w:rsid w:val="179CDD94"/>
    <w:rsid w:val="17A63BD3"/>
    <w:rsid w:val="17E925B5"/>
    <w:rsid w:val="1809778E"/>
    <w:rsid w:val="187D4A7E"/>
    <w:rsid w:val="18F5B29D"/>
    <w:rsid w:val="19715A01"/>
    <w:rsid w:val="19D088E7"/>
    <w:rsid w:val="19E6D5D5"/>
    <w:rsid w:val="1A3408BF"/>
    <w:rsid w:val="1A3AC1D8"/>
    <w:rsid w:val="1A5D53D9"/>
    <w:rsid w:val="1A66856A"/>
    <w:rsid w:val="1A9D05D1"/>
    <w:rsid w:val="1AAE92CC"/>
    <w:rsid w:val="1AFB89E9"/>
    <w:rsid w:val="1B34DF42"/>
    <w:rsid w:val="1B48E6A0"/>
    <w:rsid w:val="1B89B341"/>
    <w:rsid w:val="1BA01218"/>
    <w:rsid w:val="1C1A677A"/>
    <w:rsid w:val="1C628150"/>
    <w:rsid w:val="1C636C5C"/>
    <w:rsid w:val="1C9069DE"/>
    <w:rsid w:val="1C924EEB"/>
    <w:rsid w:val="1CACA306"/>
    <w:rsid w:val="1CF76DE5"/>
    <w:rsid w:val="1CF7A664"/>
    <w:rsid w:val="1D0B70B8"/>
    <w:rsid w:val="1D4B2042"/>
    <w:rsid w:val="1DDE356A"/>
    <w:rsid w:val="1E00FC10"/>
    <w:rsid w:val="1E0EAB5E"/>
    <w:rsid w:val="1E2671AF"/>
    <w:rsid w:val="1E809A6E"/>
    <w:rsid w:val="1EA98D67"/>
    <w:rsid w:val="1EA9AAF1"/>
    <w:rsid w:val="1EF61C13"/>
    <w:rsid w:val="1F1E118E"/>
    <w:rsid w:val="1F8622EA"/>
    <w:rsid w:val="1F9471B0"/>
    <w:rsid w:val="1FCB9A43"/>
    <w:rsid w:val="2030C9AC"/>
    <w:rsid w:val="2056B622"/>
    <w:rsid w:val="209AAF5F"/>
    <w:rsid w:val="209DCA2F"/>
    <w:rsid w:val="21001E71"/>
    <w:rsid w:val="21052418"/>
    <w:rsid w:val="216DEC20"/>
    <w:rsid w:val="21ABF2A3"/>
    <w:rsid w:val="21B2BA25"/>
    <w:rsid w:val="21BC0F78"/>
    <w:rsid w:val="21D1138D"/>
    <w:rsid w:val="21E3954C"/>
    <w:rsid w:val="21F85DC5"/>
    <w:rsid w:val="2254A63E"/>
    <w:rsid w:val="22850DB2"/>
    <w:rsid w:val="22A4E087"/>
    <w:rsid w:val="22EC772D"/>
    <w:rsid w:val="2377F8C7"/>
    <w:rsid w:val="23A21808"/>
    <w:rsid w:val="23B413A6"/>
    <w:rsid w:val="2556E6DA"/>
    <w:rsid w:val="2561B056"/>
    <w:rsid w:val="25D93A6D"/>
    <w:rsid w:val="26032CAD"/>
    <w:rsid w:val="263F35D9"/>
    <w:rsid w:val="2677A6C6"/>
    <w:rsid w:val="26ADCEB5"/>
    <w:rsid w:val="2718DFD1"/>
    <w:rsid w:val="274D8CFF"/>
    <w:rsid w:val="27A066FF"/>
    <w:rsid w:val="27AA7FB9"/>
    <w:rsid w:val="2822AC86"/>
    <w:rsid w:val="282409A3"/>
    <w:rsid w:val="2859B064"/>
    <w:rsid w:val="28949C53"/>
    <w:rsid w:val="28B490A8"/>
    <w:rsid w:val="28B8A276"/>
    <w:rsid w:val="28D1C384"/>
    <w:rsid w:val="292763E3"/>
    <w:rsid w:val="29B256E3"/>
    <w:rsid w:val="2A1D3D6C"/>
    <w:rsid w:val="2A1DB8EA"/>
    <w:rsid w:val="2A454127"/>
    <w:rsid w:val="2A4D826B"/>
    <w:rsid w:val="2A512CFF"/>
    <w:rsid w:val="2A62A778"/>
    <w:rsid w:val="2A657BD8"/>
    <w:rsid w:val="2B1FCEF1"/>
    <w:rsid w:val="2B21231D"/>
    <w:rsid w:val="2B4B1E94"/>
    <w:rsid w:val="2B6FF715"/>
    <w:rsid w:val="2B8764D0"/>
    <w:rsid w:val="2C0C6ABE"/>
    <w:rsid w:val="2C14E3B2"/>
    <w:rsid w:val="2C4E5044"/>
    <w:rsid w:val="2C6C503E"/>
    <w:rsid w:val="2CABFCA4"/>
    <w:rsid w:val="2CB69D3F"/>
    <w:rsid w:val="2D1D8FDE"/>
    <w:rsid w:val="2D2B11F1"/>
    <w:rsid w:val="2D3F94C6"/>
    <w:rsid w:val="2D6336B8"/>
    <w:rsid w:val="2D909EBA"/>
    <w:rsid w:val="2E438D31"/>
    <w:rsid w:val="2EF53601"/>
    <w:rsid w:val="2F005B39"/>
    <w:rsid w:val="2F196BAA"/>
    <w:rsid w:val="2F65B7AC"/>
    <w:rsid w:val="2FE37FBB"/>
    <w:rsid w:val="3028DCF7"/>
    <w:rsid w:val="30904BD3"/>
    <w:rsid w:val="309B299F"/>
    <w:rsid w:val="30BB7278"/>
    <w:rsid w:val="3196BD95"/>
    <w:rsid w:val="31AC8BF3"/>
    <w:rsid w:val="327A4F65"/>
    <w:rsid w:val="32ABDF73"/>
    <w:rsid w:val="32BDE9AB"/>
    <w:rsid w:val="32FF6266"/>
    <w:rsid w:val="331469B3"/>
    <w:rsid w:val="332EBE3D"/>
    <w:rsid w:val="3340613D"/>
    <w:rsid w:val="335AAED4"/>
    <w:rsid w:val="34DD364F"/>
    <w:rsid w:val="35D3FD11"/>
    <w:rsid w:val="35E015EC"/>
    <w:rsid w:val="36BF6DD7"/>
    <w:rsid w:val="3711DDE9"/>
    <w:rsid w:val="3716DD42"/>
    <w:rsid w:val="3732B31B"/>
    <w:rsid w:val="37411B1C"/>
    <w:rsid w:val="377B8E72"/>
    <w:rsid w:val="378ADCC8"/>
    <w:rsid w:val="37D316C2"/>
    <w:rsid w:val="3851EC71"/>
    <w:rsid w:val="38671D5A"/>
    <w:rsid w:val="38B2BDB7"/>
    <w:rsid w:val="38BA456C"/>
    <w:rsid w:val="38C60F6C"/>
    <w:rsid w:val="38E0CDE9"/>
    <w:rsid w:val="3981B6B1"/>
    <w:rsid w:val="39B4A85B"/>
    <w:rsid w:val="3A24C576"/>
    <w:rsid w:val="3A3E96B6"/>
    <w:rsid w:val="3A40CF02"/>
    <w:rsid w:val="3A7F226A"/>
    <w:rsid w:val="3AB8141C"/>
    <w:rsid w:val="3B1B6998"/>
    <w:rsid w:val="3BBA5CB5"/>
    <w:rsid w:val="3BD07726"/>
    <w:rsid w:val="3C02D1B5"/>
    <w:rsid w:val="3C25C437"/>
    <w:rsid w:val="3C2A6207"/>
    <w:rsid w:val="3C70ACDC"/>
    <w:rsid w:val="3C837192"/>
    <w:rsid w:val="3D356479"/>
    <w:rsid w:val="3D9B7A69"/>
    <w:rsid w:val="3DC148EE"/>
    <w:rsid w:val="3DE863F5"/>
    <w:rsid w:val="3E08A901"/>
    <w:rsid w:val="3E0ED0E6"/>
    <w:rsid w:val="3E6ECDFC"/>
    <w:rsid w:val="3E77B3E7"/>
    <w:rsid w:val="3EEB752C"/>
    <w:rsid w:val="3F06BEC2"/>
    <w:rsid w:val="3F2712BE"/>
    <w:rsid w:val="3F923872"/>
    <w:rsid w:val="3FB58263"/>
    <w:rsid w:val="3FCC28ED"/>
    <w:rsid w:val="40574055"/>
    <w:rsid w:val="40B30952"/>
    <w:rsid w:val="40BC329F"/>
    <w:rsid w:val="4109F931"/>
    <w:rsid w:val="4162BE3F"/>
    <w:rsid w:val="416EE871"/>
    <w:rsid w:val="419218B8"/>
    <w:rsid w:val="41D87168"/>
    <w:rsid w:val="41DE3D39"/>
    <w:rsid w:val="41F98BC8"/>
    <w:rsid w:val="41FFAD76"/>
    <w:rsid w:val="42A6B627"/>
    <w:rsid w:val="42AC12E8"/>
    <w:rsid w:val="42F1E624"/>
    <w:rsid w:val="43025A0B"/>
    <w:rsid w:val="43444294"/>
    <w:rsid w:val="43BF7387"/>
    <w:rsid w:val="444A0AA1"/>
    <w:rsid w:val="44B132D3"/>
    <w:rsid w:val="44B68805"/>
    <w:rsid w:val="44D62F11"/>
    <w:rsid w:val="45585A17"/>
    <w:rsid w:val="45B5887D"/>
    <w:rsid w:val="45B6A649"/>
    <w:rsid w:val="45EF0B8C"/>
    <w:rsid w:val="4628EF6E"/>
    <w:rsid w:val="463A8D7C"/>
    <w:rsid w:val="46531136"/>
    <w:rsid w:val="46792B07"/>
    <w:rsid w:val="46E10D68"/>
    <w:rsid w:val="46F4CCB9"/>
    <w:rsid w:val="473ECF3E"/>
    <w:rsid w:val="476E8CD3"/>
    <w:rsid w:val="47AD34D9"/>
    <w:rsid w:val="47F81783"/>
    <w:rsid w:val="48C6513B"/>
    <w:rsid w:val="493EF3C3"/>
    <w:rsid w:val="49413D50"/>
    <w:rsid w:val="499C4D71"/>
    <w:rsid w:val="49E60433"/>
    <w:rsid w:val="4A165C93"/>
    <w:rsid w:val="4A6607E1"/>
    <w:rsid w:val="4AF27D06"/>
    <w:rsid w:val="4AFEC1BB"/>
    <w:rsid w:val="4C931E56"/>
    <w:rsid w:val="4D293181"/>
    <w:rsid w:val="4D42D16F"/>
    <w:rsid w:val="4D43E751"/>
    <w:rsid w:val="4D6FCEF1"/>
    <w:rsid w:val="4DADCA2F"/>
    <w:rsid w:val="4DF73FE8"/>
    <w:rsid w:val="4DF89D48"/>
    <w:rsid w:val="4E4EF14F"/>
    <w:rsid w:val="4E74147A"/>
    <w:rsid w:val="4E9C6A6C"/>
    <w:rsid w:val="4EBAFC12"/>
    <w:rsid w:val="4ECC7BD0"/>
    <w:rsid w:val="4ED5CEB6"/>
    <w:rsid w:val="4F0E3762"/>
    <w:rsid w:val="4FB9BE3C"/>
    <w:rsid w:val="4FBAF719"/>
    <w:rsid w:val="504578A1"/>
    <w:rsid w:val="504AB228"/>
    <w:rsid w:val="50A9A43A"/>
    <w:rsid w:val="50ADA36B"/>
    <w:rsid w:val="50D24EF2"/>
    <w:rsid w:val="50ECB361"/>
    <w:rsid w:val="510A8BA4"/>
    <w:rsid w:val="512C228D"/>
    <w:rsid w:val="5193AD94"/>
    <w:rsid w:val="51AD0E6D"/>
    <w:rsid w:val="51C67755"/>
    <w:rsid w:val="52078028"/>
    <w:rsid w:val="526B8D24"/>
    <w:rsid w:val="533F2263"/>
    <w:rsid w:val="53790240"/>
    <w:rsid w:val="538C8BFD"/>
    <w:rsid w:val="5487275B"/>
    <w:rsid w:val="55F297BE"/>
    <w:rsid w:val="56154C54"/>
    <w:rsid w:val="56282375"/>
    <w:rsid w:val="563A7063"/>
    <w:rsid w:val="5690E9CA"/>
    <w:rsid w:val="5690F119"/>
    <w:rsid w:val="5714F864"/>
    <w:rsid w:val="5761D897"/>
    <w:rsid w:val="57699693"/>
    <w:rsid w:val="579C5E40"/>
    <w:rsid w:val="580E4AFD"/>
    <w:rsid w:val="584F651B"/>
    <w:rsid w:val="586199CF"/>
    <w:rsid w:val="5942B14F"/>
    <w:rsid w:val="5977840C"/>
    <w:rsid w:val="5A297D4B"/>
    <w:rsid w:val="5A56F341"/>
    <w:rsid w:val="5A60F809"/>
    <w:rsid w:val="5AE04D35"/>
    <w:rsid w:val="5AF2EDF1"/>
    <w:rsid w:val="5B19FD02"/>
    <w:rsid w:val="5B3E85A7"/>
    <w:rsid w:val="5B44E0EB"/>
    <w:rsid w:val="5BB93361"/>
    <w:rsid w:val="5BEE4E48"/>
    <w:rsid w:val="5C0D4B77"/>
    <w:rsid w:val="5C182573"/>
    <w:rsid w:val="5C484B1E"/>
    <w:rsid w:val="5C6DA633"/>
    <w:rsid w:val="5CD3CCB8"/>
    <w:rsid w:val="5CF843D9"/>
    <w:rsid w:val="5D10D4BE"/>
    <w:rsid w:val="5D188E56"/>
    <w:rsid w:val="5D1B8FA6"/>
    <w:rsid w:val="5DCAC1F7"/>
    <w:rsid w:val="5DD54C42"/>
    <w:rsid w:val="5DEC289B"/>
    <w:rsid w:val="5E0248CB"/>
    <w:rsid w:val="5E1781BF"/>
    <w:rsid w:val="5E57F45F"/>
    <w:rsid w:val="5EAB45BC"/>
    <w:rsid w:val="5EFB1AA4"/>
    <w:rsid w:val="5F53C661"/>
    <w:rsid w:val="5F6795CD"/>
    <w:rsid w:val="5FB1A70E"/>
    <w:rsid w:val="607830E6"/>
    <w:rsid w:val="607C98DD"/>
    <w:rsid w:val="60877A80"/>
    <w:rsid w:val="608EC9E9"/>
    <w:rsid w:val="60D4DE22"/>
    <w:rsid w:val="611E4AB9"/>
    <w:rsid w:val="614B2B73"/>
    <w:rsid w:val="61647311"/>
    <w:rsid w:val="617C48C4"/>
    <w:rsid w:val="619FB5F7"/>
    <w:rsid w:val="61D21DE3"/>
    <w:rsid w:val="61FE5B64"/>
    <w:rsid w:val="61FF7252"/>
    <w:rsid w:val="6245EDCC"/>
    <w:rsid w:val="62C2EDB2"/>
    <w:rsid w:val="6307986A"/>
    <w:rsid w:val="63BC25EA"/>
    <w:rsid w:val="64427765"/>
    <w:rsid w:val="64A796B0"/>
    <w:rsid w:val="64EB36C3"/>
    <w:rsid w:val="6549F3DB"/>
    <w:rsid w:val="655D2BFB"/>
    <w:rsid w:val="65649855"/>
    <w:rsid w:val="65C2698F"/>
    <w:rsid w:val="65F255B2"/>
    <w:rsid w:val="66027406"/>
    <w:rsid w:val="664E042E"/>
    <w:rsid w:val="6677C61D"/>
    <w:rsid w:val="66816D94"/>
    <w:rsid w:val="67313C11"/>
    <w:rsid w:val="673FE0D8"/>
    <w:rsid w:val="679F86A6"/>
    <w:rsid w:val="67F59D17"/>
    <w:rsid w:val="6805109B"/>
    <w:rsid w:val="68121FF5"/>
    <w:rsid w:val="68446DF3"/>
    <w:rsid w:val="68630BC7"/>
    <w:rsid w:val="686BF56C"/>
    <w:rsid w:val="68753F9B"/>
    <w:rsid w:val="687F55F7"/>
    <w:rsid w:val="68A51488"/>
    <w:rsid w:val="6948E04D"/>
    <w:rsid w:val="699F6754"/>
    <w:rsid w:val="69CCFEEF"/>
    <w:rsid w:val="69F31265"/>
    <w:rsid w:val="6AD13D1A"/>
    <w:rsid w:val="6AE62814"/>
    <w:rsid w:val="6AF29186"/>
    <w:rsid w:val="6BDECC95"/>
    <w:rsid w:val="6C09EBF8"/>
    <w:rsid w:val="6C1B3D90"/>
    <w:rsid w:val="6C4972C7"/>
    <w:rsid w:val="6CDB12A0"/>
    <w:rsid w:val="6D460849"/>
    <w:rsid w:val="6E1F105B"/>
    <w:rsid w:val="6E6C55F3"/>
    <w:rsid w:val="6F2ED5E2"/>
    <w:rsid w:val="6FCB43B1"/>
    <w:rsid w:val="70296599"/>
    <w:rsid w:val="70587335"/>
    <w:rsid w:val="7068D974"/>
    <w:rsid w:val="706AB5F3"/>
    <w:rsid w:val="70C57FB8"/>
    <w:rsid w:val="70F1AE79"/>
    <w:rsid w:val="710CC5E0"/>
    <w:rsid w:val="7175CBDB"/>
    <w:rsid w:val="71BA3819"/>
    <w:rsid w:val="72957A1A"/>
    <w:rsid w:val="72AC67B8"/>
    <w:rsid w:val="73107C4C"/>
    <w:rsid w:val="732FD036"/>
    <w:rsid w:val="733AD613"/>
    <w:rsid w:val="737A9D75"/>
    <w:rsid w:val="73E10052"/>
    <w:rsid w:val="73E57548"/>
    <w:rsid w:val="74A03262"/>
    <w:rsid w:val="74B76186"/>
    <w:rsid w:val="75039BF2"/>
    <w:rsid w:val="7507A25F"/>
    <w:rsid w:val="75093B6F"/>
    <w:rsid w:val="754FF2B5"/>
    <w:rsid w:val="7582B725"/>
    <w:rsid w:val="758DCE37"/>
    <w:rsid w:val="75D21D18"/>
    <w:rsid w:val="761F43F9"/>
    <w:rsid w:val="76572AA4"/>
    <w:rsid w:val="765F5EFE"/>
    <w:rsid w:val="76715014"/>
    <w:rsid w:val="768A517D"/>
    <w:rsid w:val="76E0506B"/>
    <w:rsid w:val="771507A7"/>
    <w:rsid w:val="7785FB8F"/>
    <w:rsid w:val="77889F5F"/>
    <w:rsid w:val="781755A8"/>
    <w:rsid w:val="78379D39"/>
    <w:rsid w:val="78E9ADB5"/>
    <w:rsid w:val="79115654"/>
    <w:rsid w:val="793697DD"/>
    <w:rsid w:val="793E53D6"/>
    <w:rsid w:val="7978DC72"/>
    <w:rsid w:val="79D30332"/>
    <w:rsid w:val="79F41454"/>
    <w:rsid w:val="7A012149"/>
    <w:rsid w:val="7A3F6029"/>
    <w:rsid w:val="7A6AC0C8"/>
    <w:rsid w:val="7A9932DA"/>
    <w:rsid w:val="7AFDD36D"/>
    <w:rsid w:val="7B02DAF9"/>
    <w:rsid w:val="7B23EE18"/>
    <w:rsid w:val="7B606104"/>
    <w:rsid w:val="7B7A758D"/>
    <w:rsid w:val="7B97CC48"/>
    <w:rsid w:val="7BEFB172"/>
    <w:rsid w:val="7C078FCA"/>
    <w:rsid w:val="7C107DDB"/>
    <w:rsid w:val="7C4121EA"/>
    <w:rsid w:val="7CBF8E64"/>
    <w:rsid w:val="7CD61055"/>
    <w:rsid w:val="7CD6B83C"/>
    <w:rsid w:val="7D7B9352"/>
    <w:rsid w:val="7DB30E10"/>
    <w:rsid w:val="7DFD830D"/>
    <w:rsid w:val="7E26EF2C"/>
    <w:rsid w:val="7E59DC9B"/>
    <w:rsid w:val="7E5B4E68"/>
    <w:rsid w:val="7EBA0811"/>
    <w:rsid w:val="7F86604B"/>
    <w:rsid w:val="7FB63F88"/>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1D75E"/>
  <w15:docId w15:val="{DB48CE69-6895-954A-80FA-796E1017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72E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703"/>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20703"/>
  </w:style>
  <w:style w:type="paragraph" w:styleId="Footer">
    <w:name w:val="footer"/>
    <w:basedOn w:val="Normal"/>
    <w:link w:val="FooterChar"/>
    <w:uiPriority w:val="99"/>
    <w:unhideWhenUsed/>
    <w:rsid w:val="00D20703"/>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D20703"/>
  </w:style>
  <w:style w:type="character" w:styleId="Hyperlink">
    <w:name w:val="Hyperlink"/>
    <w:basedOn w:val="DefaultParagraphFont"/>
    <w:uiPriority w:val="99"/>
    <w:unhideWhenUsed/>
    <w:rsid w:val="00E46A7E"/>
    <w:rPr>
      <w:color w:val="0563C1" w:themeColor="hyperlink"/>
      <w:u w:val="single"/>
    </w:rPr>
  </w:style>
  <w:style w:type="character" w:customStyle="1" w:styleId="UnresolvedMention1">
    <w:name w:val="Unresolved Mention1"/>
    <w:basedOn w:val="DefaultParagraphFont"/>
    <w:uiPriority w:val="99"/>
    <w:semiHidden/>
    <w:unhideWhenUsed/>
    <w:rsid w:val="00E46A7E"/>
    <w:rPr>
      <w:color w:val="605E5C"/>
      <w:shd w:val="clear" w:color="auto" w:fill="E1DFDD"/>
    </w:rPr>
  </w:style>
  <w:style w:type="paragraph" w:styleId="NoSpacing">
    <w:name w:val="No Spacing"/>
    <w:uiPriority w:val="1"/>
    <w:qFormat/>
    <w:rsid w:val="0069130E"/>
    <w:pPr>
      <w:widowControl w:val="0"/>
      <w:wordWrap w:val="0"/>
      <w:autoSpaceDE w:val="0"/>
      <w:autoSpaceDN w:val="0"/>
      <w:spacing w:after="0" w:line="240" w:lineRule="auto"/>
      <w:jc w:val="both"/>
    </w:pPr>
    <w:rPr>
      <w:rFonts w:ascii="Malgun Gothic" w:eastAsia="Malgun Gothic" w:hAnsi="Malgun Gothic" w:cs="Times New Roman"/>
      <w:kern w:val="2"/>
      <w:sz w:val="20"/>
      <w:lang w:val="en-US" w:eastAsia="ko-KR"/>
    </w:rPr>
  </w:style>
  <w:style w:type="paragraph" w:styleId="NormalWeb">
    <w:name w:val="Normal (Web)"/>
    <w:basedOn w:val="Normal"/>
    <w:uiPriority w:val="99"/>
    <w:unhideWhenUsed/>
    <w:rsid w:val="0069130E"/>
    <w:pPr>
      <w:spacing w:before="100" w:beforeAutospacing="1" w:after="100" w:afterAutospacing="1"/>
    </w:pPr>
    <w:rPr>
      <w:rFonts w:ascii="Gulim" w:eastAsia="Gulim" w:hAnsi="Gulim" w:cs="Gulim"/>
      <w:lang w:val="en-US" w:eastAsia="ko-KR"/>
    </w:rPr>
  </w:style>
  <w:style w:type="paragraph" w:styleId="ListParagraph">
    <w:name w:val="List Paragraph"/>
    <w:basedOn w:val="Normal"/>
    <w:uiPriority w:val="34"/>
    <w:qFormat/>
    <w:rsid w:val="00D115EB"/>
    <w:pPr>
      <w:spacing w:after="160" w:line="259"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uiPriority w:val="99"/>
    <w:semiHidden/>
    <w:unhideWhenUsed/>
    <w:rsid w:val="00CA3E44"/>
    <w:rPr>
      <w:sz w:val="18"/>
      <w:szCs w:val="18"/>
    </w:rPr>
  </w:style>
  <w:style w:type="paragraph" w:styleId="CommentText">
    <w:name w:val="annotation text"/>
    <w:basedOn w:val="Normal"/>
    <w:link w:val="CommentTextChar"/>
    <w:uiPriority w:val="99"/>
    <w:unhideWhenUsed/>
    <w:pPr>
      <w:spacing w:after="16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sid w:val="00926704"/>
    <w:rPr>
      <w:b/>
      <w:bCs/>
    </w:rPr>
  </w:style>
  <w:style w:type="character" w:customStyle="1" w:styleId="CommentSubjectChar">
    <w:name w:val="Comment Subject Char"/>
    <w:basedOn w:val="CommentTextChar"/>
    <w:link w:val="CommentSubject"/>
    <w:uiPriority w:val="99"/>
    <w:semiHidden/>
    <w:rsid w:val="00926704"/>
    <w:rPr>
      <w:b/>
      <w:bCs/>
      <w:sz w:val="20"/>
      <w:szCs w:val="20"/>
    </w:rPr>
  </w:style>
  <w:style w:type="character" w:customStyle="1" w:styleId="UnresolvedMention2">
    <w:name w:val="Unresolved Mention2"/>
    <w:basedOn w:val="DefaultParagraphFont"/>
    <w:uiPriority w:val="99"/>
    <w:semiHidden/>
    <w:unhideWhenUsed/>
    <w:rsid w:val="00030B8C"/>
    <w:rPr>
      <w:color w:val="605E5C"/>
      <w:shd w:val="clear" w:color="auto" w:fill="E1DFDD"/>
    </w:rPr>
  </w:style>
  <w:style w:type="numbering" w:customStyle="1" w:styleId="Bullet">
    <w:name w:val="Bullet"/>
    <w:rsid w:val="00030B8C"/>
    <w:pPr>
      <w:numPr>
        <w:numId w:val="5"/>
      </w:numPr>
    </w:pPr>
  </w:style>
  <w:style w:type="paragraph" w:styleId="Revision">
    <w:name w:val="Revision"/>
    <w:hidden/>
    <w:uiPriority w:val="99"/>
    <w:semiHidden/>
    <w:rsid w:val="00B6626F"/>
    <w:pPr>
      <w:spacing w:after="0" w:line="240" w:lineRule="auto"/>
    </w:pPr>
  </w:style>
  <w:style w:type="paragraph" w:styleId="PlainText">
    <w:name w:val="Plain Text"/>
    <w:basedOn w:val="Normal"/>
    <w:link w:val="PlainTextChar"/>
    <w:unhideWhenUsed/>
    <w:rsid w:val="00664402"/>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rsid w:val="00664402"/>
    <w:rPr>
      <w:rFonts w:ascii="Consolas" w:hAnsi="Consolas"/>
      <w:sz w:val="21"/>
      <w:szCs w:val="21"/>
    </w:rPr>
  </w:style>
  <w:style w:type="paragraph" w:styleId="BalloonText">
    <w:name w:val="Balloon Text"/>
    <w:basedOn w:val="Normal"/>
    <w:link w:val="BalloonTextChar"/>
    <w:uiPriority w:val="99"/>
    <w:semiHidden/>
    <w:unhideWhenUsed/>
    <w:rsid w:val="00773DE4"/>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773DE4"/>
    <w:rPr>
      <w:rFonts w:ascii="Segoe UI" w:hAnsi="Segoe UI" w:cs="Segoe UI"/>
      <w:sz w:val="18"/>
      <w:szCs w:val="18"/>
    </w:rPr>
  </w:style>
  <w:style w:type="character" w:customStyle="1" w:styleId="UnresolvedMention3">
    <w:name w:val="Unresolved Mention3"/>
    <w:basedOn w:val="DefaultParagraphFont"/>
    <w:uiPriority w:val="99"/>
    <w:semiHidden/>
    <w:unhideWhenUsed/>
    <w:rsid w:val="0013267C"/>
    <w:rPr>
      <w:color w:val="605E5C"/>
      <w:shd w:val="clear" w:color="auto" w:fill="E1DFDD"/>
    </w:rPr>
  </w:style>
  <w:style w:type="character" w:customStyle="1" w:styleId="UnresolvedMention4">
    <w:name w:val="Unresolved Mention4"/>
    <w:basedOn w:val="DefaultParagraphFont"/>
    <w:uiPriority w:val="99"/>
    <w:semiHidden/>
    <w:unhideWhenUsed/>
    <w:rsid w:val="00D92FF8"/>
    <w:rPr>
      <w:color w:val="605E5C"/>
      <w:shd w:val="clear" w:color="auto" w:fill="E1DFDD"/>
    </w:rPr>
  </w:style>
  <w:style w:type="character" w:styleId="FollowedHyperlink">
    <w:name w:val="FollowedHyperlink"/>
    <w:basedOn w:val="DefaultParagraphFont"/>
    <w:uiPriority w:val="99"/>
    <w:semiHidden/>
    <w:unhideWhenUsed/>
    <w:rsid w:val="00D92FF8"/>
    <w:rPr>
      <w:color w:val="954F72" w:themeColor="followedHyperlink"/>
      <w:u w:val="single"/>
    </w:rPr>
  </w:style>
  <w:style w:type="character" w:customStyle="1" w:styleId="apple-converted-space">
    <w:name w:val="apple-converted-space"/>
    <w:basedOn w:val="DefaultParagraphFont"/>
    <w:rsid w:val="00291612"/>
  </w:style>
  <w:style w:type="paragraph" w:customStyle="1" w:styleId="paragraph">
    <w:name w:val="paragraph"/>
    <w:basedOn w:val="Normal"/>
    <w:rsid w:val="00BC65BE"/>
    <w:pPr>
      <w:spacing w:before="100" w:beforeAutospacing="1" w:after="100" w:afterAutospacing="1"/>
    </w:pPr>
  </w:style>
  <w:style w:type="character" w:customStyle="1" w:styleId="normaltextrun">
    <w:name w:val="normaltextrun"/>
    <w:basedOn w:val="DefaultParagraphFont"/>
    <w:rsid w:val="00BC65BE"/>
  </w:style>
  <w:style w:type="character" w:customStyle="1" w:styleId="eop">
    <w:name w:val="eop"/>
    <w:basedOn w:val="DefaultParagraphFont"/>
    <w:rsid w:val="00BC65BE"/>
  </w:style>
  <w:style w:type="character" w:customStyle="1" w:styleId="searchhighlight">
    <w:name w:val="searchhighlight"/>
    <w:basedOn w:val="DefaultParagraphFont"/>
    <w:rsid w:val="004C129D"/>
  </w:style>
  <w:style w:type="character" w:customStyle="1" w:styleId="ui-provider">
    <w:name w:val="ui-provider"/>
    <w:basedOn w:val="DefaultParagraphFont"/>
    <w:rsid w:val="004C129D"/>
  </w:style>
  <w:style w:type="character" w:customStyle="1" w:styleId="UnresolvedMention5">
    <w:name w:val="Unresolved Mention5"/>
    <w:basedOn w:val="DefaultParagraphFont"/>
    <w:uiPriority w:val="99"/>
    <w:semiHidden/>
    <w:unhideWhenUsed/>
    <w:rsid w:val="004C129D"/>
    <w:rPr>
      <w:color w:val="605E5C"/>
      <w:shd w:val="clear" w:color="auto" w:fill="E1DFDD"/>
    </w:rPr>
  </w:style>
  <w:style w:type="paragraph" w:styleId="FootnoteText">
    <w:name w:val="footnote text"/>
    <w:basedOn w:val="Normal"/>
    <w:link w:val="FootnoteTextChar"/>
    <w:uiPriority w:val="99"/>
    <w:semiHidden/>
    <w:unhideWhenUsed/>
    <w:rsid w:val="002D7C88"/>
    <w:rPr>
      <w:rFonts w:asciiTheme="majorHAnsi" w:eastAsia="Raleway Medium" w:hAnsiTheme="majorHAnsi" w:cstheme="majorHAnsi"/>
      <w:sz w:val="20"/>
      <w:szCs w:val="20"/>
      <w:lang w:val="en" w:bidi="gu-IN"/>
    </w:rPr>
  </w:style>
  <w:style w:type="character" w:customStyle="1" w:styleId="FootnoteTextChar">
    <w:name w:val="Footnote Text Char"/>
    <w:basedOn w:val="DefaultParagraphFont"/>
    <w:link w:val="FootnoteText"/>
    <w:uiPriority w:val="99"/>
    <w:semiHidden/>
    <w:rsid w:val="002D7C88"/>
    <w:rPr>
      <w:rFonts w:asciiTheme="majorHAnsi" w:eastAsia="Raleway Medium" w:hAnsiTheme="majorHAnsi" w:cstheme="majorHAnsi"/>
      <w:sz w:val="20"/>
      <w:szCs w:val="20"/>
      <w:lang w:val="en" w:eastAsia="en-GB" w:bidi="gu-IN"/>
    </w:rPr>
  </w:style>
  <w:style w:type="character" w:styleId="FootnoteReference">
    <w:name w:val="footnote reference"/>
    <w:basedOn w:val="DefaultParagraphFont"/>
    <w:uiPriority w:val="99"/>
    <w:semiHidden/>
    <w:unhideWhenUsed/>
    <w:rsid w:val="002D7C88"/>
    <w:rPr>
      <w:vertAlign w:val="superscript"/>
    </w:rPr>
  </w:style>
  <w:style w:type="numbering" w:customStyle="1" w:styleId="ImportedStyle1">
    <w:name w:val="Imported Style 1"/>
    <w:rsid w:val="00574207"/>
    <w:pPr>
      <w:numPr>
        <w:numId w:val="22"/>
      </w:numPr>
    </w:pPr>
  </w:style>
  <w:style w:type="paragraph" w:customStyle="1" w:styleId="Default">
    <w:name w:val="Default"/>
    <w:rsid w:val="005742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en-GB"/>
    </w:rPr>
  </w:style>
  <w:style w:type="character" w:customStyle="1" w:styleId="Hyperlink0">
    <w:name w:val="Hyperlink.0"/>
    <w:basedOn w:val="DefaultParagraphFont"/>
    <w:rsid w:val="00574207"/>
    <w:rPr>
      <w:color w:val="0000FF"/>
      <w:u w:val="single"/>
    </w:rPr>
  </w:style>
  <w:style w:type="character" w:customStyle="1" w:styleId="Mention1">
    <w:name w:val="Mention1"/>
    <w:basedOn w:val="DefaultParagraphFont"/>
    <w:uiPriority w:val="99"/>
    <w:unhideWhenUsed/>
    <w:rsid w:val="006E41EC"/>
    <w:rPr>
      <w:color w:val="2B579A"/>
      <w:shd w:val="clear" w:color="auto" w:fill="E1DFDD"/>
    </w:rPr>
  </w:style>
  <w:style w:type="character" w:styleId="UnresolvedMention">
    <w:name w:val="Unresolved Mention"/>
    <w:basedOn w:val="DefaultParagraphFont"/>
    <w:uiPriority w:val="99"/>
    <w:semiHidden/>
    <w:unhideWhenUsed/>
    <w:rsid w:val="005946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945">
      <w:bodyDiv w:val="1"/>
      <w:marLeft w:val="0"/>
      <w:marRight w:val="0"/>
      <w:marTop w:val="0"/>
      <w:marBottom w:val="0"/>
      <w:divBdr>
        <w:top w:val="none" w:sz="0" w:space="0" w:color="auto"/>
        <w:left w:val="none" w:sz="0" w:space="0" w:color="auto"/>
        <w:bottom w:val="none" w:sz="0" w:space="0" w:color="auto"/>
        <w:right w:val="none" w:sz="0" w:space="0" w:color="auto"/>
      </w:divBdr>
    </w:div>
    <w:div w:id="116608604">
      <w:bodyDiv w:val="1"/>
      <w:marLeft w:val="0"/>
      <w:marRight w:val="0"/>
      <w:marTop w:val="0"/>
      <w:marBottom w:val="0"/>
      <w:divBdr>
        <w:top w:val="none" w:sz="0" w:space="0" w:color="auto"/>
        <w:left w:val="none" w:sz="0" w:space="0" w:color="auto"/>
        <w:bottom w:val="none" w:sz="0" w:space="0" w:color="auto"/>
        <w:right w:val="none" w:sz="0" w:space="0" w:color="auto"/>
      </w:divBdr>
    </w:div>
    <w:div w:id="193933703">
      <w:bodyDiv w:val="1"/>
      <w:marLeft w:val="0"/>
      <w:marRight w:val="0"/>
      <w:marTop w:val="0"/>
      <w:marBottom w:val="0"/>
      <w:divBdr>
        <w:top w:val="none" w:sz="0" w:space="0" w:color="auto"/>
        <w:left w:val="none" w:sz="0" w:space="0" w:color="auto"/>
        <w:bottom w:val="none" w:sz="0" w:space="0" w:color="auto"/>
        <w:right w:val="none" w:sz="0" w:space="0" w:color="auto"/>
      </w:divBdr>
    </w:div>
    <w:div w:id="214321763">
      <w:bodyDiv w:val="1"/>
      <w:marLeft w:val="0"/>
      <w:marRight w:val="0"/>
      <w:marTop w:val="0"/>
      <w:marBottom w:val="0"/>
      <w:divBdr>
        <w:top w:val="none" w:sz="0" w:space="0" w:color="auto"/>
        <w:left w:val="none" w:sz="0" w:space="0" w:color="auto"/>
        <w:bottom w:val="none" w:sz="0" w:space="0" w:color="auto"/>
        <w:right w:val="none" w:sz="0" w:space="0" w:color="auto"/>
      </w:divBdr>
      <w:divsChild>
        <w:div w:id="1182739056">
          <w:marLeft w:val="446"/>
          <w:marRight w:val="0"/>
          <w:marTop w:val="0"/>
          <w:marBottom w:val="0"/>
          <w:divBdr>
            <w:top w:val="none" w:sz="0" w:space="0" w:color="auto"/>
            <w:left w:val="none" w:sz="0" w:space="0" w:color="auto"/>
            <w:bottom w:val="none" w:sz="0" w:space="0" w:color="auto"/>
            <w:right w:val="none" w:sz="0" w:space="0" w:color="auto"/>
          </w:divBdr>
        </w:div>
      </w:divsChild>
    </w:div>
    <w:div w:id="240603524">
      <w:bodyDiv w:val="1"/>
      <w:marLeft w:val="0"/>
      <w:marRight w:val="0"/>
      <w:marTop w:val="0"/>
      <w:marBottom w:val="0"/>
      <w:divBdr>
        <w:top w:val="none" w:sz="0" w:space="0" w:color="auto"/>
        <w:left w:val="none" w:sz="0" w:space="0" w:color="auto"/>
        <w:bottom w:val="none" w:sz="0" w:space="0" w:color="auto"/>
        <w:right w:val="none" w:sz="0" w:space="0" w:color="auto"/>
      </w:divBdr>
    </w:div>
    <w:div w:id="245581794">
      <w:bodyDiv w:val="1"/>
      <w:marLeft w:val="0"/>
      <w:marRight w:val="0"/>
      <w:marTop w:val="0"/>
      <w:marBottom w:val="0"/>
      <w:divBdr>
        <w:top w:val="none" w:sz="0" w:space="0" w:color="auto"/>
        <w:left w:val="none" w:sz="0" w:space="0" w:color="auto"/>
        <w:bottom w:val="none" w:sz="0" w:space="0" w:color="auto"/>
        <w:right w:val="none" w:sz="0" w:space="0" w:color="auto"/>
      </w:divBdr>
    </w:div>
    <w:div w:id="253902387">
      <w:bodyDiv w:val="1"/>
      <w:marLeft w:val="0"/>
      <w:marRight w:val="0"/>
      <w:marTop w:val="0"/>
      <w:marBottom w:val="0"/>
      <w:divBdr>
        <w:top w:val="none" w:sz="0" w:space="0" w:color="auto"/>
        <w:left w:val="none" w:sz="0" w:space="0" w:color="auto"/>
        <w:bottom w:val="none" w:sz="0" w:space="0" w:color="auto"/>
        <w:right w:val="none" w:sz="0" w:space="0" w:color="auto"/>
      </w:divBdr>
    </w:div>
    <w:div w:id="269629885">
      <w:bodyDiv w:val="1"/>
      <w:marLeft w:val="0"/>
      <w:marRight w:val="0"/>
      <w:marTop w:val="0"/>
      <w:marBottom w:val="0"/>
      <w:divBdr>
        <w:top w:val="none" w:sz="0" w:space="0" w:color="auto"/>
        <w:left w:val="none" w:sz="0" w:space="0" w:color="auto"/>
        <w:bottom w:val="none" w:sz="0" w:space="0" w:color="auto"/>
        <w:right w:val="none" w:sz="0" w:space="0" w:color="auto"/>
      </w:divBdr>
      <w:divsChild>
        <w:div w:id="834607898">
          <w:marLeft w:val="0"/>
          <w:marRight w:val="0"/>
          <w:marTop w:val="0"/>
          <w:marBottom w:val="0"/>
          <w:divBdr>
            <w:top w:val="none" w:sz="0" w:space="0" w:color="auto"/>
            <w:left w:val="none" w:sz="0" w:space="0" w:color="auto"/>
            <w:bottom w:val="none" w:sz="0" w:space="0" w:color="auto"/>
            <w:right w:val="none" w:sz="0" w:space="0" w:color="auto"/>
          </w:divBdr>
        </w:div>
        <w:div w:id="983773914">
          <w:marLeft w:val="0"/>
          <w:marRight w:val="0"/>
          <w:marTop w:val="0"/>
          <w:marBottom w:val="0"/>
          <w:divBdr>
            <w:top w:val="none" w:sz="0" w:space="0" w:color="auto"/>
            <w:left w:val="none" w:sz="0" w:space="0" w:color="auto"/>
            <w:bottom w:val="none" w:sz="0" w:space="0" w:color="auto"/>
            <w:right w:val="none" w:sz="0" w:space="0" w:color="auto"/>
          </w:divBdr>
        </w:div>
        <w:div w:id="1419056236">
          <w:marLeft w:val="0"/>
          <w:marRight w:val="0"/>
          <w:marTop w:val="0"/>
          <w:marBottom w:val="0"/>
          <w:divBdr>
            <w:top w:val="none" w:sz="0" w:space="0" w:color="auto"/>
            <w:left w:val="none" w:sz="0" w:space="0" w:color="auto"/>
            <w:bottom w:val="none" w:sz="0" w:space="0" w:color="auto"/>
            <w:right w:val="none" w:sz="0" w:space="0" w:color="auto"/>
          </w:divBdr>
        </w:div>
        <w:div w:id="1687977623">
          <w:marLeft w:val="0"/>
          <w:marRight w:val="0"/>
          <w:marTop w:val="0"/>
          <w:marBottom w:val="0"/>
          <w:divBdr>
            <w:top w:val="none" w:sz="0" w:space="0" w:color="auto"/>
            <w:left w:val="none" w:sz="0" w:space="0" w:color="auto"/>
            <w:bottom w:val="none" w:sz="0" w:space="0" w:color="auto"/>
            <w:right w:val="none" w:sz="0" w:space="0" w:color="auto"/>
          </w:divBdr>
        </w:div>
        <w:div w:id="2125952887">
          <w:marLeft w:val="0"/>
          <w:marRight w:val="0"/>
          <w:marTop w:val="0"/>
          <w:marBottom w:val="0"/>
          <w:divBdr>
            <w:top w:val="none" w:sz="0" w:space="0" w:color="auto"/>
            <w:left w:val="none" w:sz="0" w:space="0" w:color="auto"/>
            <w:bottom w:val="none" w:sz="0" w:space="0" w:color="auto"/>
            <w:right w:val="none" w:sz="0" w:space="0" w:color="auto"/>
          </w:divBdr>
        </w:div>
      </w:divsChild>
    </w:div>
    <w:div w:id="285622008">
      <w:bodyDiv w:val="1"/>
      <w:marLeft w:val="0"/>
      <w:marRight w:val="0"/>
      <w:marTop w:val="0"/>
      <w:marBottom w:val="0"/>
      <w:divBdr>
        <w:top w:val="none" w:sz="0" w:space="0" w:color="auto"/>
        <w:left w:val="none" w:sz="0" w:space="0" w:color="auto"/>
        <w:bottom w:val="none" w:sz="0" w:space="0" w:color="auto"/>
        <w:right w:val="none" w:sz="0" w:space="0" w:color="auto"/>
      </w:divBdr>
    </w:div>
    <w:div w:id="327484148">
      <w:bodyDiv w:val="1"/>
      <w:marLeft w:val="0"/>
      <w:marRight w:val="0"/>
      <w:marTop w:val="0"/>
      <w:marBottom w:val="0"/>
      <w:divBdr>
        <w:top w:val="none" w:sz="0" w:space="0" w:color="auto"/>
        <w:left w:val="none" w:sz="0" w:space="0" w:color="auto"/>
        <w:bottom w:val="none" w:sz="0" w:space="0" w:color="auto"/>
        <w:right w:val="none" w:sz="0" w:space="0" w:color="auto"/>
      </w:divBdr>
    </w:div>
    <w:div w:id="505561471">
      <w:bodyDiv w:val="1"/>
      <w:marLeft w:val="0"/>
      <w:marRight w:val="0"/>
      <w:marTop w:val="0"/>
      <w:marBottom w:val="0"/>
      <w:divBdr>
        <w:top w:val="none" w:sz="0" w:space="0" w:color="auto"/>
        <w:left w:val="none" w:sz="0" w:space="0" w:color="auto"/>
        <w:bottom w:val="none" w:sz="0" w:space="0" w:color="auto"/>
        <w:right w:val="none" w:sz="0" w:space="0" w:color="auto"/>
      </w:divBdr>
    </w:div>
    <w:div w:id="516776485">
      <w:bodyDiv w:val="1"/>
      <w:marLeft w:val="0"/>
      <w:marRight w:val="0"/>
      <w:marTop w:val="0"/>
      <w:marBottom w:val="0"/>
      <w:divBdr>
        <w:top w:val="none" w:sz="0" w:space="0" w:color="auto"/>
        <w:left w:val="none" w:sz="0" w:space="0" w:color="auto"/>
        <w:bottom w:val="none" w:sz="0" w:space="0" w:color="auto"/>
        <w:right w:val="none" w:sz="0" w:space="0" w:color="auto"/>
      </w:divBdr>
    </w:div>
    <w:div w:id="527378753">
      <w:bodyDiv w:val="1"/>
      <w:marLeft w:val="0"/>
      <w:marRight w:val="0"/>
      <w:marTop w:val="0"/>
      <w:marBottom w:val="0"/>
      <w:divBdr>
        <w:top w:val="none" w:sz="0" w:space="0" w:color="auto"/>
        <w:left w:val="none" w:sz="0" w:space="0" w:color="auto"/>
        <w:bottom w:val="none" w:sz="0" w:space="0" w:color="auto"/>
        <w:right w:val="none" w:sz="0" w:space="0" w:color="auto"/>
      </w:divBdr>
    </w:div>
    <w:div w:id="558907321">
      <w:bodyDiv w:val="1"/>
      <w:marLeft w:val="0"/>
      <w:marRight w:val="0"/>
      <w:marTop w:val="0"/>
      <w:marBottom w:val="0"/>
      <w:divBdr>
        <w:top w:val="none" w:sz="0" w:space="0" w:color="auto"/>
        <w:left w:val="none" w:sz="0" w:space="0" w:color="auto"/>
        <w:bottom w:val="none" w:sz="0" w:space="0" w:color="auto"/>
        <w:right w:val="none" w:sz="0" w:space="0" w:color="auto"/>
      </w:divBdr>
    </w:div>
    <w:div w:id="601691195">
      <w:bodyDiv w:val="1"/>
      <w:marLeft w:val="0"/>
      <w:marRight w:val="0"/>
      <w:marTop w:val="0"/>
      <w:marBottom w:val="0"/>
      <w:divBdr>
        <w:top w:val="none" w:sz="0" w:space="0" w:color="auto"/>
        <w:left w:val="none" w:sz="0" w:space="0" w:color="auto"/>
        <w:bottom w:val="none" w:sz="0" w:space="0" w:color="auto"/>
        <w:right w:val="none" w:sz="0" w:space="0" w:color="auto"/>
      </w:divBdr>
    </w:div>
    <w:div w:id="622276428">
      <w:bodyDiv w:val="1"/>
      <w:marLeft w:val="0"/>
      <w:marRight w:val="0"/>
      <w:marTop w:val="0"/>
      <w:marBottom w:val="0"/>
      <w:divBdr>
        <w:top w:val="none" w:sz="0" w:space="0" w:color="auto"/>
        <w:left w:val="none" w:sz="0" w:space="0" w:color="auto"/>
        <w:bottom w:val="none" w:sz="0" w:space="0" w:color="auto"/>
        <w:right w:val="none" w:sz="0" w:space="0" w:color="auto"/>
      </w:divBdr>
    </w:div>
    <w:div w:id="691611227">
      <w:bodyDiv w:val="1"/>
      <w:marLeft w:val="0"/>
      <w:marRight w:val="0"/>
      <w:marTop w:val="0"/>
      <w:marBottom w:val="0"/>
      <w:divBdr>
        <w:top w:val="none" w:sz="0" w:space="0" w:color="auto"/>
        <w:left w:val="none" w:sz="0" w:space="0" w:color="auto"/>
        <w:bottom w:val="none" w:sz="0" w:space="0" w:color="auto"/>
        <w:right w:val="none" w:sz="0" w:space="0" w:color="auto"/>
      </w:divBdr>
    </w:div>
    <w:div w:id="828055300">
      <w:bodyDiv w:val="1"/>
      <w:marLeft w:val="0"/>
      <w:marRight w:val="0"/>
      <w:marTop w:val="0"/>
      <w:marBottom w:val="0"/>
      <w:divBdr>
        <w:top w:val="none" w:sz="0" w:space="0" w:color="auto"/>
        <w:left w:val="none" w:sz="0" w:space="0" w:color="auto"/>
        <w:bottom w:val="none" w:sz="0" w:space="0" w:color="auto"/>
        <w:right w:val="none" w:sz="0" w:space="0" w:color="auto"/>
      </w:divBdr>
    </w:div>
    <w:div w:id="845940691">
      <w:bodyDiv w:val="1"/>
      <w:marLeft w:val="0"/>
      <w:marRight w:val="0"/>
      <w:marTop w:val="0"/>
      <w:marBottom w:val="0"/>
      <w:divBdr>
        <w:top w:val="none" w:sz="0" w:space="0" w:color="auto"/>
        <w:left w:val="none" w:sz="0" w:space="0" w:color="auto"/>
        <w:bottom w:val="none" w:sz="0" w:space="0" w:color="auto"/>
        <w:right w:val="none" w:sz="0" w:space="0" w:color="auto"/>
      </w:divBdr>
    </w:div>
    <w:div w:id="857697150">
      <w:bodyDiv w:val="1"/>
      <w:marLeft w:val="0"/>
      <w:marRight w:val="0"/>
      <w:marTop w:val="0"/>
      <w:marBottom w:val="0"/>
      <w:divBdr>
        <w:top w:val="none" w:sz="0" w:space="0" w:color="auto"/>
        <w:left w:val="none" w:sz="0" w:space="0" w:color="auto"/>
        <w:bottom w:val="none" w:sz="0" w:space="0" w:color="auto"/>
        <w:right w:val="none" w:sz="0" w:space="0" w:color="auto"/>
      </w:divBdr>
    </w:div>
    <w:div w:id="912817129">
      <w:bodyDiv w:val="1"/>
      <w:marLeft w:val="0"/>
      <w:marRight w:val="0"/>
      <w:marTop w:val="0"/>
      <w:marBottom w:val="0"/>
      <w:divBdr>
        <w:top w:val="none" w:sz="0" w:space="0" w:color="auto"/>
        <w:left w:val="none" w:sz="0" w:space="0" w:color="auto"/>
        <w:bottom w:val="none" w:sz="0" w:space="0" w:color="auto"/>
        <w:right w:val="none" w:sz="0" w:space="0" w:color="auto"/>
      </w:divBdr>
      <w:divsChild>
        <w:div w:id="1651517261">
          <w:marLeft w:val="0"/>
          <w:marRight w:val="0"/>
          <w:marTop w:val="0"/>
          <w:marBottom w:val="0"/>
          <w:divBdr>
            <w:top w:val="none" w:sz="0" w:space="0" w:color="auto"/>
            <w:left w:val="none" w:sz="0" w:space="0" w:color="auto"/>
            <w:bottom w:val="none" w:sz="0" w:space="0" w:color="auto"/>
            <w:right w:val="none" w:sz="0" w:space="0" w:color="auto"/>
          </w:divBdr>
          <w:divsChild>
            <w:div w:id="794906395">
              <w:marLeft w:val="0"/>
              <w:marRight w:val="0"/>
              <w:marTop w:val="0"/>
              <w:marBottom w:val="0"/>
              <w:divBdr>
                <w:top w:val="none" w:sz="0" w:space="0" w:color="auto"/>
                <w:left w:val="none" w:sz="0" w:space="0" w:color="auto"/>
                <w:bottom w:val="none" w:sz="0" w:space="0" w:color="auto"/>
                <w:right w:val="none" w:sz="0" w:space="0" w:color="auto"/>
              </w:divBdr>
              <w:divsChild>
                <w:div w:id="1172574470">
                  <w:marLeft w:val="0"/>
                  <w:marRight w:val="0"/>
                  <w:marTop w:val="0"/>
                  <w:marBottom w:val="0"/>
                  <w:divBdr>
                    <w:top w:val="none" w:sz="0" w:space="0" w:color="auto"/>
                    <w:left w:val="none" w:sz="0" w:space="0" w:color="auto"/>
                    <w:bottom w:val="none" w:sz="0" w:space="0" w:color="auto"/>
                    <w:right w:val="none" w:sz="0" w:space="0" w:color="auto"/>
                  </w:divBdr>
                  <w:divsChild>
                    <w:div w:id="170409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682463">
      <w:bodyDiv w:val="1"/>
      <w:marLeft w:val="0"/>
      <w:marRight w:val="0"/>
      <w:marTop w:val="0"/>
      <w:marBottom w:val="0"/>
      <w:divBdr>
        <w:top w:val="none" w:sz="0" w:space="0" w:color="auto"/>
        <w:left w:val="none" w:sz="0" w:space="0" w:color="auto"/>
        <w:bottom w:val="none" w:sz="0" w:space="0" w:color="auto"/>
        <w:right w:val="none" w:sz="0" w:space="0" w:color="auto"/>
      </w:divBdr>
    </w:div>
    <w:div w:id="1102918629">
      <w:bodyDiv w:val="1"/>
      <w:marLeft w:val="0"/>
      <w:marRight w:val="0"/>
      <w:marTop w:val="0"/>
      <w:marBottom w:val="0"/>
      <w:divBdr>
        <w:top w:val="none" w:sz="0" w:space="0" w:color="auto"/>
        <w:left w:val="none" w:sz="0" w:space="0" w:color="auto"/>
        <w:bottom w:val="none" w:sz="0" w:space="0" w:color="auto"/>
        <w:right w:val="none" w:sz="0" w:space="0" w:color="auto"/>
      </w:divBdr>
    </w:div>
    <w:div w:id="1107693772">
      <w:bodyDiv w:val="1"/>
      <w:marLeft w:val="0"/>
      <w:marRight w:val="0"/>
      <w:marTop w:val="0"/>
      <w:marBottom w:val="0"/>
      <w:divBdr>
        <w:top w:val="none" w:sz="0" w:space="0" w:color="auto"/>
        <w:left w:val="none" w:sz="0" w:space="0" w:color="auto"/>
        <w:bottom w:val="none" w:sz="0" w:space="0" w:color="auto"/>
        <w:right w:val="none" w:sz="0" w:space="0" w:color="auto"/>
      </w:divBdr>
    </w:div>
    <w:div w:id="1108114314">
      <w:bodyDiv w:val="1"/>
      <w:marLeft w:val="0"/>
      <w:marRight w:val="0"/>
      <w:marTop w:val="0"/>
      <w:marBottom w:val="0"/>
      <w:divBdr>
        <w:top w:val="none" w:sz="0" w:space="0" w:color="auto"/>
        <w:left w:val="none" w:sz="0" w:space="0" w:color="auto"/>
        <w:bottom w:val="none" w:sz="0" w:space="0" w:color="auto"/>
        <w:right w:val="none" w:sz="0" w:space="0" w:color="auto"/>
      </w:divBdr>
    </w:div>
    <w:div w:id="1146702822">
      <w:bodyDiv w:val="1"/>
      <w:marLeft w:val="0"/>
      <w:marRight w:val="0"/>
      <w:marTop w:val="0"/>
      <w:marBottom w:val="0"/>
      <w:divBdr>
        <w:top w:val="none" w:sz="0" w:space="0" w:color="auto"/>
        <w:left w:val="none" w:sz="0" w:space="0" w:color="auto"/>
        <w:bottom w:val="none" w:sz="0" w:space="0" w:color="auto"/>
        <w:right w:val="none" w:sz="0" w:space="0" w:color="auto"/>
      </w:divBdr>
      <w:divsChild>
        <w:div w:id="1307709987">
          <w:marLeft w:val="0"/>
          <w:marRight w:val="0"/>
          <w:marTop w:val="0"/>
          <w:marBottom w:val="0"/>
          <w:divBdr>
            <w:top w:val="none" w:sz="0" w:space="0" w:color="auto"/>
            <w:left w:val="none" w:sz="0" w:space="0" w:color="auto"/>
            <w:bottom w:val="none" w:sz="0" w:space="0" w:color="auto"/>
            <w:right w:val="none" w:sz="0" w:space="0" w:color="auto"/>
          </w:divBdr>
          <w:divsChild>
            <w:div w:id="1153789728">
              <w:marLeft w:val="0"/>
              <w:marRight w:val="0"/>
              <w:marTop w:val="0"/>
              <w:marBottom w:val="0"/>
              <w:divBdr>
                <w:top w:val="none" w:sz="0" w:space="0" w:color="auto"/>
                <w:left w:val="none" w:sz="0" w:space="0" w:color="auto"/>
                <w:bottom w:val="none" w:sz="0" w:space="0" w:color="auto"/>
                <w:right w:val="none" w:sz="0" w:space="0" w:color="auto"/>
              </w:divBdr>
              <w:divsChild>
                <w:div w:id="920912244">
                  <w:marLeft w:val="0"/>
                  <w:marRight w:val="0"/>
                  <w:marTop w:val="0"/>
                  <w:marBottom w:val="0"/>
                  <w:divBdr>
                    <w:top w:val="none" w:sz="0" w:space="0" w:color="auto"/>
                    <w:left w:val="none" w:sz="0" w:space="0" w:color="auto"/>
                    <w:bottom w:val="none" w:sz="0" w:space="0" w:color="auto"/>
                    <w:right w:val="none" w:sz="0" w:space="0" w:color="auto"/>
                  </w:divBdr>
                  <w:divsChild>
                    <w:div w:id="21111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093052">
      <w:bodyDiv w:val="1"/>
      <w:marLeft w:val="0"/>
      <w:marRight w:val="0"/>
      <w:marTop w:val="0"/>
      <w:marBottom w:val="0"/>
      <w:divBdr>
        <w:top w:val="none" w:sz="0" w:space="0" w:color="auto"/>
        <w:left w:val="none" w:sz="0" w:space="0" w:color="auto"/>
        <w:bottom w:val="none" w:sz="0" w:space="0" w:color="auto"/>
        <w:right w:val="none" w:sz="0" w:space="0" w:color="auto"/>
      </w:divBdr>
    </w:div>
    <w:div w:id="1244335175">
      <w:bodyDiv w:val="1"/>
      <w:marLeft w:val="0"/>
      <w:marRight w:val="0"/>
      <w:marTop w:val="0"/>
      <w:marBottom w:val="0"/>
      <w:divBdr>
        <w:top w:val="none" w:sz="0" w:space="0" w:color="auto"/>
        <w:left w:val="none" w:sz="0" w:space="0" w:color="auto"/>
        <w:bottom w:val="none" w:sz="0" w:space="0" w:color="auto"/>
        <w:right w:val="none" w:sz="0" w:space="0" w:color="auto"/>
      </w:divBdr>
    </w:div>
    <w:div w:id="1247349337">
      <w:bodyDiv w:val="1"/>
      <w:marLeft w:val="0"/>
      <w:marRight w:val="0"/>
      <w:marTop w:val="0"/>
      <w:marBottom w:val="0"/>
      <w:divBdr>
        <w:top w:val="none" w:sz="0" w:space="0" w:color="auto"/>
        <w:left w:val="none" w:sz="0" w:space="0" w:color="auto"/>
        <w:bottom w:val="none" w:sz="0" w:space="0" w:color="auto"/>
        <w:right w:val="none" w:sz="0" w:space="0" w:color="auto"/>
      </w:divBdr>
    </w:div>
    <w:div w:id="1267932111">
      <w:bodyDiv w:val="1"/>
      <w:marLeft w:val="0"/>
      <w:marRight w:val="0"/>
      <w:marTop w:val="0"/>
      <w:marBottom w:val="0"/>
      <w:divBdr>
        <w:top w:val="none" w:sz="0" w:space="0" w:color="auto"/>
        <w:left w:val="none" w:sz="0" w:space="0" w:color="auto"/>
        <w:bottom w:val="none" w:sz="0" w:space="0" w:color="auto"/>
        <w:right w:val="none" w:sz="0" w:space="0" w:color="auto"/>
      </w:divBdr>
      <w:divsChild>
        <w:div w:id="1102530530">
          <w:marLeft w:val="446"/>
          <w:marRight w:val="0"/>
          <w:marTop w:val="0"/>
          <w:marBottom w:val="0"/>
          <w:divBdr>
            <w:top w:val="none" w:sz="0" w:space="0" w:color="auto"/>
            <w:left w:val="none" w:sz="0" w:space="0" w:color="auto"/>
            <w:bottom w:val="none" w:sz="0" w:space="0" w:color="auto"/>
            <w:right w:val="none" w:sz="0" w:space="0" w:color="auto"/>
          </w:divBdr>
        </w:div>
      </w:divsChild>
    </w:div>
    <w:div w:id="1325819920">
      <w:bodyDiv w:val="1"/>
      <w:marLeft w:val="0"/>
      <w:marRight w:val="0"/>
      <w:marTop w:val="0"/>
      <w:marBottom w:val="0"/>
      <w:divBdr>
        <w:top w:val="none" w:sz="0" w:space="0" w:color="auto"/>
        <w:left w:val="none" w:sz="0" w:space="0" w:color="auto"/>
        <w:bottom w:val="none" w:sz="0" w:space="0" w:color="auto"/>
        <w:right w:val="none" w:sz="0" w:space="0" w:color="auto"/>
      </w:divBdr>
    </w:div>
    <w:div w:id="1372225284">
      <w:bodyDiv w:val="1"/>
      <w:marLeft w:val="0"/>
      <w:marRight w:val="0"/>
      <w:marTop w:val="0"/>
      <w:marBottom w:val="0"/>
      <w:divBdr>
        <w:top w:val="none" w:sz="0" w:space="0" w:color="auto"/>
        <w:left w:val="none" w:sz="0" w:space="0" w:color="auto"/>
        <w:bottom w:val="none" w:sz="0" w:space="0" w:color="auto"/>
        <w:right w:val="none" w:sz="0" w:space="0" w:color="auto"/>
      </w:divBdr>
    </w:div>
    <w:div w:id="1476872203">
      <w:bodyDiv w:val="1"/>
      <w:marLeft w:val="0"/>
      <w:marRight w:val="0"/>
      <w:marTop w:val="0"/>
      <w:marBottom w:val="0"/>
      <w:divBdr>
        <w:top w:val="none" w:sz="0" w:space="0" w:color="auto"/>
        <w:left w:val="none" w:sz="0" w:space="0" w:color="auto"/>
        <w:bottom w:val="none" w:sz="0" w:space="0" w:color="auto"/>
        <w:right w:val="none" w:sz="0" w:space="0" w:color="auto"/>
      </w:divBdr>
    </w:div>
    <w:div w:id="1501967791">
      <w:bodyDiv w:val="1"/>
      <w:marLeft w:val="0"/>
      <w:marRight w:val="0"/>
      <w:marTop w:val="0"/>
      <w:marBottom w:val="0"/>
      <w:divBdr>
        <w:top w:val="none" w:sz="0" w:space="0" w:color="auto"/>
        <w:left w:val="none" w:sz="0" w:space="0" w:color="auto"/>
        <w:bottom w:val="none" w:sz="0" w:space="0" w:color="auto"/>
        <w:right w:val="none" w:sz="0" w:space="0" w:color="auto"/>
      </w:divBdr>
    </w:div>
    <w:div w:id="1646814040">
      <w:bodyDiv w:val="1"/>
      <w:marLeft w:val="0"/>
      <w:marRight w:val="0"/>
      <w:marTop w:val="0"/>
      <w:marBottom w:val="0"/>
      <w:divBdr>
        <w:top w:val="none" w:sz="0" w:space="0" w:color="auto"/>
        <w:left w:val="none" w:sz="0" w:space="0" w:color="auto"/>
        <w:bottom w:val="none" w:sz="0" w:space="0" w:color="auto"/>
        <w:right w:val="none" w:sz="0" w:space="0" w:color="auto"/>
      </w:divBdr>
      <w:divsChild>
        <w:div w:id="1867786015">
          <w:marLeft w:val="446"/>
          <w:marRight w:val="0"/>
          <w:marTop w:val="0"/>
          <w:marBottom w:val="0"/>
          <w:divBdr>
            <w:top w:val="none" w:sz="0" w:space="0" w:color="auto"/>
            <w:left w:val="none" w:sz="0" w:space="0" w:color="auto"/>
            <w:bottom w:val="none" w:sz="0" w:space="0" w:color="auto"/>
            <w:right w:val="none" w:sz="0" w:space="0" w:color="auto"/>
          </w:divBdr>
        </w:div>
      </w:divsChild>
    </w:div>
    <w:div w:id="1700735449">
      <w:bodyDiv w:val="1"/>
      <w:marLeft w:val="0"/>
      <w:marRight w:val="0"/>
      <w:marTop w:val="0"/>
      <w:marBottom w:val="0"/>
      <w:divBdr>
        <w:top w:val="none" w:sz="0" w:space="0" w:color="auto"/>
        <w:left w:val="none" w:sz="0" w:space="0" w:color="auto"/>
        <w:bottom w:val="none" w:sz="0" w:space="0" w:color="auto"/>
        <w:right w:val="none" w:sz="0" w:space="0" w:color="auto"/>
      </w:divBdr>
    </w:div>
    <w:div w:id="1855074501">
      <w:bodyDiv w:val="1"/>
      <w:marLeft w:val="0"/>
      <w:marRight w:val="0"/>
      <w:marTop w:val="0"/>
      <w:marBottom w:val="0"/>
      <w:divBdr>
        <w:top w:val="none" w:sz="0" w:space="0" w:color="auto"/>
        <w:left w:val="none" w:sz="0" w:space="0" w:color="auto"/>
        <w:bottom w:val="none" w:sz="0" w:space="0" w:color="auto"/>
        <w:right w:val="none" w:sz="0" w:space="0" w:color="auto"/>
      </w:divBdr>
    </w:div>
    <w:div w:id="1856724567">
      <w:bodyDiv w:val="1"/>
      <w:marLeft w:val="0"/>
      <w:marRight w:val="0"/>
      <w:marTop w:val="0"/>
      <w:marBottom w:val="0"/>
      <w:divBdr>
        <w:top w:val="none" w:sz="0" w:space="0" w:color="auto"/>
        <w:left w:val="none" w:sz="0" w:space="0" w:color="auto"/>
        <w:bottom w:val="none" w:sz="0" w:space="0" w:color="auto"/>
        <w:right w:val="none" w:sz="0" w:space="0" w:color="auto"/>
      </w:divBdr>
    </w:div>
    <w:div w:id="1905140198">
      <w:bodyDiv w:val="1"/>
      <w:marLeft w:val="0"/>
      <w:marRight w:val="0"/>
      <w:marTop w:val="0"/>
      <w:marBottom w:val="0"/>
      <w:divBdr>
        <w:top w:val="none" w:sz="0" w:space="0" w:color="auto"/>
        <w:left w:val="none" w:sz="0" w:space="0" w:color="auto"/>
        <w:bottom w:val="none" w:sz="0" w:space="0" w:color="auto"/>
        <w:right w:val="none" w:sz="0" w:space="0" w:color="auto"/>
      </w:divBdr>
    </w:div>
    <w:div w:id="1979601670">
      <w:bodyDiv w:val="1"/>
      <w:marLeft w:val="0"/>
      <w:marRight w:val="0"/>
      <w:marTop w:val="0"/>
      <w:marBottom w:val="0"/>
      <w:divBdr>
        <w:top w:val="none" w:sz="0" w:space="0" w:color="auto"/>
        <w:left w:val="none" w:sz="0" w:space="0" w:color="auto"/>
        <w:bottom w:val="none" w:sz="0" w:space="0" w:color="auto"/>
        <w:right w:val="none" w:sz="0" w:space="0" w:color="auto"/>
      </w:divBdr>
    </w:div>
    <w:div w:id="2018799908">
      <w:bodyDiv w:val="1"/>
      <w:marLeft w:val="0"/>
      <w:marRight w:val="0"/>
      <w:marTop w:val="0"/>
      <w:marBottom w:val="0"/>
      <w:divBdr>
        <w:top w:val="none" w:sz="0" w:space="0" w:color="auto"/>
        <w:left w:val="none" w:sz="0" w:space="0" w:color="auto"/>
        <w:bottom w:val="none" w:sz="0" w:space="0" w:color="auto"/>
        <w:right w:val="none" w:sz="0" w:space="0" w:color="auto"/>
      </w:divBdr>
    </w:div>
    <w:div w:id="2092923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enesisnewseurope.com" TargetMode="External"/><Relationship Id="rId18" Type="http://schemas.openxmlformats.org/officeDocument/2006/relationships/hyperlink" Target="https://www.facebook.com/GenesisEuropeGmbH/"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mailto:jon.walsh@eu.genesis.com" TargetMode="External"/><Relationship Id="rId17" Type="http://schemas.openxmlformats.org/officeDocument/2006/relationships/image" Target="media/image2.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twitter.com/Genesis_Europe" TargetMode="External"/><Relationship Id="rId20" Type="http://schemas.openxmlformats.org/officeDocument/2006/relationships/hyperlink" Target="https://www.linkedin.com/company/genesis-motor-europ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imon.branney@uk.genesis.com" TargetMode="External"/><Relationship Id="rId24" Type="http://schemas.openxmlformats.org/officeDocument/2006/relationships/hyperlink" Target="http://www.genesis.com" TargetMode="Externa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image" Target="media/image5.png"/><Relationship Id="rId28"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genesis_europe/?hl=en" TargetMode="External"/><Relationship Id="rId22" Type="http://schemas.openxmlformats.org/officeDocument/2006/relationships/hyperlink" Target="https://www.youtube.com/channel/UCaWpwCpuVoMPSVl82yw4eJA/featured"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hyperlink" Target="http://www.genesis.com" TargetMode="External"/><Relationship Id="rId1" Type="http://schemas.openxmlformats.org/officeDocument/2006/relationships/hyperlink" Target="http://www.genesis.com" TargetMode="External"/><Relationship Id="rId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bfdf779-462b-45a7-88e7-37fc05b23ba1" xsi:nil="true"/>
    <lcf76f155ced4ddcb4097134ff3c332f xmlns="0b9ed3cf-fa63-4a04-9dc8-d0cc3eb94874">
      <Terms xmlns="http://schemas.microsoft.com/office/infopath/2007/PartnerControls"/>
    </lcf76f155ced4ddcb4097134ff3c332f>
    <SharedWithUsers xmlns="fbfdf779-462b-45a7-88e7-37fc05b23ba1">
      <UserInfo>
        <DisplayName>Steffen Rhinow</DisplayName>
        <AccountId>33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E8CD1FCCDBC804BBCA63DB5EB51A0EA" ma:contentTypeVersion="17" ma:contentTypeDescription="Create a new document." ma:contentTypeScope="" ma:versionID="1cbaeb820dcb2ef6058b8e9ae4fff525">
  <xsd:schema xmlns:xsd="http://www.w3.org/2001/XMLSchema" xmlns:xs="http://www.w3.org/2001/XMLSchema" xmlns:p="http://schemas.microsoft.com/office/2006/metadata/properties" xmlns:ns2="0b9ed3cf-fa63-4a04-9dc8-d0cc3eb94874" xmlns:ns3="fbfdf779-462b-45a7-88e7-37fc05b23ba1" targetNamespace="http://schemas.microsoft.com/office/2006/metadata/properties" ma:root="true" ma:fieldsID="b362a30e05012e9d01b58c0f40ea9fa6" ns2:_="" ns3:_="">
    <xsd:import namespace="0b9ed3cf-fa63-4a04-9dc8-d0cc3eb94874"/>
    <xsd:import namespace="fbfdf779-462b-45a7-88e7-37fc05b23b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9ed3cf-fa63-4a04-9dc8-d0cc3eb948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9bd3ae5-a1f2-4f6e-96b9-9d920a77632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fdf779-462b-45a7-88e7-37fc05b23ba1"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e56373f-1928-4997-8c1a-17a30ea007d0}" ma:internalName="TaxCatchAll" ma:showField="CatchAllData" ma:web="fbfdf779-462b-45a7-88e7-37fc05b23ba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901AEE-EDC8-40A9-A253-2FF97C3664EA}">
  <ds:schemaRefs>
    <ds:schemaRef ds:uri="http://schemas.microsoft.com/office/2006/metadata/properties"/>
    <ds:schemaRef ds:uri="http://schemas.microsoft.com/office/infopath/2007/PartnerControls"/>
    <ds:schemaRef ds:uri="fbfdf779-462b-45a7-88e7-37fc05b23ba1"/>
    <ds:schemaRef ds:uri="0b9ed3cf-fa63-4a04-9dc8-d0cc3eb94874"/>
  </ds:schemaRefs>
</ds:datastoreItem>
</file>

<file path=customXml/itemProps2.xml><?xml version="1.0" encoding="utf-8"?>
<ds:datastoreItem xmlns:ds="http://schemas.openxmlformats.org/officeDocument/2006/customXml" ds:itemID="{F0F39AE6-89BB-4B24-8158-6DB89486F7EB}">
  <ds:schemaRefs>
    <ds:schemaRef ds:uri="http://schemas.microsoft.com/sharepoint/v3/contenttype/forms"/>
  </ds:schemaRefs>
</ds:datastoreItem>
</file>

<file path=customXml/itemProps3.xml><?xml version="1.0" encoding="utf-8"?>
<ds:datastoreItem xmlns:ds="http://schemas.openxmlformats.org/officeDocument/2006/customXml" ds:itemID="{7B9F4FA5-1D71-4BC4-81F7-FC30D9D66FE1}">
  <ds:schemaRefs>
    <ds:schemaRef ds:uri="http://schemas.openxmlformats.org/officeDocument/2006/bibliography"/>
  </ds:schemaRefs>
</ds:datastoreItem>
</file>

<file path=customXml/itemProps4.xml><?xml version="1.0" encoding="utf-8"?>
<ds:datastoreItem xmlns:ds="http://schemas.openxmlformats.org/officeDocument/2006/customXml" ds:itemID="{5834B8A4-75B1-4F89-897D-8B04050DD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9ed3cf-fa63-4a04-9dc8-d0cc3eb94874"/>
    <ds:schemaRef ds:uri="fbfdf779-462b-45a7-88e7-37fc05b23b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1442</Words>
  <Characters>8223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9646</CharactersWithSpaces>
  <SharedDoc>false</SharedDoc>
  <HLinks>
    <vt:vector size="30" baseType="variant">
      <vt:variant>
        <vt:i4>2883704</vt:i4>
      </vt:variant>
      <vt:variant>
        <vt:i4>9</vt:i4>
      </vt:variant>
      <vt:variant>
        <vt:i4>0</vt:i4>
      </vt:variant>
      <vt:variant>
        <vt:i4>5</vt:i4>
      </vt:variant>
      <vt:variant>
        <vt:lpwstr>http://www.genesis.com/</vt:lpwstr>
      </vt:variant>
      <vt:variant>
        <vt:lpwstr/>
      </vt:variant>
      <vt:variant>
        <vt:i4>4521990</vt:i4>
      </vt:variant>
      <vt:variant>
        <vt:i4>6</vt:i4>
      </vt:variant>
      <vt:variant>
        <vt:i4>0</vt:i4>
      </vt:variant>
      <vt:variant>
        <vt:i4>5</vt:i4>
      </vt:variant>
      <vt:variant>
        <vt:lpwstr>http://www.genesisnewseurope.com/</vt:lpwstr>
      </vt:variant>
      <vt:variant>
        <vt:lpwstr/>
      </vt:variant>
      <vt:variant>
        <vt:i4>7733318</vt:i4>
      </vt:variant>
      <vt:variant>
        <vt:i4>3</vt:i4>
      </vt:variant>
      <vt:variant>
        <vt:i4>0</vt:i4>
      </vt:variant>
      <vt:variant>
        <vt:i4>5</vt:i4>
      </vt:variant>
      <vt:variant>
        <vt:lpwstr>mailto:jon.walsh@eu.genesis.com</vt:lpwstr>
      </vt:variant>
      <vt:variant>
        <vt:lpwstr/>
      </vt:variant>
      <vt:variant>
        <vt:i4>7667802</vt:i4>
      </vt:variant>
      <vt:variant>
        <vt:i4>0</vt:i4>
      </vt:variant>
      <vt:variant>
        <vt:i4>0</vt:i4>
      </vt:variant>
      <vt:variant>
        <vt:i4>5</vt:i4>
      </vt:variant>
      <vt:variant>
        <vt:lpwstr>mailto:simon.branney@uk.genesis.com</vt:lpwstr>
      </vt:variant>
      <vt:variant>
        <vt:lpwstr/>
      </vt:variant>
      <vt:variant>
        <vt:i4>2883704</vt:i4>
      </vt:variant>
      <vt:variant>
        <vt:i4>0</vt:i4>
      </vt:variant>
      <vt:variant>
        <vt:i4>0</vt:i4>
      </vt:variant>
      <vt:variant>
        <vt:i4>5</vt:i4>
      </vt:variant>
      <vt:variant>
        <vt:lpwstr>http://www.genesis.com/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Sookjin</dc:creator>
  <cp:keywords/>
  <dc:description/>
  <cp:lastModifiedBy>Divyang Datania</cp:lastModifiedBy>
  <cp:revision>5</cp:revision>
  <dcterms:created xsi:type="dcterms:W3CDTF">2025-04-02T10:31:00Z</dcterms:created>
  <dcterms:modified xsi:type="dcterms:W3CDTF">2025-04-02T13:53:00Z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0x0101002E8CD1FCCDBC804BBCA63DB5EB51A0EA</vt:lpwstr>
  </property>
</Properties>
</file>