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8A" w:rsidRDefault="00751695" w:rsidP="00751695">
      <w:pPr>
        <w:spacing w:after="0"/>
      </w:pPr>
      <w:r>
        <w:t xml:space="preserve">adidas Golf Introduces </w:t>
      </w:r>
      <w:proofErr w:type="spellStart"/>
      <w:r>
        <w:t>Frostguard</w:t>
      </w:r>
      <w:proofErr w:type="spellEnd"/>
      <w:r>
        <w:t xml:space="preserve"> </w:t>
      </w:r>
      <w:r w:rsidR="002D3798">
        <w:t xml:space="preserve">Collection </w:t>
      </w:r>
      <w:r w:rsidR="008D1570">
        <w:t>to Help Extend the Golf Season</w:t>
      </w:r>
    </w:p>
    <w:p w:rsidR="00751695" w:rsidRDefault="00751695" w:rsidP="00751695">
      <w:pPr>
        <w:spacing w:after="0"/>
      </w:pPr>
    </w:p>
    <w:p w:rsidR="00751695" w:rsidRDefault="00EB5B03" w:rsidP="00751695">
      <w:pPr>
        <w:spacing w:after="0"/>
      </w:pPr>
      <w:r>
        <w:t>WOODBRIDGE</w:t>
      </w:r>
      <w:r w:rsidR="00751695">
        <w:t xml:space="preserve">, </w:t>
      </w:r>
      <w:r>
        <w:t>Ont</w:t>
      </w:r>
      <w:r w:rsidR="00751695">
        <w:t xml:space="preserve">. (October 1, 2019) – adidas is making </w:t>
      </w:r>
      <w:r w:rsidR="003E1E2D">
        <w:t>sure</w:t>
      </w:r>
      <w:r w:rsidR="00751695">
        <w:t xml:space="preserve"> golfers everywhere have one less reason to stay in</w:t>
      </w:r>
      <w:r w:rsidR="003408F5">
        <w:t xml:space="preserve"> </w:t>
      </w:r>
      <w:r w:rsidR="006C7C58">
        <w:t>during the fall and winter</w:t>
      </w:r>
      <w:r w:rsidR="008D1570">
        <w:t xml:space="preserve"> months</w:t>
      </w:r>
      <w:r w:rsidR="00751695">
        <w:t xml:space="preserve"> when the course is calling them out. Today, adidas Golf announced the availability of </w:t>
      </w:r>
      <w:proofErr w:type="spellStart"/>
      <w:r w:rsidR="00751695">
        <w:t>Frostguard</w:t>
      </w:r>
      <w:proofErr w:type="spellEnd"/>
      <w:r w:rsidR="00751695">
        <w:t>, a new layering collection for both men and women that was designed to</w:t>
      </w:r>
      <w:r w:rsidR="005347D9">
        <w:t xml:space="preserve"> help golfers</w:t>
      </w:r>
      <w:r w:rsidR="00751695">
        <w:t xml:space="preserve"> extend the</w:t>
      </w:r>
      <w:r w:rsidR="006C7C58">
        <w:t>ir</w:t>
      </w:r>
      <w:r w:rsidR="00751695">
        <w:t xml:space="preserve"> golf season</w:t>
      </w:r>
      <w:r w:rsidR="006C7C58">
        <w:t>s</w:t>
      </w:r>
      <w:r w:rsidR="00751695">
        <w:t xml:space="preserve"> during the colder months of the year.</w:t>
      </w:r>
    </w:p>
    <w:p w:rsidR="00751695" w:rsidRDefault="00751695" w:rsidP="00751695">
      <w:pPr>
        <w:spacing w:after="0"/>
      </w:pPr>
    </w:p>
    <w:p w:rsidR="000B29D6" w:rsidRDefault="003E1E2D" w:rsidP="00751695">
      <w:pPr>
        <w:spacing w:after="0"/>
      </w:pPr>
      <w:proofErr w:type="spellStart"/>
      <w:r>
        <w:t>Frostguard</w:t>
      </w:r>
      <w:proofErr w:type="spellEnd"/>
      <w:r>
        <w:t xml:space="preserve"> is built</w:t>
      </w:r>
      <w:r w:rsidR="00A37DC2">
        <w:t xml:space="preserve"> specifically</w:t>
      </w:r>
      <w:r>
        <w:t xml:space="preserve"> to perform in the toughest of conditions so that golfers can simply focus on their game.</w:t>
      </w:r>
      <w:r w:rsidR="00A37DC2">
        <w:t xml:space="preserve"> Since golfers need warmth without sacrificing mobility in the swing, adidas </w:t>
      </w:r>
      <w:r w:rsidR="000B29D6">
        <w:t xml:space="preserve">incorporated </w:t>
      </w:r>
      <w:r w:rsidR="00A37DC2">
        <w:t>down-filled panels</w:t>
      </w:r>
      <w:r w:rsidR="000B29D6">
        <w:t xml:space="preserve"> on the front and back body</w:t>
      </w:r>
      <w:r w:rsidR="006C7C58">
        <w:t xml:space="preserve"> of the </w:t>
      </w:r>
      <w:proofErr w:type="spellStart"/>
      <w:r w:rsidR="006C7C58">
        <w:t>Frostguard</w:t>
      </w:r>
      <w:proofErr w:type="spellEnd"/>
      <w:r w:rsidR="006C7C58">
        <w:t xml:space="preserve"> jacket and vest</w:t>
      </w:r>
      <w:r w:rsidR="00A37DC2">
        <w:t xml:space="preserve"> that keep players warm where it matters </w:t>
      </w:r>
      <w:r w:rsidR="006C7C58">
        <w:t>most. However, the key is that these areas are also lightweight to not feel bulky</w:t>
      </w:r>
      <w:r w:rsidR="00A37DC2">
        <w:t>. These panels are woven bonded so that golfers don’t lose excess heat</w:t>
      </w:r>
      <w:r w:rsidR="000B29D6">
        <w:t xml:space="preserve"> throughout the round</w:t>
      </w:r>
      <w:r w:rsidR="005347D9">
        <w:t xml:space="preserve"> in addition to providing </w:t>
      </w:r>
      <w:r w:rsidR="00632E90">
        <w:t>all-around wind protection.</w:t>
      </w:r>
    </w:p>
    <w:p w:rsidR="000B29D6" w:rsidRDefault="000B29D6" w:rsidP="00751695">
      <w:pPr>
        <w:spacing w:after="0"/>
      </w:pPr>
    </w:p>
    <w:p w:rsidR="003E1E2D" w:rsidRDefault="000B29D6" w:rsidP="00751695">
      <w:pPr>
        <w:spacing w:after="0"/>
      </w:pPr>
      <w:r>
        <w:t xml:space="preserve">Staying warm is one </w:t>
      </w:r>
      <w:r w:rsidR="007E78A3">
        <w:t>thing but</w:t>
      </w:r>
      <w:r>
        <w:t xml:space="preserve"> keeping the swing quiet throughout is just as critical</w:t>
      </w:r>
      <w:r w:rsidR="005D3F21">
        <w:t xml:space="preserve"> so that golfers can perform their best</w:t>
      </w:r>
      <w:r>
        <w:t xml:space="preserve">. Given that insight, adidas created knit side panels and </w:t>
      </w:r>
      <w:r w:rsidR="007E78A3">
        <w:t>sleeves</w:t>
      </w:r>
      <w:r>
        <w:t xml:space="preserve"> that provide</w:t>
      </w:r>
      <w:r w:rsidR="00141D56">
        <w:t xml:space="preserve"> better</w:t>
      </w:r>
      <w:r>
        <w:t xml:space="preserve"> </w:t>
      </w:r>
      <w:r w:rsidR="006C7C58">
        <w:t xml:space="preserve">mobility </w:t>
      </w:r>
      <w:r w:rsidR="005D3F21">
        <w:t xml:space="preserve">for players, are quiet as </w:t>
      </w:r>
      <w:r w:rsidR="00632E90">
        <w:t>they</w:t>
      </w:r>
      <w:r w:rsidR="005D3F21">
        <w:t xml:space="preserve"> swing</w:t>
      </w:r>
      <w:r w:rsidR="00632E90">
        <w:t>, and offer</w:t>
      </w:r>
      <w:r w:rsidR="005D3F21">
        <w:t xml:space="preserve"> a comfortable and cozy feel. These panels and </w:t>
      </w:r>
      <w:r w:rsidR="007E78A3">
        <w:t>sleeves</w:t>
      </w:r>
      <w:r w:rsidR="005D3F21">
        <w:t xml:space="preserve"> are </w:t>
      </w:r>
      <w:r w:rsidR="007E78A3">
        <w:t>also</w:t>
      </w:r>
      <w:r w:rsidR="005D3F21">
        <w:t xml:space="preserve"> water-resistant to help keep golfers</w:t>
      </w:r>
      <w:r w:rsidR="006C7C58">
        <w:t xml:space="preserve"> dry</w:t>
      </w:r>
      <w:r w:rsidR="005D3F21">
        <w:t xml:space="preserve"> </w:t>
      </w:r>
      <w:r w:rsidR="006C7C58">
        <w:t xml:space="preserve">in the event they </w:t>
      </w:r>
      <w:r w:rsidR="005D3F21">
        <w:t>should need it</w:t>
      </w:r>
      <w:r w:rsidR="00632E90">
        <w:t xml:space="preserve"> during their round</w:t>
      </w:r>
      <w:r w:rsidR="005D3F21">
        <w:t xml:space="preserve">. A </w:t>
      </w:r>
      <w:r w:rsidR="005347D9">
        <w:t>two-way zipper</w:t>
      </w:r>
      <w:r w:rsidR="005D3F21">
        <w:t xml:space="preserve"> on both the jacket and vest give it a customizable fit while providing better mobility in the swing for every individual.</w:t>
      </w:r>
    </w:p>
    <w:p w:rsidR="00A37DC2" w:rsidRDefault="00A37DC2" w:rsidP="00751695">
      <w:pPr>
        <w:spacing w:after="0"/>
      </w:pPr>
    </w:p>
    <w:p w:rsidR="0019052E" w:rsidRDefault="00A37DC2" w:rsidP="00751695">
      <w:pPr>
        <w:spacing w:after="0"/>
      </w:pPr>
      <w:r>
        <w:t xml:space="preserve">The </w:t>
      </w:r>
      <w:proofErr w:type="spellStart"/>
      <w:r>
        <w:t>Frostguard</w:t>
      </w:r>
      <w:proofErr w:type="spellEnd"/>
      <w:r>
        <w:t xml:space="preserve"> collection comes in both a</w:t>
      </w:r>
      <w:r w:rsidR="005D3F21">
        <w:t xml:space="preserve"> men’s ($2</w:t>
      </w:r>
      <w:r w:rsidR="00EB5B03">
        <w:t>2</w:t>
      </w:r>
      <w:r w:rsidR="005D3F21">
        <w:t>0) and women’s ($</w:t>
      </w:r>
      <w:r w:rsidR="00EB5B03">
        <w:t>20</w:t>
      </w:r>
      <w:r w:rsidR="005D3F21">
        <w:t>0)</w:t>
      </w:r>
      <w:r>
        <w:t xml:space="preserve"> jacket</w:t>
      </w:r>
      <w:r w:rsidR="005D3F21">
        <w:t xml:space="preserve"> </w:t>
      </w:r>
      <w:r>
        <w:t>and vest</w:t>
      </w:r>
      <w:r w:rsidR="005D3F21">
        <w:t xml:space="preserve"> (</w:t>
      </w:r>
      <w:r w:rsidR="005347D9">
        <w:t>$</w:t>
      </w:r>
      <w:r w:rsidR="00EB5B03">
        <w:t>200</w:t>
      </w:r>
      <w:r w:rsidR="005347D9">
        <w:t xml:space="preserve"> and $1</w:t>
      </w:r>
      <w:r w:rsidR="00EB5B03">
        <w:t>8</w:t>
      </w:r>
      <w:r w:rsidR="005347D9">
        <w:t>0, respectively)</w:t>
      </w:r>
      <w:r w:rsidR="00D47AB0">
        <w:t xml:space="preserve"> </w:t>
      </w:r>
      <w:r w:rsidR="0091706F">
        <w:t>to go with all of adidas’ layering options for when the temperatures start to drop</w:t>
      </w:r>
      <w:r>
        <w:t>.</w:t>
      </w:r>
    </w:p>
    <w:p w:rsidR="0019052E" w:rsidRDefault="0019052E" w:rsidP="00751695">
      <w:pPr>
        <w:spacing w:after="0"/>
      </w:pPr>
    </w:p>
    <w:p w:rsidR="00A37DC2" w:rsidRDefault="000B29D6" w:rsidP="00751695">
      <w:pPr>
        <w:spacing w:after="0"/>
      </w:pPr>
      <w:bookmarkStart w:id="0" w:name="_GoBack"/>
      <w:bookmarkEnd w:id="0"/>
      <w:proofErr w:type="spellStart"/>
      <w:r>
        <w:t>Frostguard</w:t>
      </w:r>
      <w:proofErr w:type="spellEnd"/>
      <w:r>
        <w:t xml:space="preserve"> is available now on </w:t>
      </w:r>
      <w:hyperlink r:id="rId5" w:history="1">
        <w:r w:rsidRPr="000B29D6">
          <w:rPr>
            <w:rStyle w:val="Hyperlink"/>
          </w:rPr>
          <w:t>adidas.</w:t>
        </w:r>
        <w:r w:rsidR="00EB5B03">
          <w:rPr>
            <w:rStyle w:val="Hyperlink"/>
          </w:rPr>
          <w:t>ca</w:t>
        </w:r>
      </w:hyperlink>
      <w:r>
        <w:t xml:space="preserve"> and at select golf retailers </w:t>
      </w:r>
      <w:r w:rsidR="00EB5B03">
        <w:t>nationwide</w:t>
      </w:r>
      <w:r>
        <w:t>.</w:t>
      </w:r>
    </w:p>
    <w:p w:rsidR="00751695" w:rsidRDefault="00751695" w:rsidP="005347D9">
      <w:pPr>
        <w:spacing w:after="0"/>
      </w:pPr>
      <w:r>
        <w:t xml:space="preserve"> </w:t>
      </w:r>
    </w:p>
    <w:p w:rsidR="00751695" w:rsidRDefault="00751695" w:rsidP="00751695">
      <w:pPr>
        <w:spacing w:after="0"/>
      </w:pPr>
    </w:p>
    <w:sectPr w:rsidR="0075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973"/>
    <w:multiLevelType w:val="hybridMultilevel"/>
    <w:tmpl w:val="867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95"/>
    <w:rsid w:val="00001D8A"/>
    <w:rsid w:val="000B29D6"/>
    <w:rsid w:val="00141D56"/>
    <w:rsid w:val="0019052E"/>
    <w:rsid w:val="002D3798"/>
    <w:rsid w:val="003408F5"/>
    <w:rsid w:val="003E1E2D"/>
    <w:rsid w:val="005347D9"/>
    <w:rsid w:val="005D3F21"/>
    <w:rsid w:val="00632E90"/>
    <w:rsid w:val="006C7C58"/>
    <w:rsid w:val="00751695"/>
    <w:rsid w:val="0079550B"/>
    <w:rsid w:val="007E78A3"/>
    <w:rsid w:val="008D1570"/>
    <w:rsid w:val="0091706F"/>
    <w:rsid w:val="00A37DC2"/>
    <w:rsid w:val="00D4254A"/>
    <w:rsid w:val="00D47AB0"/>
    <w:rsid w:val="00E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387D"/>
  <w15:chartTrackingRefBased/>
  <w15:docId w15:val="{16D521FC-891D-4371-8D2B-A24EEA0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das.ca/en/search?q=frostgu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Ravi Bhagat</cp:lastModifiedBy>
  <cp:revision>4</cp:revision>
  <dcterms:created xsi:type="dcterms:W3CDTF">2019-09-25T11:31:00Z</dcterms:created>
  <dcterms:modified xsi:type="dcterms:W3CDTF">2019-09-30T05:11:00Z</dcterms:modified>
</cp:coreProperties>
</file>